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4" w:type="dxa"/>
        <w:tblInd w:w="-3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851"/>
        <w:gridCol w:w="1759"/>
        <w:gridCol w:w="886"/>
        <w:gridCol w:w="1814"/>
        <w:gridCol w:w="2268"/>
        <w:gridCol w:w="2523"/>
        <w:gridCol w:w="1653"/>
        <w:gridCol w:w="48"/>
        <w:gridCol w:w="426"/>
        <w:gridCol w:w="2226"/>
      </w:tblGrid>
      <w:tr w:rsidR="00817FB2" w:rsidTr="0064171B"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817FB2" w:rsidRDefault="005741AA" w:rsidP="00F13DE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741AA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2.75pt;margin-top:10.6pt;width:57.9pt;height:50.65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">
                  <v:textbox style="mso-next-textbox:#Text Box 2;mso-fit-shape-to-text:t">
                    <w:txbxContent>
                      <w:p w:rsidR="003F4915" w:rsidRDefault="003F4915" w:rsidP="00817FB2">
                        <w:r>
                          <w:rPr>
                            <w:noProof/>
                            <w:sz w:val="20"/>
                            <w:szCs w:val="20"/>
                            <w:lang w:val="id-ID" w:eastAsia="id-ID"/>
                          </w:rPr>
                          <w:drawing>
                            <wp:inline distT="0" distB="0" distL="0" distR="0">
                              <wp:extent cx="546100" cy="546100"/>
                              <wp:effectExtent l="19050" t="0" r="6350" b="0"/>
                              <wp:docPr id="1" name="Picture 14" descr="Description: 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Description: 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6100" cy="546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B0F5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817FB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    </w:t>
            </w:r>
          </w:p>
        </w:tc>
      </w:tr>
      <w:tr w:rsidR="00817FB2" w:rsidTr="0064171B">
        <w:tc>
          <w:tcPr>
            <w:tcW w:w="1445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817FB2" w:rsidRDefault="00817FB2" w:rsidP="00F13DE7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PEMBELAJARAN SEMESTER GANJIL 201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6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</w:p>
        </w:tc>
      </w:tr>
      <w:tr w:rsidR="00817FB2" w:rsidTr="0064171B">
        <w:tc>
          <w:tcPr>
            <w:tcW w:w="1445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817FB2" w:rsidRDefault="00817FB2" w:rsidP="00F13D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>PROGRAM STUDI ILMU GIZI</w:t>
            </w:r>
          </w:p>
        </w:tc>
      </w:tr>
      <w:tr w:rsidR="00817FB2" w:rsidTr="0064171B">
        <w:tc>
          <w:tcPr>
            <w:tcW w:w="1445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817FB2" w:rsidRDefault="00817FB2" w:rsidP="00F13D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817FB2" w:rsidTr="0064171B">
        <w:trPr>
          <w:trHeight w:val="171"/>
        </w:trPr>
        <w:tc>
          <w:tcPr>
            <w:tcW w:w="14454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817FB2" w:rsidRDefault="00817FB2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817FB2" w:rsidTr="0064171B">
        <w:tc>
          <w:tcPr>
            <w:tcW w:w="26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:rsidR="00817FB2" w:rsidRDefault="00817FB2" w:rsidP="00F13DE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8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817FB2" w:rsidRDefault="00817FB2" w:rsidP="00F13DE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60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817FB2" w:rsidRDefault="001C11D7" w:rsidP="000B260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Prinsip Asuhan Gizi dan Dietetika</w:t>
            </w:r>
            <w:r w:rsidR="00817FB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(Teori</w:t>
            </w:r>
            <w:r w:rsidR="000B260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Praktikum</w:t>
            </w:r>
            <w:r w:rsidR="00817FB2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817FB2" w:rsidRDefault="00817FB2" w:rsidP="00F13DE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817FB2" w:rsidRDefault="00817FB2" w:rsidP="00F13DE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22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817FB2" w:rsidRPr="00270693" w:rsidRDefault="00270693" w:rsidP="00F13DE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GIZ 329</w:t>
            </w:r>
          </w:p>
        </w:tc>
      </w:tr>
      <w:tr w:rsidR="00817FB2" w:rsidTr="0064171B">
        <w:tc>
          <w:tcPr>
            <w:tcW w:w="26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:rsidR="00817FB2" w:rsidRDefault="00817FB2" w:rsidP="00F13DE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8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817FB2" w:rsidRDefault="00817FB2" w:rsidP="00F13DE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60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817FB2" w:rsidRDefault="00817FB2" w:rsidP="00F13DE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817FB2" w:rsidRDefault="00817FB2" w:rsidP="00F13DE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817FB2" w:rsidRDefault="00817FB2" w:rsidP="00F13DE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22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817FB2" w:rsidRDefault="000B2604" w:rsidP="00F13DE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2</w:t>
            </w:r>
            <w:r w:rsidR="00817FB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sks</w:t>
            </w:r>
          </w:p>
        </w:tc>
      </w:tr>
      <w:tr w:rsidR="00817FB2" w:rsidTr="0064171B">
        <w:tc>
          <w:tcPr>
            <w:tcW w:w="26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:rsidR="00817FB2" w:rsidRDefault="00817FB2" w:rsidP="00F13DE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8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817FB2" w:rsidRDefault="00817FB2" w:rsidP="00F13DE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60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817FB2" w:rsidRDefault="001C11D7" w:rsidP="001C11D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Mertien Sa’pang</w:t>
            </w:r>
            <w:r w:rsidR="00817FB2">
              <w:rPr>
                <w:rFonts w:ascii="Segoe UI" w:hAnsi="Segoe UI" w:cs="Segoe UI"/>
                <w:sz w:val="22"/>
                <w:szCs w:val="22"/>
              </w:rPr>
              <w:t>, S.Gz, M.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Si</w:t>
            </w:r>
          </w:p>
          <w:p w:rsidR="001C11D7" w:rsidRDefault="001C11D7" w:rsidP="001C11D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Laras Sitoayu, S.Gz, MKM</w:t>
            </w:r>
          </w:p>
          <w:p w:rsidR="001C11D7" w:rsidRPr="001C11D7" w:rsidRDefault="001C11D7" w:rsidP="001C11D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Anugrah Novianti, S.Gz, M.Gizi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817FB2" w:rsidRDefault="00817FB2" w:rsidP="00F13DE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817FB2" w:rsidRDefault="00817FB2" w:rsidP="00F13DE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22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1C11D7" w:rsidRDefault="001C11D7" w:rsidP="00F13DE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7525</w:t>
            </w:r>
          </w:p>
          <w:p w:rsidR="001C11D7" w:rsidRDefault="007322C4" w:rsidP="00F13DE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7249</w:t>
            </w:r>
          </w:p>
          <w:p w:rsidR="00817FB2" w:rsidRPr="0005696D" w:rsidRDefault="00817FB2" w:rsidP="00F13DE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7316</w:t>
            </w:r>
          </w:p>
        </w:tc>
      </w:tr>
      <w:tr w:rsidR="00817FB2" w:rsidTr="0064171B">
        <w:tc>
          <w:tcPr>
            <w:tcW w:w="26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:rsidR="00817FB2" w:rsidRDefault="00817FB2" w:rsidP="00F13DE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Waktu</w:t>
            </w:r>
          </w:p>
        </w:tc>
        <w:tc>
          <w:tcPr>
            <w:tcW w:w="8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817FB2" w:rsidRDefault="00817FB2" w:rsidP="00F13DE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095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817FB2" w:rsidRPr="000B2604" w:rsidRDefault="00817FB2" w:rsidP="000B260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Tatap muka 14 x 1</w:t>
            </w:r>
            <w:r w:rsidR="000B2604">
              <w:rPr>
                <w:rFonts w:ascii="Segoe UI" w:hAnsi="Segoe UI" w:cs="Segoe UI"/>
                <w:sz w:val="22"/>
                <w:szCs w:val="22"/>
              </w:rPr>
              <w:t>0</w:t>
            </w:r>
            <w:r>
              <w:rPr>
                <w:rFonts w:ascii="Segoe UI" w:hAnsi="Segoe UI" w:cs="Segoe UI"/>
                <w:sz w:val="22"/>
                <w:szCs w:val="22"/>
              </w:rPr>
              <w:t>0</w:t>
            </w:r>
            <w:r w:rsidR="000B260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menit</w:t>
            </w:r>
          </w:p>
        </w:tc>
      </w:tr>
      <w:tr w:rsidR="00817FB2" w:rsidTr="0064171B">
        <w:tc>
          <w:tcPr>
            <w:tcW w:w="26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:rsidR="00817FB2" w:rsidRDefault="00817FB2" w:rsidP="00F13DE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Pembelajaran</w:t>
            </w:r>
          </w:p>
        </w:tc>
        <w:tc>
          <w:tcPr>
            <w:tcW w:w="8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817FB2" w:rsidRDefault="00817FB2" w:rsidP="00F13DE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095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0B2604" w:rsidRDefault="00817FB2" w:rsidP="000B2604">
            <w:pPr>
              <w:numPr>
                <w:ilvl w:val="0"/>
                <w:numId w:val="1"/>
              </w:numPr>
              <w:rPr>
                <w:rFonts w:ascii="Segoe UI" w:hAnsi="Segoe UI" w:cs="Segoe UI"/>
                <w:sz w:val="22"/>
                <w:szCs w:val="22"/>
              </w:rPr>
            </w:pPr>
            <w:r w:rsidRPr="0066694D">
              <w:rPr>
                <w:rFonts w:ascii="Segoe UI" w:hAnsi="Segoe UI" w:cs="Segoe UI"/>
                <w:sz w:val="22"/>
                <w:szCs w:val="22"/>
              </w:rPr>
              <w:t>Memahami dan menjelaskan</w:t>
            </w:r>
            <w:r w:rsidR="00C157E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konsep dasar asuhan gizi dan dietetik</w:t>
            </w:r>
            <w:r w:rsidR="000B260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817FB2" w:rsidRPr="0066694D" w:rsidRDefault="00817FB2" w:rsidP="00C157EA">
            <w:pPr>
              <w:numPr>
                <w:ilvl w:val="0"/>
                <w:numId w:val="1"/>
              </w:numPr>
              <w:rPr>
                <w:rFonts w:ascii="Segoe UI" w:hAnsi="Segoe UI" w:cs="Segoe UI"/>
                <w:sz w:val="22"/>
                <w:szCs w:val="22"/>
              </w:rPr>
            </w:pPr>
            <w:r w:rsidRPr="0066694D">
              <w:rPr>
                <w:rFonts w:ascii="Segoe UI" w:hAnsi="Segoe UI" w:cs="Segoe UI"/>
                <w:sz w:val="22"/>
                <w:szCs w:val="22"/>
              </w:rPr>
              <w:t xml:space="preserve">Mahasiswa dapat melakukan pemecahan masalah </w:t>
            </w:r>
            <w:r w:rsidR="00C157E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gizi ringan </w:t>
            </w:r>
            <w:r w:rsidRPr="0066694D">
              <w:rPr>
                <w:rFonts w:ascii="Segoe UI" w:hAnsi="Segoe UI" w:cs="Segoe UI"/>
                <w:sz w:val="22"/>
                <w:szCs w:val="22"/>
              </w:rPr>
              <w:t>sesuai asuhan gizi terstandar</w:t>
            </w:r>
          </w:p>
        </w:tc>
      </w:tr>
      <w:tr w:rsidR="00817FB2" w:rsidTr="0064171B">
        <w:tc>
          <w:tcPr>
            <w:tcW w:w="26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7FB2" w:rsidRDefault="00817FB2" w:rsidP="00F13DE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88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817FB2" w:rsidRDefault="00817FB2" w:rsidP="00F13DE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10958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FB2" w:rsidRDefault="00817FB2" w:rsidP="00F13DE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885B45" w:rsidTr="006417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817FB2" w:rsidRDefault="00817FB2" w:rsidP="00F13D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817FB2" w:rsidRDefault="00817FB2" w:rsidP="00F13D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817FB2" w:rsidRDefault="00817FB2" w:rsidP="00F13D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817FB2" w:rsidRDefault="00817FB2" w:rsidP="00F13D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817FB2" w:rsidRDefault="00817FB2" w:rsidP="00F13D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817FB2" w:rsidRDefault="00817FB2" w:rsidP="00F13D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</w:t>
            </w:r>
            <w:r w:rsidR="00885B45">
              <w:rPr>
                <w:rFonts w:ascii="Segoe UI" w:hAnsi="Segoe UI" w:cs="Segoe UI"/>
                <w:b/>
                <w:sz w:val="22"/>
                <w:szCs w:val="22"/>
              </w:rPr>
              <w:t>-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JARAN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817FB2" w:rsidRDefault="00817FB2" w:rsidP="00F13D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817FB2" w:rsidRDefault="00817FB2" w:rsidP="00F13D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817FB2" w:rsidRDefault="00817FB2" w:rsidP="00F13D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817FB2" w:rsidRDefault="00817FB2" w:rsidP="00F13D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885B45" w:rsidTr="006417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2" w:rsidRDefault="00817FB2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2" w:rsidRPr="001C11D7" w:rsidRDefault="00817FB2" w:rsidP="001C11D7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 pengertian dietetik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2" w:rsidRDefault="00817FB2" w:rsidP="00F13DE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Pengantar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:</w:t>
            </w:r>
          </w:p>
          <w:p w:rsidR="00817FB2" w:rsidRPr="001C11D7" w:rsidRDefault="00817FB2" w:rsidP="009B4A4A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Kontrak pembelajaran, </w:t>
            </w:r>
            <w:r w:rsidR="009B4A4A">
              <w:rPr>
                <w:rFonts w:ascii="Segoe UI" w:hAnsi="Segoe UI" w:cs="Segoe UI"/>
                <w:sz w:val="22"/>
                <w:szCs w:val="22"/>
                <w:lang w:val="id-ID"/>
              </w:rPr>
              <w:t>prinsip dasar asuhan gizi dan dietetika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2" w:rsidRDefault="00817FB2" w:rsidP="00F13DE7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817FB2" w:rsidRDefault="00817FB2" w:rsidP="001006A4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 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A4" w:rsidRPr="006E43C1" w:rsidRDefault="001006A4" w:rsidP="00402958">
            <w:pPr>
              <w:numPr>
                <w:ilvl w:val="0"/>
                <w:numId w:val="10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Kemenkes, Pedoman Proses Asuhan Gizi Terstandar, 2014</w:t>
            </w:r>
          </w:p>
          <w:p w:rsidR="001006A4" w:rsidRPr="001006A4" w:rsidRDefault="001006A4" w:rsidP="00402958">
            <w:pPr>
              <w:numPr>
                <w:ilvl w:val="0"/>
                <w:numId w:val="10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Komisi Akreditasi Rumah Sakit, Standar Nasional Akreditasi Rumah Sakit Ed.1 2017</w:t>
            </w:r>
          </w:p>
          <w:p w:rsidR="00F13DE7" w:rsidRPr="001006A4" w:rsidRDefault="001006A4" w:rsidP="00402958">
            <w:pPr>
              <w:numPr>
                <w:ilvl w:val="0"/>
                <w:numId w:val="10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006A4">
              <w:rPr>
                <w:rFonts w:ascii="Segoe UI" w:hAnsi="Segoe UI" w:cs="Segoe UI"/>
                <w:sz w:val="22"/>
                <w:szCs w:val="22"/>
                <w:lang w:val="id-ID"/>
              </w:rPr>
              <w:t>Kemenkes, Pedoman Pelayanan Gizi Rumah Sakit, 2013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2" w:rsidRPr="009B4A4A" w:rsidRDefault="00817FB2" w:rsidP="009B4A4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="009B4A4A">
              <w:rPr>
                <w:rFonts w:ascii="Segoe UI" w:hAnsi="Segoe UI" w:cs="Segoe UI"/>
                <w:sz w:val="22"/>
                <w:szCs w:val="22"/>
                <w:lang w:val="id-ID"/>
              </w:rPr>
              <w:t>prinsip dasar asuhan gizi dan dietetika</w:t>
            </w:r>
          </w:p>
        </w:tc>
      </w:tr>
      <w:tr w:rsidR="00885B45" w:rsidTr="006417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CA" w:rsidRDefault="00C677CA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C677CA" w:rsidRDefault="00C677CA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677CA" w:rsidRDefault="00C677CA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677CA" w:rsidRDefault="00C677CA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677CA" w:rsidRDefault="00C677CA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677CA" w:rsidRDefault="00C677CA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677CA" w:rsidRDefault="00C677CA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677CA" w:rsidRDefault="00C677CA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CA" w:rsidRPr="00C157EA" w:rsidRDefault="00C677CA" w:rsidP="00C157EA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menguraikan </w:t>
            </w:r>
            <w:r w:rsidR="00C157EA">
              <w:rPr>
                <w:rFonts w:ascii="Segoe UI" w:hAnsi="Segoe UI" w:cs="Segoe UI"/>
                <w:sz w:val="22"/>
                <w:szCs w:val="22"/>
                <w:lang w:val="id-ID"/>
              </w:rPr>
              <w:t>konsep asuhan gizi dan kewenangan ahli gizi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CA" w:rsidRPr="00817FB2" w:rsidRDefault="00C157EA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Konsep dasar asuhan gizi</w:t>
            </w:r>
          </w:p>
          <w:p w:rsidR="00C677CA" w:rsidRPr="004F11D5" w:rsidRDefault="00C157EA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Asuhan Gizi di Puskesmas</w:t>
            </w:r>
          </w:p>
          <w:p w:rsidR="004F11D5" w:rsidRPr="00817FB2" w:rsidRDefault="004F11D5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Mekanisme kegiatan asuhan gizi di Puskesmas</w:t>
            </w:r>
          </w:p>
          <w:p w:rsidR="004F11D5" w:rsidRPr="004F11D5" w:rsidRDefault="00C157EA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Segoe UI"/>
                <w:noProof/>
                <w:szCs w:val="22"/>
                <w:lang w:val="es-ES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Asuhan Gizi di R</w:t>
            </w:r>
            <w:r w:rsidR="004F11D5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CA" w:rsidRDefault="00C677CA" w:rsidP="00402958">
            <w:pPr>
              <w:numPr>
                <w:ilvl w:val="0"/>
                <w:numId w:val="3"/>
              </w:numPr>
              <w:tabs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edia :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C677CA" w:rsidRDefault="00C677CA" w:rsidP="00402958">
            <w:pPr>
              <w:numPr>
                <w:ilvl w:val="0"/>
                <w:numId w:val="3"/>
              </w:numPr>
              <w:tabs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4" w:rsidRPr="006E43C1" w:rsidRDefault="001006A4" w:rsidP="00402958">
            <w:pPr>
              <w:numPr>
                <w:ilvl w:val="0"/>
                <w:numId w:val="11"/>
              </w:numPr>
              <w:tabs>
                <w:tab w:val="left" w:pos="216"/>
              </w:tabs>
              <w:ind w:left="216" w:hanging="216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Kemenkes, Pedoman Proses Asuhan Gizi Terstandar, 2014</w:t>
            </w:r>
          </w:p>
          <w:p w:rsidR="001006A4" w:rsidRPr="001006A4" w:rsidRDefault="001006A4" w:rsidP="00402958">
            <w:pPr>
              <w:numPr>
                <w:ilvl w:val="0"/>
                <w:numId w:val="11"/>
              </w:numPr>
              <w:tabs>
                <w:tab w:val="left" w:pos="216"/>
              </w:tabs>
              <w:ind w:left="216" w:hanging="216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Komisi Akreditasi Rumah Sakit, Standar Nasional Akreditasi Rumah Sakit Ed.1 2017</w:t>
            </w:r>
          </w:p>
          <w:p w:rsidR="006E43C1" w:rsidRPr="0064171B" w:rsidRDefault="001006A4" w:rsidP="00402958">
            <w:pPr>
              <w:pStyle w:val="ListParagraph"/>
              <w:numPr>
                <w:ilvl w:val="0"/>
                <w:numId w:val="11"/>
              </w:numPr>
              <w:tabs>
                <w:tab w:val="left" w:pos="216"/>
              </w:tabs>
              <w:ind w:left="216" w:hanging="216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006A4">
              <w:rPr>
                <w:rFonts w:ascii="Segoe UI" w:hAnsi="Segoe UI" w:cs="Segoe UI"/>
                <w:sz w:val="22"/>
                <w:szCs w:val="22"/>
                <w:lang w:val="id-ID"/>
              </w:rPr>
              <w:t>Kemenkes, Pedoman Pelayanan Gizi Rumah Sakit, 2013</w:t>
            </w:r>
            <w:r w:rsidR="006E43C1" w:rsidRPr="001006A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  <w:p w:rsidR="0064171B" w:rsidRDefault="0064171B" w:rsidP="0064171B">
            <w:pPr>
              <w:tabs>
                <w:tab w:val="left" w:pos="21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4171B" w:rsidRPr="0064171B" w:rsidRDefault="0064171B" w:rsidP="0064171B">
            <w:pPr>
              <w:tabs>
                <w:tab w:val="left" w:pos="21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CA" w:rsidRDefault="00C677CA" w:rsidP="00C677C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</w:rPr>
              <w:t>Mahasiswa mampu menjelaskan :</w:t>
            </w:r>
          </w:p>
          <w:p w:rsidR="00C677CA" w:rsidRPr="001006A4" w:rsidRDefault="001006A4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Segoe UI"/>
                <w:noProof/>
                <w:szCs w:val="22"/>
                <w:lang w:val="es-ES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Konsep dasar asuhan gizi</w:t>
            </w:r>
          </w:p>
          <w:p w:rsidR="001006A4" w:rsidRPr="004F11D5" w:rsidRDefault="004F11D5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Mekanisme kegiatan asuhan gizi di Puskesmas</w:t>
            </w:r>
          </w:p>
        </w:tc>
      </w:tr>
      <w:tr w:rsidR="004F11D5" w:rsidTr="006417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4F11D5" w:rsidRDefault="004F11D5" w:rsidP="0082266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4F11D5" w:rsidRDefault="004F11D5" w:rsidP="0082266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4F11D5" w:rsidRDefault="004F11D5" w:rsidP="0082266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4F11D5" w:rsidRDefault="004F11D5" w:rsidP="0082266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4F11D5" w:rsidRDefault="004F11D5" w:rsidP="0082266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4F11D5" w:rsidRDefault="004F11D5" w:rsidP="0082266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-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JARAN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4F11D5" w:rsidRDefault="004F11D5" w:rsidP="0082266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4F11D5" w:rsidRDefault="004F11D5" w:rsidP="0082266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4F11D5" w:rsidRDefault="004F11D5" w:rsidP="0082266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4F11D5" w:rsidRDefault="004F11D5" w:rsidP="0082266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4F11D5" w:rsidTr="006417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D5" w:rsidRDefault="004F11D5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D5" w:rsidRDefault="004F11D5" w:rsidP="00C157EA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D5" w:rsidRDefault="004F11D5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Mekanisme kegiatan asuhan gizi di 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D5" w:rsidRDefault="004F11D5" w:rsidP="004F11D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D5" w:rsidRDefault="004F11D5" w:rsidP="004F11D5">
            <w:pPr>
              <w:tabs>
                <w:tab w:val="left" w:pos="21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D5" w:rsidRDefault="004F11D5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52" w:hanging="252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Mekanisme kegiatan asuhan gizi di RS</w:t>
            </w:r>
          </w:p>
        </w:tc>
      </w:tr>
      <w:tr w:rsidR="00885B45" w:rsidTr="006417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4C" w:rsidRDefault="00CF684C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CF684C" w:rsidRDefault="00CF684C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F684C" w:rsidRDefault="00CF684C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F684C" w:rsidRDefault="00CF684C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F684C" w:rsidRDefault="00CF684C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F684C" w:rsidRDefault="00CF684C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F684C" w:rsidRDefault="00CF684C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F684C" w:rsidRDefault="00CF684C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F684C" w:rsidRDefault="00CF684C" w:rsidP="00F13DE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F684C" w:rsidRDefault="00CF684C" w:rsidP="00F13DE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4C" w:rsidRPr="001006A4" w:rsidRDefault="00CF684C" w:rsidP="001006A4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 w:rsidRPr="001436A7"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 pr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oses asuhan gizi </w:t>
            </w:r>
            <w:r w:rsidR="001006A4">
              <w:rPr>
                <w:rFonts w:ascii="Segoe UI" w:hAnsi="Segoe UI" w:cs="Segoe UI"/>
                <w:sz w:val="22"/>
                <w:szCs w:val="22"/>
                <w:lang w:val="id-ID"/>
              </w:rPr>
              <w:t>di rawat inap dan rawat jalan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4C" w:rsidRPr="001006A4" w:rsidRDefault="001006A4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Segoe UI"/>
                <w:noProof/>
                <w:szCs w:val="22"/>
                <w:lang w:val="es-ES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Asuhan Gizi Rawat Jalan</w:t>
            </w:r>
          </w:p>
          <w:p w:rsidR="001006A4" w:rsidRPr="00817FB2" w:rsidRDefault="001006A4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Segoe UI"/>
                <w:noProof/>
                <w:szCs w:val="22"/>
                <w:lang w:val="es-ES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Asuhan Gizi Ra</w:t>
            </w:r>
            <w:r w:rsidR="00BE2D79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w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at Inap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4C" w:rsidRDefault="00CF684C" w:rsidP="00402958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edia :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CF684C" w:rsidRPr="00C677CA" w:rsidRDefault="00CF684C" w:rsidP="00402958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677C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C677CA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C677C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C677CA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C677C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C677CA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C677C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C677C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C677CA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C677C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9" w:rsidRPr="00BE2D79" w:rsidRDefault="00BE2D79" w:rsidP="00402958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E2D79">
              <w:rPr>
                <w:rFonts w:ascii="Segoe UI" w:hAnsi="Segoe UI" w:cs="Segoe UI"/>
                <w:sz w:val="22"/>
                <w:szCs w:val="22"/>
                <w:lang w:val="id-ID"/>
              </w:rPr>
              <w:t>Kemenkes, Pedoman Proses Asuhan Gizi Terstandar, 2014</w:t>
            </w:r>
          </w:p>
          <w:p w:rsidR="00BE2D79" w:rsidRPr="00BE2D79" w:rsidRDefault="00BE2D79" w:rsidP="00402958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E2D79">
              <w:rPr>
                <w:rFonts w:ascii="Segoe UI" w:hAnsi="Segoe UI" w:cs="Segoe UI"/>
                <w:sz w:val="22"/>
                <w:szCs w:val="22"/>
                <w:lang w:val="id-ID"/>
              </w:rPr>
              <w:t>Komisi Akreditasi Rumah Sakit, Standar Nasional Akreditasi Rumah Sakit Ed.1 2017</w:t>
            </w:r>
          </w:p>
          <w:p w:rsidR="00CF684C" w:rsidRPr="00BE2D79" w:rsidRDefault="00BE2D79" w:rsidP="00402958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BE2D79">
              <w:rPr>
                <w:rFonts w:ascii="Segoe UI" w:hAnsi="Segoe UI" w:cs="Segoe UI"/>
                <w:sz w:val="22"/>
                <w:szCs w:val="22"/>
                <w:lang w:val="id-ID"/>
              </w:rPr>
              <w:t>Kemenkes, Pedoman Pelayanan Gizi Rumah Sakit, 201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4C" w:rsidRPr="00817FB2" w:rsidRDefault="00CF684C" w:rsidP="00F13DE7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</w:rPr>
            </w:pP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>Mahasiswa mampu menjelaskan</w:t>
            </w:r>
          </w:p>
          <w:p w:rsidR="00BE2D79" w:rsidRPr="00BE2D79" w:rsidRDefault="00BE2D79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Segoe UI"/>
                <w:noProof/>
                <w:szCs w:val="22"/>
                <w:lang w:val="es-ES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Tujuan asuhan gizi rawat jalan dan rawat inap</w:t>
            </w:r>
          </w:p>
          <w:p w:rsidR="00BE2D79" w:rsidRPr="00BE2D79" w:rsidRDefault="00BE2D79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Segoe UI"/>
                <w:noProof/>
                <w:szCs w:val="22"/>
                <w:lang w:val="es-ES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Sasaran asuhan gizi rawat jalan dan rawat inap </w:t>
            </w:r>
          </w:p>
          <w:p w:rsidR="00CF684C" w:rsidRPr="00817FB2" w:rsidRDefault="00BE2D79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Segoe UI"/>
                <w:noProof/>
                <w:szCs w:val="22"/>
                <w:lang w:val="es-ES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Proses asuhan gizi rawat jalan dan rawat inap</w:t>
            </w:r>
            <w:r w:rsidR="00CF684C" w:rsidRPr="00817FB2">
              <w:rPr>
                <w:rFonts w:ascii="Calibri" w:eastAsia="Calibri" w:hAnsi="Calibri" w:cs="Arial Narrow"/>
                <w:color w:val="000000"/>
                <w:szCs w:val="20"/>
              </w:rPr>
              <w:t xml:space="preserve"> </w:t>
            </w:r>
          </w:p>
        </w:tc>
      </w:tr>
      <w:tr w:rsidR="00885B45" w:rsidTr="006417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4C" w:rsidRDefault="00CF684C" w:rsidP="00F13DE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  <w:p w:rsidR="00CF684C" w:rsidRDefault="00CF684C" w:rsidP="00F13DE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F684C" w:rsidRDefault="00CF684C" w:rsidP="00F13DE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F684C" w:rsidRDefault="00CF684C" w:rsidP="00F13DE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F684C" w:rsidRDefault="00CF684C" w:rsidP="00F13DE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F684C" w:rsidRDefault="00CF684C" w:rsidP="00F13DE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F684C" w:rsidRDefault="00CF684C" w:rsidP="00F13DE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F684C" w:rsidRDefault="00CF684C" w:rsidP="00F13DE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4C" w:rsidRPr="00BE2D79" w:rsidRDefault="00CF684C" w:rsidP="00BE2D79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 w:rsidRPr="001436A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menguraikan </w:t>
            </w:r>
            <w:r w:rsidR="00BE2D79">
              <w:rPr>
                <w:rFonts w:ascii="Segoe UI" w:hAnsi="Segoe UI" w:cs="Segoe UI"/>
                <w:sz w:val="22"/>
                <w:szCs w:val="22"/>
                <w:lang w:val="id-ID"/>
              </w:rPr>
              <w:t>model asuhan gizi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4C" w:rsidRPr="00817FB2" w:rsidRDefault="00CF684C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</w:rPr>
            </w:pP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>Pengertian</w:t>
            </w:r>
          </w:p>
          <w:p w:rsidR="00CF684C" w:rsidRPr="00BE2D79" w:rsidRDefault="00BE2D79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Segoe UI"/>
                <w:noProof/>
                <w:szCs w:val="22"/>
                <w:lang w:val="es-ES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Konsep dasar model asuhan gizi konvensional</w:t>
            </w:r>
          </w:p>
          <w:p w:rsidR="00BE2D79" w:rsidRPr="00BE2D79" w:rsidRDefault="00BE2D79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Segoe UI"/>
                <w:noProof/>
                <w:szCs w:val="22"/>
                <w:lang w:val="es-ES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Konsep dasar model proses asuhan gizi terstandar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4C" w:rsidRDefault="00CF684C" w:rsidP="00402958">
            <w:pPr>
              <w:numPr>
                <w:ilvl w:val="0"/>
                <w:numId w:val="6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edia :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CF684C" w:rsidRPr="00CF684C" w:rsidRDefault="00CF684C" w:rsidP="00402958">
            <w:pPr>
              <w:numPr>
                <w:ilvl w:val="0"/>
                <w:numId w:val="6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F684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CF684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CF684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</w:t>
            </w:r>
            <w:r w:rsidRPr="00CF684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CF684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CF684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CF684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CF684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9" w:rsidRPr="00BE2D79" w:rsidRDefault="00BE2D79" w:rsidP="00402958">
            <w:pPr>
              <w:pStyle w:val="ListParagraph"/>
              <w:numPr>
                <w:ilvl w:val="0"/>
                <w:numId w:val="13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E2D79">
              <w:rPr>
                <w:rFonts w:ascii="Segoe UI" w:hAnsi="Segoe UI" w:cs="Segoe UI"/>
                <w:sz w:val="22"/>
                <w:szCs w:val="22"/>
                <w:lang w:val="id-ID"/>
              </w:rPr>
              <w:t>Komisi Akreditasi Rumah Sakit, Standar Nasional Akreditasi Rumah Sakit Ed.1 2017</w:t>
            </w:r>
          </w:p>
          <w:p w:rsidR="00BE2D79" w:rsidRPr="00BE2D79" w:rsidRDefault="00BE2D79" w:rsidP="00402958">
            <w:pPr>
              <w:pStyle w:val="ListParagraph"/>
              <w:numPr>
                <w:ilvl w:val="0"/>
                <w:numId w:val="13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E2D79">
              <w:rPr>
                <w:rFonts w:ascii="Segoe UI" w:hAnsi="Segoe UI" w:cs="Segoe UI"/>
                <w:sz w:val="22"/>
                <w:szCs w:val="22"/>
                <w:lang w:val="id-ID"/>
              </w:rPr>
              <w:t>Kemenkes, Pedoman Proses Asuhan Gizi Terstandar, 2014</w:t>
            </w:r>
          </w:p>
          <w:p w:rsidR="00BE2D79" w:rsidRPr="00BE2D79" w:rsidRDefault="00BE2D79" w:rsidP="00402958">
            <w:pPr>
              <w:pStyle w:val="ListParagraph"/>
              <w:numPr>
                <w:ilvl w:val="0"/>
                <w:numId w:val="13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E2D79">
              <w:rPr>
                <w:rFonts w:ascii="Segoe UI" w:hAnsi="Segoe UI" w:cs="Segoe UI"/>
                <w:sz w:val="22"/>
                <w:szCs w:val="22"/>
                <w:lang w:val="id-ID"/>
              </w:rPr>
              <w:t>Kemenkes, Pedoman Pelayanan Gizi Rumah Sakit, 2013</w:t>
            </w:r>
          </w:p>
          <w:p w:rsidR="00CF684C" w:rsidRDefault="00CF684C" w:rsidP="00402958">
            <w:pPr>
              <w:pStyle w:val="ListParagraph"/>
              <w:numPr>
                <w:ilvl w:val="0"/>
                <w:numId w:val="13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E2D79">
              <w:rPr>
                <w:rFonts w:ascii="Segoe UI" w:hAnsi="Segoe UI" w:cs="Segoe UI"/>
                <w:sz w:val="22"/>
                <w:szCs w:val="22"/>
                <w:lang w:val="id-ID"/>
              </w:rPr>
              <w:t>Krause’s,Kathleen Mahan, Sylvia Escoot Stump. Food, Nutrition, &amp; Diet Therapy</w:t>
            </w:r>
            <w:r w:rsidR="00BE2D79">
              <w:rPr>
                <w:rFonts w:ascii="Segoe UI" w:hAnsi="Segoe UI" w:cs="Segoe UI"/>
                <w:sz w:val="22"/>
                <w:szCs w:val="22"/>
                <w:lang w:val="id-ID"/>
              </w:rPr>
              <w:t>. edisi ke 14, Saunders, 2017</w:t>
            </w:r>
            <w:r w:rsidRPr="00BE2D79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296E8E" w:rsidRDefault="00296E8E" w:rsidP="00402958">
            <w:pPr>
              <w:pStyle w:val="ListParagraph"/>
              <w:numPr>
                <w:ilvl w:val="0"/>
                <w:numId w:val="13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Academy of Nutrition and Dietetics, International Dietetics &amp; Nutrition Terminologi (IDNT) Reference Manual. 4th Ed. 2013 </w:t>
            </w:r>
          </w:p>
          <w:p w:rsidR="0064171B" w:rsidRPr="0064171B" w:rsidRDefault="0064171B" w:rsidP="0064171B">
            <w:pPr>
              <w:tabs>
                <w:tab w:val="left" w:pos="318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4C" w:rsidRPr="00817FB2" w:rsidRDefault="00CF684C" w:rsidP="00F13DE7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</w:rPr>
            </w:pP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>Mahasiswa mampu menjelaskan</w:t>
            </w:r>
          </w:p>
          <w:p w:rsidR="00CF684C" w:rsidRPr="00296E8E" w:rsidRDefault="00296E8E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Segoe UI"/>
                <w:noProof/>
                <w:szCs w:val="22"/>
                <w:lang w:val="es-ES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Model asuhan gizi konvensional</w:t>
            </w:r>
          </w:p>
          <w:p w:rsidR="00296E8E" w:rsidRPr="00296E8E" w:rsidRDefault="00296E8E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Segoe UI"/>
                <w:noProof/>
                <w:szCs w:val="22"/>
                <w:lang w:val="es-ES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Proses asuhan gizi konvensional (SOAP)</w:t>
            </w:r>
          </w:p>
          <w:p w:rsidR="00296E8E" w:rsidRPr="00296E8E" w:rsidRDefault="00296E8E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Segoe UI"/>
                <w:noProof/>
                <w:szCs w:val="22"/>
                <w:lang w:val="es-ES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Model proses asuhan gizi terstandar</w:t>
            </w:r>
          </w:p>
          <w:p w:rsidR="00296E8E" w:rsidRPr="00296E8E" w:rsidRDefault="00296E8E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Segoe UI"/>
                <w:noProof/>
                <w:szCs w:val="22"/>
                <w:lang w:val="es-ES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Proses Asuhan Gizi terstandar (ADIME)</w:t>
            </w:r>
          </w:p>
          <w:p w:rsidR="00296E8E" w:rsidRPr="00817FB2" w:rsidRDefault="00296E8E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Segoe UI"/>
                <w:noProof/>
                <w:szCs w:val="22"/>
                <w:lang w:val="es-ES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Perbedaan dan persamaan antara model asuhan gizi.</w:t>
            </w:r>
          </w:p>
        </w:tc>
      </w:tr>
      <w:tr w:rsidR="00296E8E" w:rsidTr="006417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96E8E" w:rsidRDefault="00296E8E" w:rsidP="0082266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96E8E" w:rsidRDefault="00296E8E" w:rsidP="0082266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296E8E" w:rsidRDefault="00296E8E" w:rsidP="0082266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96E8E" w:rsidRDefault="00296E8E" w:rsidP="0082266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296E8E" w:rsidRDefault="00296E8E" w:rsidP="0082266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96E8E" w:rsidRDefault="00296E8E" w:rsidP="0082266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-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JARAN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96E8E" w:rsidRDefault="00296E8E" w:rsidP="0082266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296E8E" w:rsidRDefault="00296E8E" w:rsidP="0082266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96E8E" w:rsidRDefault="00296E8E" w:rsidP="0082266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296E8E" w:rsidRDefault="00296E8E" w:rsidP="0082266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885B45" w:rsidTr="006417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4C" w:rsidRDefault="00CF684C" w:rsidP="00F13DE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  <w:p w:rsidR="00CF684C" w:rsidRDefault="00CF684C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F684C" w:rsidRDefault="00CF684C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F684C" w:rsidRDefault="00CF684C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F684C" w:rsidRDefault="00CF684C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F684C" w:rsidRDefault="00CF684C" w:rsidP="00F13DE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CF684C" w:rsidRDefault="00CF684C" w:rsidP="00F13DE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CF684C" w:rsidRDefault="00CF684C" w:rsidP="00F13DE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CF684C" w:rsidRDefault="00CF684C" w:rsidP="00F13DE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4C" w:rsidRPr="004F11D5" w:rsidRDefault="00CF684C" w:rsidP="00296E8E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 w:rsidRPr="001436A7"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</w:t>
            </w:r>
            <w:r w:rsidR="00175EFC">
              <w:rPr>
                <w:rFonts w:ascii="Segoe UI" w:hAnsi="Segoe UI" w:cs="Segoe UI"/>
                <w:sz w:val="22"/>
                <w:szCs w:val="22"/>
                <w:lang w:val="sv-SE"/>
              </w:rPr>
              <w:t>an metode screening dan asse</w:t>
            </w:r>
            <w:r w:rsidR="00175EFC">
              <w:rPr>
                <w:rFonts w:ascii="Segoe UI" w:hAnsi="Segoe UI" w:cs="Segoe UI"/>
                <w:sz w:val="22"/>
                <w:szCs w:val="22"/>
                <w:lang w:val="id-ID"/>
              </w:rPr>
              <w:t>s</w:t>
            </w:r>
            <w:r w:rsidR="00296E8E">
              <w:rPr>
                <w:rFonts w:ascii="Segoe UI" w:hAnsi="Segoe UI" w:cs="Segoe UI"/>
                <w:sz w:val="22"/>
                <w:szCs w:val="22"/>
                <w:lang w:val="sv-SE"/>
              </w:rPr>
              <w:t>ment gizi</w:t>
            </w:r>
            <w:r w:rsidR="004F11D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dalam PAGT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FC" w:rsidRPr="00175EFC" w:rsidRDefault="00175EFC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Segoe UI"/>
                <w:noProof/>
                <w:szCs w:val="22"/>
                <w:lang w:val="es-ES"/>
              </w:rPr>
            </w:pPr>
            <w:r>
              <w:rPr>
                <w:rFonts w:ascii="Calibri" w:hAnsi="Calibri" w:cs="Segoe UI"/>
                <w:noProof/>
                <w:szCs w:val="22"/>
                <w:lang w:val="id-ID"/>
              </w:rPr>
              <w:t>Pengertian</w:t>
            </w:r>
          </w:p>
          <w:p w:rsidR="00175EFC" w:rsidRPr="00175EFC" w:rsidRDefault="00175EFC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Segoe UI"/>
                <w:noProof/>
                <w:szCs w:val="22"/>
                <w:lang w:val="es-ES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Metode-metode Screening Gizi</w:t>
            </w:r>
          </w:p>
          <w:p w:rsidR="00175EFC" w:rsidRPr="00175EFC" w:rsidRDefault="00175EFC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Segoe UI"/>
                <w:noProof/>
                <w:szCs w:val="22"/>
                <w:lang w:val="es-ES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Assessment Gizi</w:t>
            </w:r>
          </w:p>
          <w:p w:rsidR="00175EFC" w:rsidRPr="00817FB2" w:rsidRDefault="00175EFC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Segoe UI"/>
                <w:noProof/>
                <w:szCs w:val="22"/>
                <w:lang w:val="es-ES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Pengkodean Assesment Gizi berdasarkan IDNT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4C" w:rsidRDefault="00CF684C" w:rsidP="00402958">
            <w:pPr>
              <w:numPr>
                <w:ilvl w:val="0"/>
                <w:numId w:val="8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edia :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CF684C" w:rsidRDefault="00CF684C" w:rsidP="00402958">
            <w:pPr>
              <w:numPr>
                <w:ilvl w:val="0"/>
                <w:numId w:val="8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8E" w:rsidRPr="00BE2D79" w:rsidRDefault="00296E8E" w:rsidP="00402958">
            <w:pPr>
              <w:pStyle w:val="ListParagraph"/>
              <w:numPr>
                <w:ilvl w:val="0"/>
                <w:numId w:val="14"/>
              </w:numPr>
              <w:tabs>
                <w:tab w:val="left" w:pos="318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E2D79">
              <w:rPr>
                <w:rFonts w:ascii="Segoe UI" w:hAnsi="Segoe UI" w:cs="Segoe UI"/>
                <w:sz w:val="22"/>
                <w:szCs w:val="22"/>
                <w:lang w:val="id-ID"/>
              </w:rPr>
              <w:t>Kemenkes, Pedoman Proses Asuhan Gizi Terstandar, 2014</w:t>
            </w:r>
          </w:p>
          <w:p w:rsidR="00296E8E" w:rsidRPr="00BE2D79" w:rsidRDefault="00296E8E" w:rsidP="00402958">
            <w:pPr>
              <w:pStyle w:val="ListParagraph"/>
              <w:numPr>
                <w:ilvl w:val="0"/>
                <w:numId w:val="14"/>
              </w:numPr>
              <w:tabs>
                <w:tab w:val="left" w:pos="318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E2D79">
              <w:rPr>
                <w:rFonts w:ascii="Segoe UI" w:hAnsi="Segoe UI" w:cs="Segoe UI"/>
                <w:sz w:val="22"/>
                <w:szCs w:val="22"/>
                <w:lang w:val="id-ID"/>
              </w:rPr>
              <w:t>Kemenkes, Pedoman Pelayanan Gizi Rumah Sakit, 2013</w:t>
            </w:r>
          </w:p>
          <w:p w:rsidR="00296E8E" w:rsidRDefault="00296E8E" w:rsidP="00402958">
            <w:pPr>
              <w:pStyle w:val="ListParagraph"/>
              <w:numPr>
                <w:ilvl w:val="0"/>
                <w:numId w:val="14"/>
              </w:numPr>
              <w:tabs>
                <w:tab w:val="left" w:pos="318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E2D79">
              <w:rPr>
                <w:rFonts w:ascii="Segoe UI" w:hAnsi="Segoe UI" w:cs="Segoe UI"/>
                <w:sz w:val="22"/>
                <w:szCs w:val="22"/>
                <w:lang w:val="id-ID"/>
              </w:rPr>
              <w:t>Krause’s,Kathleen Mahan, Sylvia Escoot Stump. Food, Nutrition, &amp; Diet Therapy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 edisi ke 14, Saunders, 2017</w:t>
            </w:r>
            <w:r w:rsidRPr="00BE2D79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CF684C" w:rsidRPr="000C58E2" w:rsidRDefault="00296E8E" w:rsidP="00402958">
            <w:pPr>
              <w:numPr>
                <w:ilvl w:val="0"/>
                <w:numId w:val="14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Academy of Nutrition and Dietetics, International Dietetics &amp; Nutrition Terminologi (IDNT) Reference Manual. 4th Ed. 2013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4C" w:rsidRPr="00817FB2" w:rsidRDefault="00CF684C" w:rsidP="00F13DE7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</w:rPr>
            </w:pP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>Mahasiswa mampu menjelaskan</w:t>
            </w:r>
          </w:p>
          <w:p w:rsidR="00CF684C" w:rsidRPr="00817FB2" w:rsidRDefault="00CF684C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</w:rPr>
            </w:pP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>Pengertian</w:t>
            </w:r>
          </w:p>
          <w:p w:rsidR="00CF684C" w:rsidRPr="00175EFC" w:rsidRDefault="00175EFC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Segoe UI"/>
                <w:noProof/>
                <w:szCs w:val="22"/>
                <w:lang w:val="es-ES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Metode-metode screening gizi</w:t>
            </w:r>
          </w:p>
          <w:p w:rsidR="00175EFC" w:rsidRPr="00175EFC" w:rsidRDefault="00175EFC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Segoe UI"/>
                <w:noProof/>
                <w:szCs w:val="22"/>
                <w:lang w:val="es-ES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Assesment Gizi</w:t>
            </w:r>
          </w:p>
          <w:p w:rsidR="00175EFC" w:rsidRPr="00817FB2" w:rsidRDefault="00175EFC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Segoe UI"/>
                <w:noProof/>
                <w:szCs w:val="22"/>
                <w:lang w:val="es-ES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Pengkodean Assesment Gizi berdasarkan IDNT</w:t>
            </w:r>
          </w:p>
        </w:tc>
      </w:tr>
      <w:tr w:rsidR="00885B45" w:rsidTr="006417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4C" w:rsidRDefault="00CF684C" w:rsidP="00F13DE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  <w:p w:rsidR="00CF684C" w:rsidRDefault="00CF684C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F684C" w:rsidRDefault="00CF684C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F684C" w:rsidRDefault="00CF684C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F684C" w:rsidRDefault="00CF684C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F684C" w:rsidRDefault="00CF684C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F684C" w:rsidRDefault="00CF684C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F684C" w:rsidRDefault="00CF684C" w:rsidP="00F13DE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4C" w:rsidRPr="00175EFC" w:rsidRDefault="00CF684C" w:rsidP="00175EFC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 w:rsidRPr="001436A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menguraikan </w:t>
            </w:r>
            <w:r w:rsidR="00175EFC">
              <w:rPr>
                <w:rFonts w:ascii="Segoe UI" w:hAnsi="Segoe UI" w:cs="Segoe UI"/>
                <w:sz w:val="22"/>
                <w:szCs w:val="22"/>
                <w:lang w:val="id-ID"/>
              </w:rPr>
              <w:t>diagnosis gizi dan intervensi gizi</w:t>
            </w:r>
            <w:r w:rsidR="004F11D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dalam PAGT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4C" w:rsidRPr="00817FB2" w:rsidRDefault="00CF684C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</w:rPr>
            </w:pP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>Pengertian</w:t>
            </w:r>
          </w:p>
          <w:p w:rsidR="004F11D5" w:rsidRPr="004F11D5" w:rsidRDefault="004F11D5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Segoe UI"/>
                <w:noProof/>
                <w:szCs w:val="22"/>
                <w:lang w:val="es-ES"/>
              </w:rPr>
            </w:pPr>
            <w:r>
              <w:rPr>
                <w:rFonts w:ascii="Calibri" w:hAnsi="Calibri" w:cs="Segoe UI"/>
                <w:noProof/>
                <w:szCs w:val="22"/>
                <w:lang w:val="id-ID"/>
              </w:rPr>
              <w:t>Metode penegakan diagnosis gizi</w:t>
            </w:r>
          </w:p>
          <w:p w:rsidR="004F11D5" w:rsidRPr="00817FB2" w:rsidRDefault="004F11D5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Segoe UI"/>
                <w:noProof/>
                <w:szCs w:val="22"/>
                <w:lang w:val="es-ES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Pengkodean diagnosis gizi berdasarkan IDNT</w:t>
            </w:r>
          </w:p>
          <w:p w:rsidR="00CF684C" w:rsidRPr="004F11D5" w:rsidRDefault="004F11D5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Segoe UI"/>
                <w:noProof/>
                <w:szCs w:val="22"/>
                <w:lang w:val="es-ES"/>
              </w:rPr>
            </w:pPr>
            <w:r>
              <w:rPr>
                <w:rFonts w:ascii="Calibri" w:hAnsi="Calibri" w:cs="Segoe UI"/>
                <w:noProof/>
                <w:szCs w:val="22"/>
                <w:lang w:val="id-ID"/>
              </w:rPr>
              <w:t>Metode penentuan intervensi gizi</w:t>
            </w:r>
          </w:p>
          <w:p w:rsidR="004F11D5" w:rsidRPr="004F11D5" w:rsidRDefault="004F11D5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Segoe UI"/>
                <w:noProof/>
                <w:szCs w:val="22"/>
                <w:lang w:val="es-ES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Pengkodean diagnosis gizi berdasarkan IDNT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45" w:rsidRDefault="00CF684C" w:rsidP="00402958">
            <w:pPr>
              <w:numPr>
                <w:ilvl w:val="0"/>
                <w:numId w:val="7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edia : </w:t>
            </w:r>
            <w:r w:rsidR="00885B4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CF684C" w:rsidRPr="00885B45" w:rsidRDefault="00CF684C" w:rsidP="00402958">
            <w:pPr>
              <w:numPr>
                <w:ilvl w:val="0"/>
                <w:numId w:val="7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885B4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885B4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885B4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="00885B4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="00885B45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885B4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885B4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885B4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885B4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885B45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885B4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A5" w:rsidRPr="00BE2D79" w:rsidRDefault="000E2DA5" w:rsidP="00402958">
            <w:pPr>
              <w:pStyle w:val="ListParagraph"/>
              <w:numPr>
                <w:ilvl w:val="0"/>
                <w:numId w:val="16"/>
              </w:numPr>
              <w:tabs>
                <w:tab w:val="left" w:pos="318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E2D79">
              <w:rPr>
                <w:rFonts w:ascii="Segoe UI" w:hAnsi="Segoe UI" w:cs="Segoe UI"/>
                <w:sz w:val="22"/>
                <w:szCs w:val="22"/>
                <w:lang w:val="id-ID"/>
              </w:rPr>
              <w:t>Kemenkes, Pedoman Proses Asuhan Gizi Terstandar, 2014</w:t>
            </w:r>
          </w:p>
          <w:p w:rsidR="000E2DA5" w:rsidRPr="00BE2D79" w:rsidRDefault="000E2DA5" w:rsidP="00402958">
            <w:pPr>
              <w:pStyle w:val="ListParagraph"/>
              <w:numPr>
                <w:ilvl w:val="0"/>
                <w:numId w:val="16"/>
              </w:numPr>
              <w:tabs>
                <w:tab w:val="left" w:pos="318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E2D79">
              <w:rPr>
                <w:rFonts w:ascii="Segoe UI" w:hAnsi="Segoe UI" w:cs="Segoe UI"/>
                <w:sz w:val="22"/>
                <w:szCs w:val="22"/>
                <w:lang w:val="id-ID"/>
              </w:rPr>
              <w:t>Kemenkes, Pedoman Pelayanan Gizi Rumah Sakit, 2013</w:t>
            </w:r>
          </w:p>
          <w:p w:rsidR="000E2DA5" w:rsidRDefault="000E2DA5" w:rsidP="00402958">
            <w:pPr>
              <w:pStyle w:val="ListParagraph"/>
              <w:numPr>
                <w:ilvl w:val="0"/>
                <w:numId w:val="16"/>
              </w:numPr>
              <w:tabs>
                <w:tab w:val="left" w:pos="318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E2D79">
              <w:rPr>
                <w:rFonts w:ascii="Segoe UI" w:hAnsi="Segoe UI" w:cs="Segoe UI"/>
                <w:sz w:val="22"/>
                <w:szCs w:val="22"/>
                <w:lang w:val="id-ID"/>
              </w:rPr>
              <w:t>Krause’s,Kathleen Mahan, Sylvia Escoot Stump. Food, Nutrition, &amp; Diet Therapy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 edisi ke 14, Saunders, 2017</w:t>
            </w:r>
            <w:r w:rsidRPr="00BE2D79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4F11D5" w:rsidRPr="000E2DA5" w:rsidRDefault="000E2DA5" w:rsidP="00402958">
            <w:pPr>
              <w:pStyle w:val="ListParagraph"/>
              <w:numPr>
                <w:ilvl w:val="0"/>
                <w:numId w:val="16"/>
              </w:numPr>
              <w:tabs>
                <w:tab w:val="left" w:pos="318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E2DA5">
              <w:rPr>
                <w:rFonts w:ascii="Segoe UI" w:hAnsi="Segoe UI" w:cs="Segoe UI"/>
                <w:sz w:val="22"/>
                <w:szCs w:val="22"/>
                <w:lang w:val="id-ID"/>
              </w:rPr>
              <w:t>Academy of Nutrition and Dietetics, International Dietetics &amp; Nutrition Terminologi (IDNT) Reference Manual. 4th Ed. 2013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4C" w:rsidRPr="00817FB2" w:rsidRDefault="00CF684C" w:rsidP="00F13DE7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</w:rPr>
            </w:pP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>Mahasiswa mampu menjelaskan</w:t>
            </w:r>
          </w:p>
          <w:p w:rsidR="00CF684C" w:rsidRPr="00817FB2" w:rsidRDefault="00CF684C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</w:rPr>
            </w:pP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>Pengertian</w:t>
            </w:r>
          </w:p>
          <w:p w:rsidR="004F11D5" w:rsidRPr="004F11D5" w:rsidRDefault="004F11D5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Segoe UI"/>
                <w:noProof/>
                <w:szCs w:val="22"/>
                <w:lang w:val="es-ES"/>
              </w:rPr>
            </w:pPr>
            <w:r>
              <w:rPr>
                <w:rFonts w:ascii="Calibri" w:hAnsi="Calibri" w:cs="Segoe UI"/>
                <w:noProof/>
                <w:szCs w:val="22"/>
                <w:lang w:val="id-ID"/>
              </w:rPr>
              <w:t>Metode penegakan diagnosis gizi</w:t>
            </w:r>
          </w:p>
          <w:p w:rsidR="004F11D5" w:rsidRPr="00817FB2" w:rsidRDefault="004F11D5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Segoe UI"/>
                <w:noProof/>
                <w:szCs w:val="22"/>
                <w:lang w:val="es-ES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Pengkodean diagnosis gizi berdasarkan IDNT</w:t>
            </w:r>
          </w:p>
          <w:p w:rsidR="004F11D5" w:rsidRPr="004F11D5" w:rsidRDefault="004F11D5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Segoe UI"/>
                <w:noProof/>
                <w:szCs w:val="22"/>
                <w:lang w:val="es-ES"/>
              </w:rPr>
            </w:pPr>
            <w:r>
              <w:rPr>
                <w:rFonts w:ascii="Calibri" w:hAnsi="Calibri" w:cs="Segoe UI"/>
                <w:noProof/>
                <w:szCs w:val="22"/>
                <w:lang w:val="id-ID"/>
              </w:rPr>
              <w:t>Metode penentuan intervensi gizi</w:t>
            </w:r>
          </w:p>
          <w:p w:rsidR="00CF684C" w:rsidRPr="00817FB2" w:rsidRDefault="004F11D5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Segoe UI"/>
                <w:noProof/>
                <w:szCs w:val="22"/>
                <w:lang w:val="es-ES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Pengkodean diagnosis gizi berdasarkan IDNT</w:t>
            </w:r>
          </w:p>
        </w:tc>
      </w:tr>
      <w:tr w:rsidR="004F11D5" w:rsidTr="006417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D5" w:rsidRPr="004F11D5" w:rsidRDefault="004F11D5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7.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D5" w:rsidRPr="004F11D5" w:rsidRDefault="004F11D5" w:rsidP="00C040DA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436A7"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pengawasan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D5" w:rsidRPr="004F11D5" w:rsidRDefault="004F11D5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Pengertian</w:t>
            </w:r>
          </w:p>
          <w:p w:rsidR="004F11D5" w:rsidRPr="0064171B" w:rsidRDefault="004F11D5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 w:rsidRPr="0064171B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Tujuan</w:t>
            </w:r>
          </w:p>
          <w:p w:rsidR="0064171B" w:rsidRPr="004F11D5" w:rsidRDefault="0064171B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</w:rPr>
            </w:pPr>
            <w:r w:rsidRPr="0064171B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Indikator pengendalian mutu</w:t>
            </w:r>
          </w:p>
          <w:p w:rsidR="0064171B" w:rsidRPr="0064171B" w:rsidRDefault="0064171B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Pencatatan dan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1B" w:rsidRPr="0064171B" w:rsidRDefault="000E2DA5" w:rsidP="00402958">
            <w:pPr>
              <w:numPr>
                <w:ilvl w:val="0"/>
                <w:numId w:val="15"/>
              </w:numPr>
              <w:tabs>
                <w:tab w:val="clear" w:pos="720"/>
                <w:tab w:val="num" w:pos="277"/>
              </w:tabs>
              <w:ind w:left="277" w:hanging="283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edia :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4F11D5" w:rsidRPr="0064171B" w:rsidRDefault="0064171B" w:rsidP="00402958">
            <w:pPr>
              <w:numPr>
                <w:ilvl w:val="0"/>
                <w:numId w:val="15"/>
              </w:numPr>
              <w:tabs>
                <w:tab w:val="clear" w:pos="720"/>
                <w:tab w:val="num" w:pos="277"/>
              </w:tabs>
              <w:ind w:left="277" w:hanging="283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64171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64171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64171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64171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64171B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64171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64171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64171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64171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64171B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64171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A5" w:rsidRPr="000E2DA5" w:rsidRDefault="000E2DA5" w:rsidP="00402958">
            <w:pPr>
              <w:pStyle w:val="ListParagraph"/>
              <w:numPr>
                <w:ilvl w:val="0"/>
                <w:numId w:val="17"/>
              </w:numPr>
              <w:tabs>
                <w:tab w:val="left" w:pos="318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E2DA5">
              <w:rPr>
                <w:rFonts w:ascii="Segoe UI" w:hAnsi="Segoe UI" w:cs="Segoe UI"/>
                <w:sz w:val="22"/>
                <w:szCs w:val="22"/>
                <w:lang w:val="id-ID"/>
              </w:rPr>
              <w:t>Kemenkes, Pedoman Proses Asuhan Gizi Terstandar, 2014</w:t>
            </w:r>
          </w:p>
          <w:p w:rsidR="004F11D5" w:rsidRPr="0064171B" w:rsidRDefault="000E2DA5" w:rsidP="0064171B">
            <w:pPr>
              <w:pStyle w:val="ListParagraph"/>
              <w:tabs>
                <w:tab w:val="left" w:pos="318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E2DA5">
              <w:rPr>
                <w:rFonts w:ascii="Segoe UI" w:hAnsi="Segoe UI" w:cs="Segoe UI"/>
                <w:sz w:val="22"/>
                <w:szCs w:val="22"/>
                <w:lang w:val="id-ID"/>
              </w:rPr>
              <w:t>Komisi Akreditasi Rumah Sakit, Standar Nasional Akreditasi</w:t>
            </w:r>
            <w:r w:rsidR="0064171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64171B" w:rsidRPr="000E2DA5">
              <w:rPr>
                <w:rFonts w:ascii="Segoe UI" w:hAnsi="Segoe UI" w:cs="Segoe UI"/>
                <w:sz w:val="22"/>
                <w:szCs w:val="22"/>
                <w:lang w:val="id-ID"/>
              </w:rPr>
              <w:t>Rumah Sakit Ed.1 2017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A5" w:rsidRPr="00817FB2" w:rsidRDefault="000E2DA5" w:rsidP="000E2DA5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</w:rPr>
            </w:pP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>Mahasiswa mampu menjelaskan</w:t>
            </w:r>
          </w:p>
          <w:p w:rsidR="0064171B" w:rsidRPr="0064171B" w:rsidRDefault="000E2DA5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</w:rPr>
            </w:pPr>
            <w:r w:rsidRPr="0064171B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Tujuan</w:t>
            </w:r>
          </w:p>
          <w:p w:rsidR="0064171B" w:rsidRPr="0064171B" w:rsidRDefault="0064171B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Indikator pengendalian mutu</w:t>
            </w:r>
          </w:p>
        </w:tc>
      </w:tr>
      <w:tr w:rsidR="0064171B" w:rsidTr="008226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4171B" w:rsidRDefault="0064171B" w:rsidP="0082266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4171B" w:rsidRDefault="0064171B" w:rsidP="0082266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64171B" w:rsidRDefault="0064171B" w:rsidP="0082266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4171B" w:rsidRDefault="0064171B" w:rsidP="0082266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64171B" w:rsidRDefault="0064171B" w:rsidP="0082266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4171B" w:rsidRDefault="0064171B" w:rsidP="0082266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-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JARAN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4171B" w:rsidRDefault="0064171B" w:rsidP="0082266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64171B" w:rsidRDefault="0064171B" w:rsidP="0082266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4171B" w:rsidRDefault="0064171B" w:rsidP="0082266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64171B" w:rsidRDefault="0064171B" w:rsidP="0082266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64171B" w:rsidTr="006417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1B" w:rsidRDefault="0064171B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1B" w:rsidRPr="001436A7" w:rsidRDefault="0064171B" w:rsidP="00C040DA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1B" w:rsidRPr="0064171B" w:rsidRDefault="0064171B" w:rsidP="0064171B">
            <w:pPr>
              <w:pStyle w:val="ListParagraph"/>
              <w:autoSpaceDE w:val="0"/>
              <w:autoSpaceDN w:val="0"/>
              <w:adjustRightInd w:val="0"/>
              <w:ind w:left="284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pelaporan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1B" w:rsidRDefault="0064171B" w:rsidP="0064171B">
            <w:pPr>
              <w:ind w:left="277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1B" w:rsidRPr="000E2DA5" w:rsidRDefault="0064171B" w:rsidP="00402958">
            <w:pPr>
              <w:pStyle w:val="ListParagraph"/>
              <w:numPr>
                <w:ilvl w:val="0"/>
                <w:numId w:val="17"/>
              </w:numPr>
              <w:tabs>
                <w:tab w:val="left" w:pos="318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E2DA5">
              <w:rPr>
                <w:rFonts w:ascii="Segoe UI" w:hAnsi="Segoe UI" w:cs="Segoe UI"/>
                <w:sz w:val="22"/>
                <w:szCs w:val="22"/>
                <w:lang w:val="id-ID"/>
              </w:rPr>
              <w:t>Kemenkes, Pedoman Pelayanan Gizi Rumah Sakit, 2013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1B" w:rsidRPr="0064171B" w:rsidRDefault="0064171B" w:rsidP="0040295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4" w:hanging="354"/>
              <w:rPr>
                <w:rFonts w:ascii="Calibri" w:eastAsia="Calibri" w:hAnsi="Calibri" w:cs="Arial Narrow"/>
                <w:color w:val="000000"/>
                <w:szCs w:val="20"/>
              </w:rPr>
            </w:pPr>
            <w:r w:rsidRPr="0064171B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Pencatatan &amp; pelaporan</w:t>
            </w:r>
          </w:p>
        </w:tc>
      </w:tr>
      <w:tr w:rsidR="005C330F" w:rsidRPr="005C330F" w:rsidTr="00C25421"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C330F" w:rsidRPr="005C330F" w:rsidRDefault="005C330F" w:rsidP="005C33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C330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UTS</w:t>
            </w:r>
          </w:p>
        </w:tc>
      </w:tr>
      <w:tr w:rsidR="004E01B6" w:rsidTr="006417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B6" w:rsidRDefault="00C25421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B6" w:rsidRPr="004E01B6" w:rsidRDefault="004E01B6" w:rsidP="005C330F">
            <w:pPr>
              <w:tabs>
                <w:tab w:val="num" w:pos="720"/>
              </w:tabs>
              <w:rPr>
                <w:lang w:val="id-ID"/>
              </w:rPr>
            </w:pPr>
            <w:r w:rsidRPr="004E01B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 w:rsidR="005C330F">
              <w:rPr>
                <w:rFonts w:ascii="Segoe UI" w:hAnsi="Segoe UI" w:cs="Segoe UI"/>
                <w:sz w:val="22"/>
                <w:szCs w:val="22"/>
                <w:lang w:val="id-ID"/>
              </w:rPr>
              <w:t>mampu menguraikan</w:t>
            </w:r>
            <w:r w:rsidRPr="004E01B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standar makanan umum rumah sakit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B6" w:rsidRPr="004E01B6" w:rsidRDefault="004E01B6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 w:rsidRPr="004E01B6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Jenis-jenis makanan rumah sakit berdasarkan konsistensi</w:t>
            </w:r>
          </w:p>
          <w:p w:rsidR="004E01B6" w:rsidRPr="004E01B6" w:rsidRDefault="004E01B6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 w:rsidRPr="004E01B6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Diet makanan biasa</w:t>
            </w:r>
          </w:p>
          <w:p w:rsidR="004E01B6" w:rsidRPr="004E01B6" w:rsidRDefault="004E01B6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 w:rsidRPr="004E01B6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Diet makanan lunak</w:t>
            </w:r>
          </w:p>
          <w:p w:rsidR="004E01B6" w:rsidRPr="004E01B6" w:rsidRDefault="004E01B6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 w:rsidRPr="004E01B6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Diet makanan saring</w:t>
            </w:r>
          </w:p>
          <w:p w:rsidR="004E01B6" w:rsidRPr="005C330F" w:rsidRDefault="004E01B6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 w:rsidRPr="004E01B6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Diet makanan cair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B6" w:rsidRDefault="004E01B6" w:rsidP="004E01B6">
            <w:pPr>
              <w:ind w:left="277" w:hanging="283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1.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edia :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4E01B6" w:rsidRDefault="004E01B6" w:rsidP="004E01B6">
            <w:pPr>
              <w:ind w:left="277" w:hanging="283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2. </w:t>
            </w:r>
            <w:r w:rsidRPr="00885B4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885B4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885B4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</w:t>
            </w:r>
            <w:r w:rsidRPr="00885B4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885B4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885B4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885B45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885B4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B6" w:rsidRPr="00BE2D79" w:rsidRDefault="004E01B6" w:rsidP="00402958">
            <w:pPr>
              <w:pStyle w:val="ListParagraph"/>
              <w:numPr>
                <w:ilvl w:val="0"/>
                <w:numId w:val="18"/>
              </w:numPr>
              <w:tabs>
                <w:tab w:val="left" w:pos="318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E2D79">
              <w:rPr>
                <w:rFonts w:ascii="Segoe UI" w:hAnsi="Segoe UI" w:cs="Segoe UI"/>
                <w:sz w:val="22"/>
                <w:szCs w:val="22"/>
                <w:lang w:val="id-ID"/>
              </w:rPr>
              <w:t>Kemenkes, Pedoman Proses Asuhan Gizi Terstandar, 2014</w:t>
            </w:r>
          </w:p>
          <w:p w:rsidR="004E01B6" w:rsidRDefault="004E01B6" w:rsidP="00402958">
            <w:pPr>
              <w:pStyle w:val="ListParagraph"/>
              <w:numPr>
                <w:ilvl w:val="0"/>
                <w:numId w:val="18"/>
              </w:numPr>
              <w:tabs>
                <w:tab w:val="left" w:pos="318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E2D79">
              <w:rPr>
                <w:rFonts w:ascii="Segoe UI" w:hAnsi="Segoe UI" w:cs="Segoe UI"/>
                <w:sz w:val="22"/>
                <w:szCs w:val="22"/>
                <w:lang w:val="id-ID"/>
              </w:rPr>
              <w:t>Kemenkes, Pedoman Pelayanan Gizi Rumah Sakit, 2013</w:t>
            </w:r>
          </w:p>
          <w:p w:rsidR="004E01B6" w:rsidRDefault="004E01B6" w:rsidP="00402958">
            <w:pPr>
              <w:pStyle w:val="ListParagraph"/>
              <w:numPr>
                <w:ilvl w:val="0"/>
                <w:numId w:val="18"/>
              </w:numPr>
              <w:tabs>
                <w:tab w:val="left" w:pos="318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4E01B6">
              <w:rPr>
                <w:rFonts w:ascii="Segoe UI" w:hAnsi="Segoe UI" w:cs="Segoe UI"/>
                <w:sz w:val="22"/>
                <w:szCs w:val="22"/>
                <w:lang w:val="id-ID"/>
              </w:rPr>
              <w:t>Krause’s,Kathleen Mahan, Sylvia Escoot Stump. Food, Nutrition, &amp; Diet Therapy. edisi ke 14, Saunders, 2017.</w:t>
            </w:r>
          </w:p>
          <w:p w:rsidR="004E01B6" w:rsidRPr="000E2DA5" w:rsidRDefault="004E01B6" w:rsidP="00402958">
            <w:pPr>
              <w:pStyle w:val="ListParagraph"/>
              <w:numPr>
                <w:ilvl w:val="0"/>
                <w:numId w:val="18"/>
              </w:numPr>
              <w:tabs>
                <w:tab w:val="left" w:pos="318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Almatsier, Sunita, Penuntun Diet Edisi Baru, 2004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B6" w:rsidRPr="00817FB2" w:rsidRDefault="004E01B6" w:rsidP="004E01B6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</w:rPr>
            </w:pP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>Mahasiswa mampu menjelaskan</w:t>
            </w:r>
          </w:p>
          <w:p w:rsidR="004E01B6" w:rsidRPr="004E01B6" w:rsidRDefault="004E01B6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 w:rsidRPr="004E01B6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Jenis-jenis makanan rumah sakit berdasarkan konsistensi</w:t>
            </w:r>
          </w:p>
          <w:p w:rsidR="004E01B6" w:rsidRPr="004E01B6" w:rsidRDefault="004E01B6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 w:rsidRPr="004E01B6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Diet makanan biasa</w:t>
            </w:r>
          </w:p>
          <w:p w:rsidR="004E01B6" w:rsidRPr="004E01B6" w:rsidRDefault="004E01B6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 w:rsidRPr="004E01B6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Diet makanan lunak</w:t>
            </w:r>
          </w:p>
          <w:p w:rsidR="004E01B6" w:rsidRPr="004E01B6" w:rsidRDefault="004E01B6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 w:rsidRPr="004E01B6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Diet makanan saring</w:t>
            </w:r>
          </w:p>
          <w:p w:rsidR="004E01B6" w:rsidRPr="005C330F" w:rsidRDefault="004E01B6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 w:rsidRPr="004E01B6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Diet makanan cair</w:t>
            </w:r>
          </w:p>
        </w:tc>
      </w:tr>
      <w:tr w:rsidR="0064171B" w:rsidTr="006417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1B" w:rsidRDefault="00C25421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1B" w:rsidRPr="004E01B6" w:rsidRDefault="005C330F" w:rsidP="005C330F">
            <w:pPr>
              <w:tabs>
                <w:tab w:val="num" w:pos="720"/>
              </w:tabs>
              <w:rPr>
                <w:lang w:val="id-ID"/>
              </w:rPr>
            </w:pPr>
            <w:r w:rsidRPr="004E01B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menguraikan</w:t>
            </w:r>
            <w:r w:rsidRPr="004E01B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terapi diet enteral dan parenteral</w:t>
            </w:r>
            <w:r w:rsidRPr="004E01B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1B" w:rsidRPr="005C330F" w:rsidRDefault="005C330F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Dasar pemberian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terapi diet enteral dan parenteral</w:t>
            </w:r>
          </w:p>
          <w:p w:rsidR="005C330F" w:rsidRPr="005C330F" w:rsidRDefault="005C330F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Teknik pemberian diet enteral dan parenteral</w:t>
            </w:r>
          </w:p>
          <w:p w:rsidR="005C330F" w:rsidRPr="005C330F" w:rsidRDefault="005C330F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Tipe formula enteral dan parenteral</w:t>
            </w:r>
          </w:p>
          <w:p w:rsidR="005C330F" w:rsidRPr="005C330F" w:rsidRDefault="005C330F" w:rsidP="005C330F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 w:rsidRPr="005C330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1B" w:rsidRDefault="0064171B" w:rsidP="00822661">
            <w:pPr>
              <w:ind w:left="277" w:hanging="283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1.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edia :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64171B" w:rsidRDefault="0064171B" w:rsidP="005C330F">
            <w:pPr>
              <w:ind w:left="277" w:hanging="283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2. </w:t>
            </w:r>
            <w:r w:rsidRPr="00885B4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885B4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885B4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885B4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885B4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885B4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885B4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885B45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885B4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1B" w:rsidRPr="00BE2D79" w:rsidRDefault="0064171B" w:rsidP="00402958">
            <w:pPr>
              <w:pStyle w:val="ListParagraph"/>
              <w:numPr>
                <w:ilvl w:val="0"/>
                <w:numId w:val="20"/>
              </w:numPr>
              <w:tabs>
                <w:tab w:val="left" w:pos="318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E2D79">
              <w:rPr>
                <w:rFonts w:ascii="Segoe UI" w:hAnsi="Segoe UI" w:cs="Segoe UI"/>
                <w:sz w:val="22"/>
                <w:szCs w:val="22"/>
                <w:lang w:val="id-ID"/>
              </w:rPr>
              <w:t>Kemenkes, Pedoman Proses Asuhan Gizi Terstandar, 2014</w:t>
            </w:r>
          </w:p>
          <w:p w:rsidR="0064171B" w:rsidRDefault="0064171B" w:rsidP="00402958">
            <w:pPr>
              <w:pStyle w:val="ListParagraph"/>
              <w:numPr>
                <w:ilvl w:val="0"/>
                <w:numId w:val="20"/>
              </w:numPr>
              <w:tabs>
                <w:tab w:val="left" w:pos="318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E2D79">
              <w:rPr>
                <w:rFonts w:ascii="Segoe UI" w:hAnsi="Segoe UI" w:cs="Segoe UI"/>
                <w:sz w:val="22"/>
                <w:szCs w:val="22"/>
                <w:lang w:val="id-ID"/>
              </w:rPr>
              <w:t>Kemenkes, Pedoman Pelayanan Gizi Rumah Sakit, 2013</w:t>
            </w:r>
          </w:p>
          <w:p w:rsidR="0064171B" w:rsidRDefault="0064171B" w:rsidP="00402958">
            <w:pPr>
              <w:pStyle w:val="ListParagraph"/>
              <w:numPr>
                <w:ilvl w:val="0"/>
                <w:numId w:val="20"/>
              </w:numPr>
              <w:tabs>
                <w:tab w:val="left" w:pos="318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4E01B6">
              <w:rPr>
                <w:rFonts w:ascii="Segoe UI" w:hAnsi="Segoe UI" w:cs="Segoe UI"/>
                <w:sz w:val="22"/>
                <w:szCs w:val="22"/>
                <w:lang w:val="id-ID"/>
              </w:rPr>
              <w:t>Krause’s,Kathleen Mahan, Sylvia Escoot Stump. Food, Nutrition, &amp; Diet Therapy. edisi ke 14, Saunders, 2017.</w:t>
            </w:r>
          </w:p>
          <w:p w:rsidR="00301188" w:rsidRDefault="0064171B" w:rsidP="00402958">
            <w:pPr>
              <w:pStyle w:val="ListParagraph"/>
              <w:numPr>
                <w:ilvl w:val="0"/>
                <w:numId w:val="20"/>
              </w:numPr>
              <w:tabs>
                <w:tab w:val="left" w:pos="318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Almatsier, Sunita, Penuntun Diet Edisi Baru, 2004</w:t>
            </w:r>
          </w:p>
          <w:p w:rsidR="0064171B" w:rsidRDefault="00301188" w:rsidP="00402958">
            <w:pPr>
              <w:pStyle w:val="ListParagraph"/>
              <w:numPr>
                <w:ilvl w:val="0"/>
                <w:numId w:val="20"/>
              </w:numPr>
              <w:tabs>
                <w:tab w:val="left" w:pos="318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301188">
              <w:rPr>
                <w:rFonts w:ascii="Segoe UI" w:hAnsi="Segoe UI" w:cs="Segoe UI"/>
                <w:sz w:val="22"/>
                <w:szCs w:val="22"/>
                <w:lang w:val="id-ID"/>
              </w:rPr>
              <w:t>Webster-Gandy J, Madden A, Holdsworth, Gizi dan Dietetika, Edisi 2, Penerbit buku kedokteran EGC, 2011</w:t>
            </w:r>
          </w:p>
          <w:p w:rsidR="00494577" w:rsidRDefault="00494577" w:rsidP="00494577">
            <w:pPr>
              <w:tabs>
                <w:tab w:val="left" w:pos="318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94577" w:rsidRPr="00494577" w:rsidRDefault="00494577" w:rsidP="00494577">
            <w:pPr>
              <w:tabs>
                <w:tab w:val="left" w:pos="318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1B" w:rsidRPr="00817FB2" w:rsidRDefault="0064171B" w:rsidP="00822661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</w:rPr>
            </w:pP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>Mahasiswa mampu menjelaskan</w:t>
            </w:r>
          </w:p>
          <w:p w:rsidR="005C330F" w:rsidRPr="005C330F" w:rsidRDefault="005C330F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Dasar pemberian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terapi diet enteral dan parenteral</w:t>
            </w:r>
          </w:p>
          <w:p w:rsidR="005C330F" w:rsidRPr="005C330F" w:rsidRDefault="005C330F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Teknik pemberian diet enteral dan parenteral</w:t>
            </w:r>
          </w:p>
          <w:p w:rsidR="0064171B" w:rsidRPr="005C330F" w:rsidRDefault="005C330F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Tipe formula enteral dan parenteral</w:t>
            </w:r>
          </w:p>
        </w:tc>
      </w:tr>
      <w:tr w:rsidR="00494577" w:rsidTr="004945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577" w:rsidRDefault="00494577" w:rsidP="0082266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494577" w:rsidRDefault="00494577" w:rsidP="0082266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494577" w:rsidRDefault="00494577" w:rsidP="0082266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494577" w:rsidRDefault="00494577" w:rsidP="0082266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494577" w:rsidRDefault="00494577" w:rsidP="0082266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494577" w:rsidRDefault="00494577" w:rsidP="0082266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-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JARAN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494577" w:rsidRDefault="00494577" w:rsidP="0082266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494577" w:rsidRDefault="00494577" w:rsidP="0082266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494577" w:rsidRDefault="00494577" w:rsidP="0082266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494577" w:rsidRDefault="00494577" w:rsidP="0082266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494577" w:rsidTr="006417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77" w:rsidRDefault="00494577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11.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77" w:rsidRPr="00494577" w:rsidRDefault="00494577" w:rsidP="00494577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4E01B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menguraikan perhitungan kebutuhan: Komponen dan Model Evaluasi</w:t>
            </w:r>
            <w:r w:rsidRPr="004E01B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77" w:rsidRPr="00494577" w:rsidRDefault="00494577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K</w:t>
            </w:r>
            <w:r w:rsidRPr="00494577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omponen yang mempengaruhi kebutuhan energi</w:t>
            </w:r>
          </w:p>
          <w:p w:rsidR="00494577" w:rsidRPr="00494577" w:rsidRDefault="00494577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M</w:t>
            </w:r>
            <w:r w:rsidRPr="00494577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etode untuk menentukan kebutuhan energi </w:t>
            </w:r>
          </w:p>
          <w:p w:rsidR="00494577" w:rsidRDefault="00494577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C</w:t>
            </w:r>
            <w:r w:rsidRPr="00494577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ara perhitungan kebutuhan energi menggunakan 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beberapa </w:t>
            </w:r>
            <w:r w:rsidRPr="00494577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prediction equation</w:t>
            </w:r>
          </w:p>
          <w:p w:rsidR="004A74E0" w:rsidRPr="00494577" w:rsidRDefault="004A74E0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Perhitungan kebutuhan zat gizi makro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50" w:rsidRDefault="00B44150" w:rsidP="00B44150">
            <w:pPr>
              <w:ind w:left="277" w:hanging="283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1.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edia :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494577" w:rsidRDefault="00B44150" w:rsidP="00B44150">
            <w:pPr>
              <w:ind w:left="277" w:hanging="283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2. </w:t>
            </w:r>
            <w:r w:rsidRPr="00885B4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885B4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885B4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885B4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885B4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885B4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885B4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885B45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885B4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77" w:rsidRDefault="00494577" w:rsidP="00402958">
            <w:pPr>
              <w:pStyle w:val="ListParagraph"/>
              <w:numPr>
                <w:ilvl w:val="0"/>
                <w:numId w:val="21"/>
              </w:numPr>
              <w:tabs>
                <w:tab w:val="left" w:pos="318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4E01B6">
              <w:rPr>
                <w:rFonts w:ascii="Segoe UI" w:hAnsi="Segoe UI" w:cs="Segoe UI"/>
                <w:sz w:val="22"/>
                <w:szCs w:val="22"/>
                <w:lang w:val="id-ID"/>
              </w:rPr>
              <w:t>Krause’s,Kathleen Mahan, Sylvia Escoot Stump. Food, Nutrition, &amp; Diet Therapy. edisi ke 14, Saunders, 2017.</w:t>
            </w:r>
          </w:p>
          <w:p w:rsidR="00494577" w:rsidRDefault="00494577" w:rsidP="00402958">
            <w:pPr>
              <w:pStyle w:val="ListParagraph"/>
              <w:numPr>
                <w:ilvl w:val="0"/>
                <w:numId w:val="21"/>
              </w:numPr>
              <w:tabs>
                <w:tab w:val="left" w:pos="318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Almatsier, Sunita, Penuntun Diet Edisi Baru, 2004</w:t>
            </w:r>
          </w:p>
          <w:p w:rsidR="00494577" w:rsidRDefault="00494577" w:rsidP="00402958">
            <w:pPr>
              <w:pStyle w:val="ListParagraph"/>
              <w:numPr>
                <w:ilvl w:val="0"/>
                <w:numId w:val="21"/>
              </w:numPr>
              <w:tabs>
                <w:tab w:val="left" w:pos="318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301188">
              <w:rPr>
                <w:rFonts w:ascii="Segoe UI" w:hAnsi="Segoe UI" w:cs="Segoe UI"/>
                <w:sz w:val="22"/>
                <w:szCs w:val="22"/>
                <w:lang w:val="id-ID"/>
              </w:rPr>
              <w:t>Webster-Gandy J, Madden A, Holdsworth, Gizi dan Dietetika, Edisi 2, Penerbit buku kedokteran EGC, 2011</w:t>
            </w:r>
          </w:p>
          <w:p w:rsidR="00494577" w:rsidRPr="00494577" w:rsidRDefault="00494577" w:rsidP="00402958">
            <w:pPr>
              <w:pStyle w:val="ListParagraph"/>
              <w:numPr>
                <w:ilvl w:val="0"/>
                <w:numId w:val="21"/>
              </w:numPr>
              <w:tabs>
                <w:tab w:val="left" w:pos="318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494577">
              <w:rPr>
                <w:rFonts w:ascii="Segoe UI" w:hAnsi="Segoe UI" w:cs="Segoe UI"/>
                <w:sz w:val="22"/>
                <w:szCs w:val="22"/>
                <w:lang w:val="id-ID"/>
              </w:rPr>
              <w:t>A. C. Pinheiro Volp dkk. Energy expenditure: components and evaluation methods. Nutr Hosp. 2011;26(3):430-440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77" w:rsidRPr="00817FB2" w:rsidRDefault="00494577" w:rsidP="00494577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</w:rPr>
            </w:pP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>Mahasiswa mampu menjelaskan</w:t>
            </w:r>
          </w:p>
          <w:p w:rsidR="00494577" w:rsidRPr="00494577" w:rsidRDefault="00494577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K</w:t>
            </w:r>
            <w:r w:rsidRPr="00494577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omponen yang mempengaruhi kebutuhan energi</w:t>
            </w:r>
          </w:p>
          <w:p w:rsidR="00494577" w:rsidRDefault="00494577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M</w:t>
            </w:r>
            <w:r w:rsidRPr="00494577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etode untuk menentukan kebutuhan energi</w:t>
            </w:r>
          </w:p>
          <w:p w:rsidR="00494577" w:rsidRDefault="00494577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 w:rsidRPr="00494577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Cara perhitungan kebutuhan energi menggunakan beberapa prediction equation</w:t>
            </w:r>
          </w:p>
          <w:p w:rsidR="004A74E0" w:rsidRPr="00494577" w:rsidRDefault="004A74E0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Cara Perhitungan kebutuhan zat gizi makro</w:t>
            </w:r>
          </w:p>
        </w:tc>
      </w:tr>
      <w:tr w:rsidR="00494577" w:rsidTr="006417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77" w:rsidRDefault="00494577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77" w:rsidRPr="004E01B6" w:rsidRDefault="004A74E0" w:rsidP="004A74E0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4E01B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menyusun menu sesuai terapi diet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E0" w:rsidRPr="004A74E0" w:rsidRDefault="004A74E0" w:rsidP="004A74E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Dasar penyusunan menu</w:t>
            </w:r>
          </w:p>
          <w:p w:rsidR="004A74E0" w:rsidRPr="004A74E0" w:rsidRDefault="004A74E0" w:rsidP="004A74E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Penyusunan menu menggunakan daftar bahan makanan penukar </w:t>
            </w:r>
          </w:p>
          <w:p w:rsidR="00494577" w:rsidRPr="004A74E0" w:rsidRDefault="004A74E0" w:rsidP="006F05C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Perhitungan kandungan gizi bahan makanan menggunakan </w:t>
            </w:r>
            <w:r w:rsidR="006F05C4">
              <w:rPr>
                <w:rFonts w:ascii="Segoe UI" w:hAnsi="Segoe UI" w:cs="Segoe UI"/>
                <w:sz w:val="22"/>
                <w:szCs w:val="22"/>
                <w:lang w:val="id-ID"/>
              </w:rPr>
              <w:t>Tabel Komposisi Pangan Indonesia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77" w:rsidRDefault="00494577" w:rsidP="00822661">
            <w:pPr>
              <w:ind w:left="277" w:hanging="283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E0" w:rsidRDefault="004A74E0" w:rsidP="004A74E0">
            <w:pPr>
              <w:pStyle w:val="ListParagraph"/>
              <w:numPr>
                <w:ilvl w:val="0"/>
                <w:numId w:val="22"/>
              </w:numPr>
              <w:tabs>
                <w:tab w:val="left" w:pos="318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4E01B6">
              <w:rPr>
                <w:rFonts w:ascii="Segoe UI" w:hAnsi="Segoe UI" w:cs="Segoe UI"/>
                <w:sz w:val="22"/>
                <w:szCs w:val="22"/>
                <w:lang w:val="id-ID"/>
              </w:rPr>
              <w:t>Krause’s,Kathleen Mahan, Sylvia Escoot Stump. Food, Nutrition, &amp; Diet Therapy. edisi ke 14, Saunders, 2017.</w:t>
            </w:r>
          </w:p>
          <w:p w:rsidR="004A74E0" w:rsidRDefault="004A74E0" w:rsidP="004A74E0">
            <w:pPr>
              <w:pStyle w:val="ListParagraph"/>
              <w:numPr>
                <w:ilvl w:val="0"/>
                <w:numId w:val="22"/>
              </w:numPr>
              <w:tabs>
                <w:tab w:val="left" w:pos="318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Almatsier, Sunita, Penuntun Diet Edisi Baru, 2004</w:t>
            </w:r>
          </w:p>
          <w:p w:rsidR="004A74E0" w:rsidRDefault="004A74E0" w:rsidP="004A74E0">
            <w:pPr>
              <w:pStyle w:val="ListParagraph"/>
              <w:numPr>
                <w:ilvl w:val="0"/>
                <w:numId w:val="22"/>
              </w:numPr>
              <w:tabs>
                <w:tab w:val="left" w:pos="318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494577">
              <w:rPr>
                <w:rFonts w:ascii="Segoe UI" w:hAnsi="Segoe UI" w:cs="Segoe UI"/>
                <w:sz w:val="22"/>
                <w:szCs w:val="22"/>
                <w:lang w:val="id-ID"/>
              </w:rPr>
              <w:t>A. C. Pinheiro Volp dkk. Energy expenditure: components and evaluation methods. Nutr Hosp. 2011;26(3):430-440</w:t>
            </w:r>
          </w:p>
          <w:p w:rsidR="00822661" w:rsidRDefault="006F05C4" w:rsidP="004A74E0">
            <w:pPr>
              <w:pStyle w:val="ListParagraph"/>
              <w:numPr>
                <w:ilvl w:val="0"/>
                <w:numId w:val="22"/>
              </w:numPr>
              <w:tabs>
                <w:tab w:val="left" w:pos="318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Persagi, Tabel Komposisi Pangan Indonesia, 2009</w:t>
            </w:r>
          </w:p>
          <w:p w:rsidR="006F05C4" w:rsidRPr="004A74E0" w:rsidRDefault="006F05C4" w:rsidP="006F05C4">
            <w:pPr>
              <w:pStyle w:val="ListParagraph"/>
              <w:tabs>
                <w:tab w:val="left" w:pos="318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E0" w:rsidRDefault="004A74E0" w:rsidP="004A74E0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>Mahasi</w:t>
            </w:r>
            <w:r>
              <w:rPr>
                <w:rFonts w:ascii="Calibri" w:eastAsia="Calibri" w:hAnsi="Calibri" w:cs="Arial Narrow"/>
                <w:color w:val="000000"/>
                <w:szCs w:val="20"/>
              </w:rPr>
              <w:t>swa mamp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u:</w:t>
            </w:r>
          </w:p>
          <w:p w:rsidR="004A74E0" w:rsidRPr="004A74E0" w:rsidRDefault="004A74E0" w:rsidP="004A74E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Menjelaskan dasar penyusunan menu</w:t>
            </w:r>
          </w:p>
          <w:p w:rsidR="004A74E0" w:rsidRPr="004A74E0" w:rsidRDefault="004A74E0" w:rsidP="004A74E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Menyusun menu seimbang sesuai kebutuhan masing-masing invidu</w:t>
            </w:r>
          </w:p>
          <w:p w:rsidR="00494577" w:rsidRPr="00817FB2" w:rsidRDefault="004A74E0" w:rsidP="006F05C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Menjelaskan cara perhitungan kandungan gizi bahan makanan menggunakan </w:t>
            </w:r>
            <w:r w:rsidR="006F05C4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TKPI</w:t>
            </w:r>
          </w:p>
        </w:tc>
      </w:tr>
      <w:tr w:rsidR="00B44150" w:rsidTr="003F49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44150" w:rsidRDefault="00B44150" w:rsidP="003F491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44150" w:rsidRDefault="00B44150" w:rsidP="003F491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B44150" w:rsidRDefault="00B44150" w:rsidP="003F491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44150" w:rsidRDefault="00B44150" w:rsidP="003F491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B44150" w:rsidRDefault="00B44150" w:rsidP="003F491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44150" w:rsidRDefault="00B44150" w:rsidP="003F491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-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JARAN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44150" w:rsidRDefault="00B44150" w:rsidP="003F491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B44150" w:rsidRDefault="00B44150" w:rsidP="003F491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44150" w:rsidRDefault="00B44150" w:rsidP="003F491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B44150" w:rsidRDefault="00B44150" w:rsidP="003F491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494577" w:rsidTr="006417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77" w:rsidRDefault="00494577" w:rsidP="006F05C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 w:rsidR="006F05C4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77" w:rsidRPr="004E01B6" w:rsidRDefault="006F05C4" w:rsidP="006F05C4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4E01B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menguraikan</w:t>
            </w:r>
            <w:r w:rsidRPr="004E01B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terapi diet untuk pemeriksaan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77" w:rsidRDefault="006F05C4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Terapi diet untuk pemeriksaan Toleransi Glukosa</w:t>
            </w:r>
          </w:p>
          <w:p w:rsidR="006F05C4" w:rsidRDefault="006F05C4" w:rsidP="006F05C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Terapi diet untuk pemeriksaan Keseimbangan lemak</w:t>
            </w:r>
          </w:p>
          <w:p w:rsidR="006F05C4" w:rsidRPr="006F05C4" w:rsidRDefault="006F05C4" w:rsidP="006F05C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Terapi diet untuk pemeriksaan kolonoskopi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77" w:rsidRDefault="00494577" w:rsidP="00822661">
            <w:pPr>
              <w:ind w:left="277" w:hanging="283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0B" w:rsidRDefault="00B3420B" w:rsidP="00B3420B">
            <w:pPr>
              <w:pStyle w:val="ListParagraph"/>
              <w:numPr>
                <w:ilvl w:val="0"/>
                <w:numId w:val="24"/>
              </w:numPr>
              <w:tabs>
                <w:tab w:val="left" w:pos="318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4E01B6">
              <w:rPr>
                <w:rFonts w:ascii="Segoe UI" w:hAnsi="Segoe UI" w:cs="Segoe UI"/>
                <w:sz w:val="22"/>
                <w:szCs w:val="22"/>
                <w:lang w:val="id-ID"/>
              </w:rPr>
              <w:t>Escoot Stump. Food, Nutrition, &amp; Diet Therapy. edisi ke 14, Saunders, 2017.</w:t>
            </w:r>
          </w:p>
          <w:p w:rsidR="00B3420B" w:rsidRDefault="00B3420B" w:rsidP="00B3420B">
            <w:pPr>
              <w:pStyle w:val="ListParagraph"/>
              <w:numPr>
                <w:ilvl w:val="0"/>
                <w:numId w:val="24"/>
              </w:numPr>
              <w:tabs>
                <w:tab w:val="left" w:pos="318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Almatsier, Sunita, Penuntun Diet Edisi Baru, 2004</w:t>
            </w:r>
          </w:p>
          <w:p w:rsidR="00B3420B" w:rsidRDefault="00B3420B" w:rsidP="00B3420B">
            <w:pPr>
              <w:pStyle w:val="ListParagraph"/>
              <w:numPr>
                <w:ilvl w:val="0"/>
                <w:numId w:val="24"/>
              </w:numPr>
              <w:tabs>
                <w:tab w:val="left" w:pos="318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301188">
              <w:rPr>
                <w:rFonts w:ascii="Segoe UI" w:hAnsi="Segoe UI" w:cs="Segoe UI"/>
                <w:sz w:val="22"/>
                <w:szCs w:val="22"/>
                <w:lang w:val="id-ID"/>
              </w:rPr>
              <w:t>Webster-Gandy J, Madden A, Holdsworth, Gizi dan Dietetika, Edisi 2, Penerbit buku kedokteran EGC, 2011</w:t>
            </w:r>
          </w:p>
          <w:p w:rsidR="00494577" w:rsidRPr="00B3420B" w:rsidRDefault="00B3420B" w:rsidP="00B3420B">
            <w:pPr>
              <w:pStyle w:val="ListParagraph"/>
              <w:numPr>
                <w:ilvl w:val="0"/>
                <w:numId w:val="24"/>
              </w:numPr>
              <w:tabs>
                <w:tab w:val="left" w:pos="318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3420B">
              <w:rPr>
                <w:rFonts w:ascii="Segoe UI" w:hAnsi="Segoe UI" w:cs="Segoe UI"/>
                <w:sz w:val="22"/>
                <w:szCs w:val="22"/>
                <w:lang w:val="id-ID"/>
              </w:rPr>
              <w:t>A. C. Pinheiro Volp dkk. Energy expenditure: components and evaluation methods. Nutr Hosp. 2011;26(3):430-440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0B" w:rsidRPr="00B3420B" w:rsidRDefault="00B3420B" w:rsidP="00B3420B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Mahasiswa mampu menguraikan</w:t>
            </w:r>
          </w:p>
          <w:p w:rsidR="00B3420B" w:rsidRPr="00B3420B" w:rsidRDefault="00B3420B" w:rsidP="00B3420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Gambaran umum, tujuan diet dan syarat diet untuk pemeriksaan toleransi glukosa</w:t>
            </w:r>
          </w:p>
          <w:p w:rsidR="00B3420B" w:rsidRPr="00B3420B" w:rsidRDefault="00B3420B" w:rsidP="00B3420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Gambaran umum, tujuan diet dan syarat diet untuk pemeriksaan keseimbangan lemak</w:t>
            </w:r>
          </w:p>
          <w:p w:rsidR="00494577" w:rsidRPr="00B3420B" w:rsidRDefault="00B3420B" w:rsidP="00B3420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Gambaran umum, tujuan diet dan syarat diet untuk pemeriksaan kolonoskopi</w:t>
            </w:r>
          </w:p>
        </w:tc>
      </w:tr>
      <w:tr w:rsidR="006F05C4" w:rsidTr="006417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4" w:rsidRDefault="006F05C4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C4" w:rsidRPr="006F05C4" w:rsidRDefault="006F05C4" w:rsidP="006F05C4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melakukan simulasi melakukan penentuan status gizi dan penyusunan menu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C4" w:rsidRDefault="006F05C4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Penentuan status gizi (IMT)</w:t>
            </w:r>
          </w:p>
          <w:p w:rsidR="00B3420B" w:rsidRDefault="00B3420B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Perhitungan </w:t>
            </w:r>
            <w:r w:rsidR="00B44150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kebutuhan energi dan zat gizi ma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kro sehari</w:t>
            </w:r>
          </w:p>
          <w:p w:rsidR="006F05C4" w:rsidRPr="00B3420B" w:rsidRDefault="006F05C4" w:rsidP="00B3420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Penyusunan menu sehari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50" w:rsidRDefault="00B44150" w:rsidP="00B44150">
            <w:pPr>
              <w:ind w:left="277" w:hanging="283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1.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edia :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6F05C4" w:rsidRDefault="00B44150" w:rsidP="00B44150">
            <w:pPr>
              <w:ind w:left="277" w:hanging="283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2. </w:t>
            </w:r>
            <w:r w:rsidRPr="00885B4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885B4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885B4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885B4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885B4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885B4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885B4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885B45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885B4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0B" w:rsidRPr="00B3420B" w:rsidRDefault="00B3420B" w:rsidP="00B3420B">
            <w:pPr>
              <w:pStyle w:val="ListParagraph"/>
              <w:numPr>
                <w:ilvl w:val="0"/>
                <w:numId w:val="23"/>
              </w:numPr>
              <w:tabs>
                <w:tab w:val="left" w:pos="318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3420B">
              <w:rPr>
                <w:rFonts w:ascii="Segoe UI" w:hAnsi="Segoe UI" w:cs="Segoe UI"/>
                <w:sz w:val="22"/>
                <w:szCs w:val="22"/>
                <w:lang w:val="id-ID"/>
              </w:rPr>
              <w:t>Escoot Stump. Food, Nutrition, &amp; Diet Therapy. edisi ke 14, Saunders, 2017.</w:t>
            </w:r>
          </w:p>
          <w:p w:rsidR="00B3420B" w:rsidRPr="00B3420B" w:rsidRDefault="00B3420B" w:rsidP="00B3420B">
            <w:pPr>
              <w:pStyle w:val="ListParagraph"/>
              <w:numPr>
                <w:ilvl w:val="0"/>
                <w:numId w:val="23"/>
              </w:numPr>
              <w:tabs>
                <w:tab w:val="left" w:pos="318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3420B">
              <w:rPr>
                <w:rFonts w:ascii="Segoe UI" w:hAnsi="Segoe UI" w:cs="Segoe UI"/>
                <w:sz w:val="22"/>
                <w:szCs w:val="22"/>
                <w:lang w:val="id-ID"/>
              </w:rPr>
              <w:t>Almatsier, Sunita, Penuntun Diet Edisi Baru, 2004</w:t>
            </w:r>
          </w:p>
          <w:p w:rsidR="00B44150" w:rsidRDefault="00B3420B" w:rsidP="00B44150">
            <w:pPr>
              <w:pStyle w:val="ListParagraph"/>
              <w:numPr>
                <w:ilvl w:val="0"/>
                <w:numId w:val="23"/>
              </w:numPr>
              <w:tabs>
                <w:tab w:val="left" w:pos="318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3420B">
              <w:rPr>
                <w:rFonts w:ascii="Segoe UI" w:hAnsi="Segoe UI" w:cs="Segoe UI"/>
                <w:sz w:val="22"/>
                <w:szCs w:val="22"/>
                <w:lang w:val="id-ID"/>
              </w:rPr>
              <w:t>A. C. Pinheiro Volp dkk. Energy expenditure: components and evaluation methods. Nutr Hosp. 2011;26(3):430-440</w:t>
            </w:r>
          </w:p>
          <w:p w:rsidR="00B3420B" w:rsidRDefault="00B3420B" w:rsidP="00B44150">
            <w:pPr>
              <w:pStyle w:val="ListParagraph"/>
              <w:numPr>
                <w:ilvl w:val="0"/>
                <w:numId w:val="23"/>
              </w:numPr>
              <w:tabs>
                <w:tab w:val="left" w:pos="318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44150">
              <w:rPr>
                <w:rFonts w:ascii="Segoe UI" w:hAnsi="Segoe UI" w:cs="Segoe UI"/>
                <w:sz w:val="22"/>
                <w:szCs w:val="22"/>
                <w:lang w:val="id-ID"/>
              </w:rPr>
              <w:t>Persagi, Tabel Komposisi Pangan Indonesia, 2009</w:t>
            </w:r>
          </w:p>
          <w:p w:rsidR="00B44150" w:rsidRPr="00B44150" w:rsidRDefault="00B44150" w:rsidP="00B44150">
            <w:pPr>
              <w:pStyle w:val="ListParagraph"/>
              <w:tabs>
                <w:tab w:val="left" w:pos="318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50" w:rsidRDefault="00B44150" w:rsidP="00B44150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>Mahasi</w:t>
            </w:r>
            <w:r>
              <w:rPr>
                <w:rFonts w:ascii="Calibri" w:eastAsia="Calibri" w:hAnsi="Calibri" w:cs="Arial Narrow"/>
                <w:color w:val="000000"/>
                <w:szCs w:val="20"/>
              </w:rPr>
              <w:t>swa mamp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u:</w:t>
            </w:r>
          </w:p>
          <w:p w:rsidR="00B44150" w:rsidRPr="00B44150" w:rsidRDefault="00B44150" w:rsidP="00B4415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Menentukan status gizi</w:t>
            </w:r>
          </w:p>
          <w:p w:rsidR="00B44150" w:rsidRPr="004A74E0" w:rsidRDefault="00B44150" w:rsidP="00B4415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Menghitung kebutuhan energi dan zat gizi makro sehari</w:t>
            </w:r>
          </w:p>
          <w:p w:rsidR="006F05C4" w:rsidRPr="00B44150" w:rsidRDefault="00B44150" w:rsidP="00B4415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Menyusun menu sehari beserta kandungan gizi makronya</w:t>
            </w:r>
          </w:p>
        </w:tc>
      </w:tr>
      <w:tr w:rsidR="00B44150" w:rsidTr="003F49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44150" w:rsidRDefault="00B44150" w:rsidP="003F491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44150" w:rsidRDefault="00B44150" w:rsidP="003F491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B44150" w:rsidRDefault="00B44150" w:rsidP="003F491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44150" w:rsidRDefault="00B44150" w:rsidP="003F491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B44150" w:rsidRDefault="00B44150" w:rsidP="003F491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44150" w:rsidRDefault="00B44150" w:rsidP="003F491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-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JARAN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44150" w:rsidRDefault="00B44150" w:rsidP="003F491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B44150" w:rsidRDefault="00B44150" w:rsidP="003F491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44150" w:rsidRDefault="00B44150" w:rsidP="003F491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B44150" w:rsidRDefault="00B44150" w:rsidP="003F491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B44150" w:rsidTr="006417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0" w:rsidRDefault="00B44150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50" w:rsidRDefault="00B44150" w:rsidP="006F05C4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50" w:rsidRDefault="00B44150" w:rsidP="004029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50" w:rsidRDefault="00B44150" w:rsidP="00B44150">
            <w:pPr>
              <w:ind w:left="277" w:hanging="283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50" w:rsidRPr="00B3420B" w:rsidRDefault="00B44150" w:rsidP="00B3420B">
            <w:pPr>
              <w:pStyle w:val="ListParagraph"/>
              <w:numPr>
                <w:ilvl w:val="0"/>
                <w:numId w:val="23"/>
              </w:numPr>
              <w:tabs>
                <w:tab w:val="left" w:pos="318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301188">
              <w:rPr>
                <w:rFonts w:ascii="Segoe UI" w:hAnsi="Segoe UI" w:cs="Segoe UI"/>
                <w:sz w:val="22"/>
                <w:szCs w:val="22"/>
                <w:lang w:val="id-ID"/>
              </w:rPr>
              <w:t>Webster-Gandy J, Madden A, Holdsworth, Gizi dan Dietetika, Edisi 2, Penerbit buku kedokteran EGC, 2011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50" w:rsidRPr="00817FB2" w:rsidRDefault="00B44150" w:rsidP="00B44150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</w:rPr>
            </w:pPr>
          </w:p>
        </w:tc>
      </w:tr>
      <w:tr w:rsidR="006F05C4" w:rsidTr="006F05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4" w:rsidRDefault="006F05C4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15</w:t>
            </w:r>
          </w:p>
        </w:tc>
        <w:tc>
          <w:tcPr>
            <w:tcW w:w="13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6F05C4" w:rsidRPr="006F05C4" w:rsidRDefault="006F05C4" w:rsidP="006F05C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Review Materi</w:t>
            </w:r>
          </w:p>
        </w:tc>
      </w:tr>
      <w:tr w:rsidR="00494577" w:rsidTr="00494577">
        <w:trPr>
          <w:trHeight w:val="557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94577" w:rsidRPr="006F05C4" w:rsidRDefault="006F05C4" w:rsidP="00494577">
            <w:pPr>
              <w:autoSpaceDE w:val="0"/>
              <w:autoSpaceDN w:val="0"/>
              <w:adjustRightInd w:val="0"/>
              <w:jc w:val="center"/>
              <w:rPr>
                <w:rFonts w:ascii="Calibri" w:hAnsi="Calibri" w:cs="Segoe UI"/>
                <w:b/>
                <w:noProof/>
                <w:szCs w:val="22"/>
                <w:lang w:val="id-ID"/>
              </w:rPr>
            </w:pPr>
            <w:r>
              <w:rPr>
                <w:rFonts w:ascii="Calibri" w:hAnsi="Calibri" w:cs="Segoe UI"/>
                <w:b/>
                <w:noProof/>
                <w:szCs w:val="22"/>
                <w:lang w:val="id-ID"/>
              </w:rPr>
              <w:t>UAS</w:t>
            </w:r>
          </w:p>
        </w:tc>
      </w:tr>
    </w:tbl>
    <w:p w:rsidR="00817FB2" w:rsidRDefault="00817FB2" w:rsidP="00817FB2">
      <w:pPr>
        <w:rPr>
          <w:rFonts w:ascii="Segoe UI" w:hAnsi="Segoe UI" w:cs="Segoe UI"/>
          <w:sz w:val="22"/>
          <w:szCs w:val="22"/>
          <w:lang w:val="id-ID"/>
        </w:rPr>
      </w:pPr>
    </w:p>
    <w:p w:rsidR="00817FB2" w:rsidRDefault="00817FB2" w:rsidP="00817FB2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</w:p>
    <w:p w:rsidR="00817FB2" w:rsidRDefault="00817FB2" w:rsidP="00817FB2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</w:p>
    <w:p w:rsidR="00817FB2" w:rsidRDefault="00817FB2" w:rsidP="00817FB2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</w:p>
    <w:p w:rsidR="00817FB2" w:rsidRPr="00606F32" w:rsidRDefault="00817FB2" w:rsidP="00817FB2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>
        <w:rPr>
          <w:rFonts w:ascii="Segoe UI" w:hAnsi="Segoe UI" w:cs="Segoe UI"/>
          <w:b/>
          <w:sz w:val="22"/>
          <w:szCs w:val="22"/>
        </w:rPr>
        <w:t>7 Oktober 2016</w:t>
      </w:r>
    </w:p>
    <w:p w:rsidR="00817FB2" w:rsidRDefault="00817FB2" w:rsidP="00817FB2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Mengetahui,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817FB2" w:rsidRDefault="00817FB2" w:rsidP="00817FB2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</w:t>
      </w:r>
      <w:r>
        <w:rPr>
          <w:rFonts w:ascii="Segoe UI" w:hAnsi="Segoe UI" w:cs="Segoe UI"/>
          <w:b/>
          <w:sz w:val="22"/>
          <w:szCs w:val="22"/>
        </w:rPr>
        <w:t>,</w:t>
      </w:r>
    </w:p>
    <w:p w:rsidR="00817FB2" w:rsidRDefault="00817FB2" w:rsidP="00817FB2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817FB2" w:rsidRDefault="00817FB2" w:rsidP="00817FB2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817FB2" w:rsidRDefault="00817FB2" w:rsidP="00817FB2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817FB2" w:rsidRDefault="00817FB2" w:rsidP="00817FB2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817FB2" w:rsidRPr="00B44150" w:rsidRDefault="00817FB2" w:rsidP="00817FB2">
      <w:pPr>
        <w:autoSpaceDE w:val="0"/>
        <w:autoSpaceDN w:val="0"/>
        <w:adjustRightInd w:val="0"/>
        <w:rPr>
          <w:lang w:val="id-ID"/>
        </w:rPr>
      </w:pPr>
      <w:r>
        <w:rPr>
          <w:rFonts w:ascii="Segoe UI" w:hAnsi="Segoe UI" w:cs="Segoe UI"/>
          <w:b/>
          <w:sz w:val="22"/>
          <w:szCs w:val="22"/>
        </w:rPr>
        <w:t>Mury Kuswari, S.Pd, M.Si</w:t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 w:rsidR="00402958">
        <w:rPr>
          <w:rFonts w:ascii="Segoe UI" w:hAnsi="Segoe UI" w:cs="Segoe UI"/>
          <w:b/>
          <w:sz w:val="22"/>
          <w:szCs w:val="22"/>
          <w:lang w:val="id-ID"/>
        </w:rPr>
        <w:t>Mertien Sa’pang</w:t>
      </w:r>
      <w:r>
        <w:rPr>
          <w:rFonts w:ascii="Segoe UI" w:hAnsi="Segoe UI" w:cs="Segoe UI"/>
          <w:b/>
          <w:sz w:val="22"/>
          <w:szCs w:val="22"/>
        </w:rPr>
        <w:t>, SGz, M.</w:t>
      </w:r>
      <w:r w:rsidR="00B44150">
        <w:rPr>
          <w:rFonts w:ascii="Segoe UI" w:hAnsi="Segoe UI" w:cs="Segoe UI"/>
          <w:b/>
          <w:sz w:val="22"/>
          <w:szCs w:val="22"/>
          <w:lang w:val="id-ID"/>
        </w:rPr>
        <w:t>Si</w:t>
      </w:r>
    </w:p>
    <w:p w:rsidR="00817FB2" w:rsidRDefault="00817FB2" w:rsidP="00817FB2"/>
    <w:p w:rsidR="00817FB2" w:rsidRDefault="00817FB2" w:rsidP="00817FB2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817FB2" w:rsidRDefault="00817FB2" w:rsidP="00817FB2">
      <w:pPr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43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990"/>
        <w:gridCol w:w="900"/>
        <w:gridCol w:w="2070"/>
        <w:gridCol w:w="2340"/>
        <w:gridCol w:w="2070"/>
        <w:gridCol w:w="2198"/>
        <w:gridCol w:w="2160"/>
        <w:gridCol w:w="990"/>
      </w:tblGrid>
      <w:tr w:rsidR="00885B45" w:rsidTr="00885B4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817FB2" w:rsidRDefault="00817FB2" w:rsidP="00F13D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</w:t>
            </w:r>
            <w:r w:rsidR="00885B45">
              <w:rPr>
                <w:rFonts w:ascii="Segoe UI" w:hAnsi="Segoe UI" w:cs="Segoe UI"/>
                <w:b/>
                <w:sz w:val="22"/>
                <w:szCs w:val="22"/>
              </w:rPr>
              <w:t xml:space="preserve">-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817FB2" w:rsidRDefault="00817FB2" w:rsidP="00F13D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817FB2" w:rsidRDefault="00817FB2" w:rsidP="00F13D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817FB2" w:rsidRDefault="002A17C4" w:rsidP="00F13D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SKOR</w:t>
            </w:r>
            <w:r w:rsidR="00817FB2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817FB2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817FB2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817FB2" w:rsidRDefault="00817FB2" w:rsidP="00F13D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817FB2" w:rsidRDefault="002A17C4" w:rsidP="00F13D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SKOR</w:t>
            </w:r>
            <w:r w:rsidR="00817FB2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 </w:t>
            </w:r>
            <w:r w:rsidR="00817FB2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817FB2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817FB2" w:rsidRDefault="00817FB2" w:rsidP="00F13D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817FB2" w:rsidRDefault="002A17C4" w:rsidP="00F13D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SKOR</w:t>
            </w:r>
            <w:r w:rsidR="00817FB2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817FB2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="00817FB2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817FB2" w:rsidRDefault="00817FB2" w:rsidP="00F13D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817FB2" w:rsidRDefault="002A17C4" w:rsidP="00F13D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SKOR</w:t>
            </w:r>
            <w:r w:rsidR="00817FB2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817FB2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817FB2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817FB2" w:rsidRDefault="00817FB2" w:rsidP="00F13D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817FB2" w:rsidRDefault="002A17C4" w:rsidP="00F13D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SKOR</w:t>
            </w:r>
            <w:r w:rsidR="00817FB2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&lt; 45</w:t>
            </w:r>
          </w:p>
          <w:p w:rsidR="00817FB2" w:rsidRDefault="00817FB2" w:rsidP="00F13D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817FB2" w:rsidRDefault="00817FB2" w:rsidP="00F13D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885B45" w:rsidTr="00885B4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2" w:rsidRDefault="00817FB2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2" w:rsidRDefault="00817FB2" w:rsidP="00E315B2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</w:t>
            </w:r>
            <w:r w:rsidR="00E31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ost-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test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2" w:rsidRDefault="00817FB2" w:rsidP="00F13DE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</w:rPr>
              <w:t>tu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2" w:rsidRDefault="00E315B2" w:rsidP="00F13DE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prinsip dasar asuhan gizi dan dietetika dengan lengkap dan benar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2" w:rsidRDefault="00E315B2" w:rsidP="00E315B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prinsip dasar asuhan gizi dan dietetika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817FB2">
              <w:rPr>
                <w:rFonts w:ascii="Segoe UI" w:hAnsi="Segoe UI" w:cs="Segoe UI"/>
                <w:sz w:val="22"/>
                <w:szCs w:val="22"/>
                <w:lang w:val="sv-SE"/>
              </w:rPr>
              <w:t>benar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2" w:rsidRDefault="00E315B2" w:rsidP="00F13DE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prinsip dasar asuhan gizi dan dietetika</w:t>
            </w:r>
            <w:r w:rsidR="002F73C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817FB2">
              <w:rPr>
                <w:rFonts w:ascii="Segoe UI" w:hAnsi="Segoe UI" w:cs="Segoe UI"/>
                <w:sz w:val="22"/>
                <w:szCs w:val="22"/>
                <w:lang w:val="sv-SE"/>
              </w:rPr>
              <w:t>cukup benar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2" w:rsidRDefault="00E315B2" w:rsidP="00F13DE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prinsip dasar asuhan gizi dan dietetika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817FB2">
              <w:rPr>
                <w:rFonts w:ascii="Segoe UI" w:hAnsi="Segoe UI" w:cs="Segoe UI"/>
                <w:sz w:val="22"/>
                <w:szCs w:val="22"/>
                <w:lang w:val="sv-SE"/>
              </w:rPr>
              <w:t>dengan kurang benar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2" w:rsidRDefault="00E315B2" w:rsidP="00E315B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dapat m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prinsip dasar asuhan gizi dan dietetika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2" w:rsidRPr="00E315B2" w:rsidRDefault="00E315B2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5%</w:t>
            </w:r>
          </w:p>
        </w:tc>
      </w:tr>
      <w:tr w:rsidR="00885B45" w:rsidTr="00885B4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B2" w:rsidRDefault="00817FB2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817FB2" w:rsidRDefault="00817FB2" w:rsidP="00F13DE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17FB2" w:rsidRDefault="00817FB2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2" w:rsidRDefault="00E315B2" w:rsidP="00644A4A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</w:t>
            </w:r>
            <w:r w:rsidR="00817FB2">
              <w:rPr>
                <w:rFonts w:ascii="Segoe UI" w:hAnsi="Segoe UI" w:cs="Segoe UI"/>
                <w:i/>
                <w:sz w:val="22"/>
                <w:szCs w:val="22"/>
              </w:rPr>
              <w:t>ost test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2" w:rsidRDefault="00817FB2" w:rsidP="00F13DE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Tes tulisan (UTS)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2" w:rsidRPr="00817FB2" w:rsidRDefault="00644A4A" w:rsidP="00644A4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Mahasiswa mampu m</w:t>
            </w:r>
            <w:r w:rsidR="00E315B2">
              <w:rPr>
                <w:rFonts w:ascii="Calibri" w:eastAsia="Calibri" w:hAnsi="Calibri" w:cs="Arial Narrow"/>
                <w:color w:val="000000"/>
                <w:szCs w:val="20"/>
              </w:rPr>
              <w:t>en</w:t>
            </w:r>
            <w:r w:rsidR="00E315B2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gurai</w:t>
            </w:r>
            <w:r w:rsidR="00E315B2">
              <w:rPr>
                <w:rFonts w:ascii="Calibri" w:eastAsia="Calibri" w:hAnsi="Calibri" w:cs="Arial Narrow"/>
                <w:color w:val="000000"/>
                <w:szCs w:val="20"/>
              </w:rPr>
              <w:t>kan</w:t>
            </w:r>
            <w:r w:rsidR="00E315B2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 k</w:t>
            </w:r>
            <w:r w:rsidR="00E315B2" w:rsidRPr="00E315B2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onsep dasar asuhan gizi</w:t>
            </w:r>
            <w:r w:rsidR="00E315B2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, mekanisme kegiatan asuhan gizi di Puskesmas, mekanisme kegiatan asuhan gizi di RS dengan</w:t>
            </w:r>
            <w:r w:rsidR="00817FB2" w:rsidRPr="00817FB2">
              <w:rPr>
                <w:rFonts w:ascii="Calibri" w:eastAsia="Calibri" w:hAnsi="Calibri" w:cs="Arial Narrow"/>
                <w:color w:val="000000"/>
                <w:szCs w:val="20"/>
              </w:rPr>
              <w:t xml:space="preserve"> </w:t>
            </w:r>
            <w:r w:rsidR="00E315B2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lengkap dan </w:t>
            </w:r>
            <w:r w:rsidR="00817FB2" w:rsidRPr="00817FB2">
              <w:rPr>
                <w:rFonts w:ascii="Calibri" w:eastAsia="Calibri" w:hAnsi="Calibri" w:cs="Arial Narrow"/>
                <w:color w:val="000000"/>
                <w:szCs w:val="20"/>
              </w:rPr>
              <w:t>benar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2" w:rsidRPr="00817FB2" w:rsidRDefault="00E315B2" w:rsidP="00F13DE7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M</w:t>
            </w:r>
            <w:r>
              <w:rPr>
                <w:rFonts w:ascii="Calibri" w:eastAsia="Calibri" w:hAnsi="Calibri" w:cs="Arial Narrow"/>
                <w:color w:val="000000"/>
                <w:szCs w:val="20"/>
              </w:rPr>
              <w:t>en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gurai</w:t>
            </w:r>
            <w:r>
              <w:rPr>
                <w:rFonts w:ascii="Calibri" w:eastAsia="Calibri" w:hAnsi="Calibri" w:cs="Arial Narrow"/>
                <w:color w:val="000000"/>
                <w:szCs w:val="20"/>
              </w:rPr>
              <w:t>kan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 k</w:t>
            </w:r>
            <w:r w:rsidRPr="00E315B2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onsep dasar asuhan gizi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, mekanisme kegiatan asuhan gizi di Puskesmas, mekanisme kegiatan asuhan gizi di RS dengan</w:t>
            </w: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 xml:space="preserve"> benar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2" w:rsidRPr="00817FB2" w:rsidRDefault="00E315B2" w:rsidP="00F13DE7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M</w:t>
            </w:r>
            <w:r>
              <w:rPr>
                <w:rFonts w:ascii="Calibri" w:eastAsia="Calibri" w:hAnsi="Calibri" w:cs="Arial Narrow"/>
                <w:color w:val="000000"/>
                <w:szCs w:val="20"/>
              </w:rPr>
              <w:t>en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gurai</w:t>
            </w:r>
            <w:r>
              <w:rPr>
                <w:rFonts w:ascii="Calibri" w:eastAsia="Calibri" w:hAnsi="Calibri" w:cs="Arial Narrow"/>
                <w:color w:val="000000"/>
                <w:szCs w:val="20"/>
              </w:rPr>
              <w:t>kan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 k</w:t>
            </w:r>
            <w:r w:rsidRPr="00E315B2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onsep dasar asuhan gizi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, mekanisme kegiatan asuhan gizi di Puskesmas, mekanisme kegiatan asuhan gizi di RS dengan</w:t>
            </w: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 xml:space="preserve"> 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cukup </w:t>
            </w: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>benar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2" w:rsidRPr="00817FB2" w:rsidRDefault="00E315B2" w:rsidP="00E315B2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M</w:t>
            </w:r>
            <w:r>
              <w:rPr>
                <w:rFonts w:ascii="Calibri" w:eastAsia="Calibri" w:hAnsi="Calibri" w:cs="Arial Narrow"/>
                <w:color w:val="000000"/>
                <w:szCs w:val="20"/>
              </w:rPr>
              <w:t>en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gurai</w:t>
            </w:r>
            <w:r>
              <w:rPr>
                <w:rFonts w:ascii="Calibri" w:eastAsia="Calibri" w:hAnsi="Calibri" w:cs="Arial Narrow"/>
                <w:color w:val="000000"/>
                <w:szCs w:val="20"/>
              </w:rPr>
              <w:t>kan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 k</w:t>
            </w:r>
            <w:r w:rsidRPr="00E315B2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onsep dasar asuhan gizi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, mekanisme kegiatan asuhan gizi di Puskesmas, mekanisme kegiatan asuhan gizi di RS dengan</w:t>
            </w: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 xml:space="preserve"> 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kurang </w:t>
            </w: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>benar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2" w:rsidRPr="00817FB2" w:rsidRDefault="00E315B2" w:rsidP="00644A4A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Tidak dapat m</w:t>
            </w:r>
            <w:r>
              <w:rPr>
                <w:rFonts w:ascii="Calibri" w:eastAsia="Calibri" w:hAnsi="Calibri" w:cs="Arial Narrow"/>
                <w:color w:val="000000"/>
                <w:szCs w:val="20"/>
              </w:rPr>
              <w:t>en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gurai</w:t>
            </w:r>
            <w:r>
              <w:rPr>
                <w:rFonts w:ascii="Calibri" w:eastAsia="Calibri" w:hAnsi="Calibri" w:cs="Arial Narrow"/>
                <w:color w:val="000000"/>
                <w:szCs w:val="20"/>
              </w:rPr>
              <w:t>kan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 k</w:t>
            </w:r>
            <w:r w:rsidRPr="00E315B2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onsep dasar asuhan gizi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, mekanisme kegiatan asuhan gizi di Puskesmas, mekanisme kegiatan asuhan gizi di 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2" w:rsidRPr="00A22589" w:rsidRDefault="00644A4A" w:rsidP="00F13DE7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  <w:r w:rsidR="00F0503A">
              <w:rPr>
                <w:rFonts w:ascii="Segoe UI" w:hAnsi="Segoe UI" w:cs="Segoe UI"/>
                <w:sz w:val="22"/>
                <w:szCs w:val="22"/>
              </w:rPr>
              <w:t>%</w:t>
            </w:r>
          </w:p>
        </w:tc>
      </w:tr>
      <w:tr w:rsidR="00885B45" w:rsidTr="00885B4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2" w:rsidRDefault="00817FB2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2" w:rsidRDefault="00817FB2" w:rsidP="00F13DE7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Pre test, progress test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2" w:rsidRDefault="00817FB2" w:rsidP="00F13DE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Tes lisan (QUIZ) dan tulisan (UTS)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2" w:rsidRPr="00644A4A" w:rsidRDefault="00644A4A" w:rsidP="00AA131B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 xml:space="preserve">Mahasiswa mampu 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menguraikan, </w:t>
            </w:r>
            <w:r w:rsidRPr="00644A4A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Tujuan asuhan gizi rawat jalan dan rawat inap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; </w:t>
            </w:r>
            <w:r w:rsidRPr="00644A4A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Sasaran asuhan gizi rawat jalan dan rawat inap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; Proses asuhan gizi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2" w:rsidRPr="00817FB2" w:rsidRDefault="00644A4A" w:rsidP="00644A4A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</w:rPr>
            </w:pP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 xml:space="preserve">Mahasiswa mampu 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menguraikan, </w:t>
            </w:r>
            <w:r w:rsidRPr="00644A4A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Tujuan asuhan gizi rawat jalan dan rawat inap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; </w:t>
            </w:r>
            <w:r w:rsidRPr="00644A4A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Sasaran asuhan gizi rawat jalan dan rawat inap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; Proses asuhan gizi rawat jalan dan rawat inap dengan benar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2" w:rsidRPr="00817FB2" w:rsidRDefault="00AA131B" w:rsidP="00AA131B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</w:rPr>
            </w:pP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 xml:space="preserve">Mahasiswa mampu 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menguraikan, </w:t>
            </w:r>
            <w:r w:rsidRPr="00644A4A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Tujuan asuhan gizi rawat jalan dan rawat inap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; </w:t>
            </w:r>
            <w:r w:rsidRPr="00644A4A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Sasaran asuhan gizi rawat jalan dan rawat inap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; Proses asuhan gizi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2" w:rsidRPr="00817FB2" w:rsidRDefault="00AA131B" w:rsidP="00AA131B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</w:rPr>
            </w:pP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 xml:space="preserve">Mahasiswa mampu 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menguraikan, </w:t>
            </w:r>
            <w:r w:rsidRPr="00644A4A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Tujuan asuhan gizi rawat jalan dan rawat inap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; </w:t>
            </w:r>
            <w:r w:rsidRPr="00644A4A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Sasaran asuhan gizi rawat jalan dan rawat inap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; Proses asuhan gizi rawat jalan dan rawat inap dengan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2" w:rsidRPr="00817FB2" w:rsidRDefault="00AA131B" w:rsidP="00F13DE7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Tidak</w:t>
            </w: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 xml:space="preserve"> mampu 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menguraikan, </w:t>
            </w:r>
            <w:r w:rsidRPr="00644A4A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Tujuan asuhan gizi rawat jalan dan rawat inap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; </w:t>
            </w:r>
            <w:r w:rsidRPr="00644A4A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Sasaran asuhan gizi rawat jalan dan rawat inap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; Proses asuhan gizi rawat jalan dan rawat inap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2" w:rsidRDefault="00F8331B" w:rsidP="00F13DE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5 </w:t>
            </w:r>
            <w:r w:rsidR="00817FB2">
              <w:rPr>
                <w:rFonts w:ascii="Segoe UI" w:hAnsi="Segoe UI" w:cs="Segoe UI"/>
                <w:sz w:val="22"/>
                <w:szCs w:val="22"/>
              </w:rPr>
              <w:t>%</w:t>
            </w:r>
          </w:p>
        </w:tc>
      </w:tr>
      <w:tr w:rsidR="00AA131B" w:rsidTr="003F491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AA131B" w:rsidRDefault="00AA131B" w:rsidP="003F491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-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AA131B" w:rsidRDefault="00AA131B" w:rsidP="003F491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AA131B" w:rsidRDefault="00AA131B" w:rsidP="003F491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AA131B" w:rsidRDefault="00AA131B" w:rsidP="003F491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AA131B" w:rsidRDefault="00AA131B" w:rsidP="003F491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AA131B" w:rsidRDefault="00AA131B" w:rsidP="003F491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SKOR 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AA131B" w:rsidRDefault="00AA131B" w:rsidP="003F491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AA131B" w:rsidRDefault="00AA131B" w:rsidP="003F491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AA131B" w:rsidRDefault="00AA131B" w:rsidP="003F491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AA131B" w:rsidRDefault="00AA131B" w:rsidP="003F491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AA131B" w:rsidRDefault="00AA131B" w:rsidP="003F491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AA131B" w:rsidRDefault="00AA131B" w:rsidP="003F491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SKOR &lt; 45</w:t>
            </w:r>
          </w:p>
          <w:p w:rsidR="00AA131B" w:rsidRDefault="00AA131B" w:rsidP="003F491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AA131B" w:rsidRDefault="00AA131B" w:rsidP="003F491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AA131B" w:rsidTr="00885B4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1B" w:rsidRDefault="00AA131B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1B" w:rsidRDefault="00AA131B" w:rsidP="00F13DE7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1B" w:rsidRDefault="00AA131B" w:rsidP="00F13DE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1B" w:rsidRPr="00817FB2" w:rsidRDefault="00AA131B" w:rsidP="00644A4A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rawat jalan dan rawat inap dengan lengkap dan benar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1B" w:rsidRPr="00817FB2" w:rsidRDefault="00AA131B" w:rsidP="00644A4A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1B" w:rsidRPr="00817FB2" w:rsidRDefault="00AA131B" w:rsidP="00F13DE7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rawat jalan dan rawat inap dengan cukup benar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1B" w:rsidRPr="00817FB2" w:rsidRDefault="00AA131B" w:rsidP="00F13DE7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kurang benar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1B" w:rsidRDefault="00AA131B" w:rsidP="00F13DE7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1B" w:rsidRDefault="00AA131B" w:rsidP="00F13DE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85B45" w:rsidTr="00885B4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B2" w:rsidRDefault="00817FB2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  <w:p w:rsidR="00817FB2" w:rsidRDefault="00817FB2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17FB2" w:rsidRDefault="00817FB2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17FB2" w:rsidRDefault="00817FB2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17FB2" w:rsidRDefault="00817FB2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17FB2" w:rsidRDefault="00817FB2" w:rsidP="00F13DE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2" w:rsidRDefault="00817FB2" w:rsidP="00F13DE7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2" w:rsidRDefault="00817FB2" w:rsidP="00F13DE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es tulisan (UTS)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2" w:rsidRPr="00817FB2" w:rsidRDefault="00AA131B" w:rsidP="00AA131B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</w:rPr>
            </w:pP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>Mahasiswa mampu men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guraikan Model asuhan gizi konvensional</w:t>
            </w:r>
            <w:r>
              <w:rPr>
                <w:rFonts w:ascii="Calibri" w:hAnsi="Calibri" w:cs="Segoe UI"/>
                <w:noProof/>
                <w:szCs w:val="22"/>
                <w:lang w:val="id-ID"/>
              </w:rPr>
              <w:t xml:space="preserve">; </w:t>
            </w:r>
            <w:r w:rsidRPr="00AA131B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Proses asuhan gizi konvensional (SOAP)</w:t>
            </w:r>
            <w:r>
              <w:rPr>
                <w:rFonts w:ascii="Calibri" w:hAnsi="Calibri" w:cs="Segoe UI"/>
                <w:noProof/>
                <w:szCs w:val="22"/>
                <w:lang w:val="id-ID"/>
              </w:rPr>
              <w:t xml:space="preserve">; </w:t>
            </w:r>
            <w:r w:rsidRPr="00AA131B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Model proses asuhan gizi terstandar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; Proses Asuhan Gizi terstandar (ADIME); Perbedaan dan persamaan antara model asuhan gizi dengan lengkap dan benar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2" w:rsidRPr="00817FB2" w:rsidRDefault="00AA131B" w:rsidP="00AA131B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</w:rPr>
            </w:pP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>Mahasiswa mampu men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guraikan Model asuhan gizi konvensional</w:t>
            </w:r>
            <w:r>
              <w:rPr>
                <w:rFonts w:ascii="Calibri" w:hAnsi="Calibri" w:cs="Segoe UI"/>
                <w:noProof/>
                <w:szCs w:val="22"/>
                <w:lang w:val="id-ID"/>
              </w:rPr>
              <w:t xml:space="preserve">; </w:t>
            </w:r>
            <w:r w:rsidRPr="00AA131B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Proses asuhan gizi konvensional (SOAP)</w:t>
            </w:r>
            <w:r>
              <w:rPr>
                <w:rFonts w:ascii="Calibri" w:hAnsi="Calibri" w:cs="Segoe UI"/>
                <w:noProof/>
                <w:szCs w:val="22"/>
                <w:lang w:val="id-ID"/>
              </w:rPr>
              <w:t xml:space="preserve">; </w:t>
            </w:r>
            <w:r w:rsidRPr="00AA131B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Model proses asuhan gizi terstandar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; Proses Asuhan Gizi terstandar (ADIME); Perbedaan dan persamaan antara model asuhan gizi dengan benar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2" w:rsidRPr="00817FB2" w:rsidRDefault="00AA131B" w:rsidP="00AA131B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</w:rPr>
            </w:pP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>Mahasiswa mampu men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guraikan Model asuhan gizi konvensional</w:t>
            </w:r>
            <w:r>
              <w:rPr>
                <w:rFonts w:ascii="Calibri" w:hAnsi="Calibri" w:cs="Segoe UI"/>
                <w:noProof/>
                <w:szCs w:val="22"/>
                <w:lang w:val="id-ID"/>
              </w:rPr>
              <w:t xml:space="preserve">; </w:t>
            </w:r>
            <w:r w:rsidRPr="00AA131B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Proses asuhan gizi konvensional (SOAP)</w:t>
            </w:r>
            <w:r>
              <w:rPr>
                <w:rFonts w:ascii="Calibri" w:hAnsi="Calibri" w:cs="Segoe UI"/>
                <w:noProof/>
                <w:szCs w:val="22"/>
                <w:lang w:val="id-ID"/>
              </w:rPr>
              <w:t xml:space="preserve">; </w:t>
            </w:r>
            <w:r w:rsidRPr="00AA131B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Model proses asuhan gizi terstandar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; Proses Asuhan Gizi terstandar (ADIME); Perbedaan dan persamaan antara model asuhan gizi dengan cukup benar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2" w:rsidRPr="00817FB2" w:rsidRDefault="00AA131B" w:rsidP="00AA131B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</w:rPr>
            </w:pP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>Mahasiswa mampu men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guraikan Model asuhan gizi konvensional</w:t>
            </w:r>
            <w:r>
              <w:rPr>
                <w:rFonts w:ascii="Calibri" w:hAnsi="Calibri" w:cs="Segoe UI"/>
                <w:noProof/>
                <w:szCs w:val="22"/>
                <w:lang w:val="id-ID"/>
              </w:rPr>
              <w:t xml:space="preserve">; </w:t>
            </w:r>
            <w:r w:rsidRPr="00AA131B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Proses asuhan gizi konvensional (SOAP)</w:t>
            </w:r>
            <w:r>
              <w:rPr>
                <w:rFonts w:ascii="Calibri" w:hAnsi="Calibri" w:cs="Segoe UI"/>
                <w:noProof/>
                <w:szCs w:val="22"/>
                <w:lang w:val="id-ID"/>
              </w:rPr>
              <w:t xml:space="preserve">; </w:t>
            </w:r>
            <w:r w:rsidRPr="00AA131B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Model proses asuhan gizi terstandar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; Proses Asuhan Gizi terstandar (ADIME); Perbedaan dan persamaan antara model asuhan gizi dengan kurang benar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2" w:rsidRPr="00817FB2" w:rsidRDefault="00AA131B" w:rsidP="00F13DE7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Tidak</w:t>
            </w: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 xml:space="preserve"> mampu men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guraikan Model asuhan gizi konvensional</w:t>
            </w:r>
            <w:r>
              <w:rPr>
                <w:rFonts w:ascii="Calibri" w:hAnsi="Calibri" w:cs="Segoe UI"/>
                <w:noProof/>
                <w:szCs w:val="22"/>
                <w:lang w:val="id-ID"/>
              </w:rPr>
              <w:t xml:space="preserve">; </w:t>
            </w:r>
            <w:r w:rsidRPr="00AA131B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Proses asuhan gizi konvensional (SOAP)</w:t>
            </w:r>
            <w:r>
              <w:rPr>
                <w:rFonts w:ascii="Calibri" w:hAnsi="Calibri" w:cs="Segoe UI"/>
                <w:noProof/>
                <w:szCs w:val="22"/>
                <w:lang w:val="id-ID"/>
              </w:rPr>
              <w:t xml:space="preserve">; </w:t>
            </w:r>
            <w:r w:rsidRPr="00AA131B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Model proses asuhan gizi terstandar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; Proses Asuhan Gizi terstandar (ADIME); Perbedaan dan persamaan antara model asuhan gizi.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B2" w:rsidRPr="00AA131B" w:rsidRDefault="00AA131B" w:rsidP="00F8331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  <w:r w:rsidR="00DA125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AA131B" w:rsidTr="00885B4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1B" w:rsidRDefault="00AA131B" w:rsidP="00F13DE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1B" w:rsidRDefault="00AA131B" w:rsidP="00F13DE7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Post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test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1B" w:rsidRDefault="00AA131B" w:rsidP="00F13DE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</w:rPr>
              <w:t>es tulisan (UTS)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1B" w:rsidRPr="00AA131B" w:rsidRDefault="00AA131B" w:rsidP="00AA131B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</w:rPr>
            </w:pP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 xml:space="preserve">Mahasiswa mampu 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menguraikan </w:t>
            </w: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>Pengertian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; </w:t>
            </w:r>
            <w:r w:rsidRPr="00AA131B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Metode-metode screening gizi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; </w:t>
            </w:r>
            <w:r w:rsidRPr="00AA131B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Assesment Gizi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; </w:t>
            </w:r>
            <w:r w:rsidRPr="00AA131B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Pengkodean </w:t>
            </w:r>
            <w:r w:rsidRPr="00AA131B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lastRenderedPageBreak/>
              <w:t>Assesment Gizi berdasarkan IDNT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 dengan lengkap dan benar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1B" w:rsidRPr="00817FB2" w:rsidRDefault="00AA131B" w:rsidP="00AA131B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</w:rPr>
            </w:pP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lastRenderedPageBreak/>
              <w:t xml:space="preserve">Mahasiswa mampu 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menguraikan </w:t>
            </w: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>Pengertian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; </w:t>
            </w:r>
            <w:r w:rsidRPr="00AA131B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Metode-metode screening gizi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; </w:t>
            </w:r>
            <w:r w:rsidRPr="00AA131B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Assesment Gizi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; </w:t>
            </w:r>
            <w:r w:rsidRPr="00AA131B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Pengkodean Assesment Gizi berdasarkan IDNT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 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lastRenderedPageBreak/>
              <w:t>dengan benar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1B" w:rsidRPr="00817FB2" w:rsidRDefault="00AA131B" w:rsidP="00AA131B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</w:rPr>
            </w:pP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lastRenderedPageBreak/>
              <w:t xml:space="preserve">Mahasiswa mampu 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menguraikan </w:t>
            </w: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>Pengertian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; </w:t>
            </w:r>
            <w:r w:rsidRPr="00AA131B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Metode-metode screening gizi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; </w:t>
            </w:r>
            <w:r w:rsidRPr="00AA131B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Assesment Gizi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; </w:t>
            </w:r>
            <w:r w:rsidRPr="00AA131B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Pengkodean </w:t>
            </w:r>
            <w:r w:rsidRPr="00AA131B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lastRenderedPageBreak/>
              <w:t>Assesment Gizi berdasarkan IDNT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 dengan cukup benar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1B" w:rsidRPr="00817FB2" w:rsidRDefault="00AA131B" w:rsidP="00AA131B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</w:rPr>
            </w:pP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lastRenderedPageBreak/>
              <w:t xml:space="preserve">Mahasiswa mampu 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menguraikan </w:t>
            </w: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>Pengertian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; </w:t>
            </w:r>
            <w:r w:rsidRPr="00AA131B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Metode-metode screening gizi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; </w:t>
            </w:r>
            <w:r w:rsidRPr="00AA131B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Assesment Gizi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; </w:t>
            </w:r>
            <w:r w:rsidRPr="00AA131B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Pengkodean Assesment Gizi </w:t>
            </w:r>
            <w:r w:rsidRPr="00AA131B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lastRenderedPageBreak/>
              <w:t>berdasarkan IDNT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 dengan kurang benar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1B" w:rsidRPr="00817FB2" w:rsidRDefault="00AA131B" w:rsidP="00AA131B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lastRenderedPageBreak/>
              <w:t>Tidak</w:t>
            </w: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 xml:space="preserve"> mampu 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menguraikan </w:t>
            </w: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>Pengertian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; </w:t>
            </w:r>
            <w:r w:rsidRPr="00AA131B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Metode-metode screening gizi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; </w:t>
            </w:r>
            <w:r w:rsidRPr="00AA131B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Assesment Gizi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; </w:t>
            </w:r>
            <w:r w:rsidRPr="00AA131B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Pengkodean Assesment Gizi </w:t>
            </w:r>
            <w:r w:rsidRPr="00AA131B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lastRenderedPageBreak/>
              <w:t>berdasarkan IDNT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1B" w:rsidRPr="00AA131B" w:rsidRDefault="00AA131B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5%</w:t>
            </w:r>
          </w:p>
        </w:tc>
      </w:tr>
      <w:tr w:rsidR="00AA131B" w:rsidTr="00885B4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1B" w:rsidRDefault="00AA131B" w:rsidP="00F13DE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1B" w:rsidRDefault="00AA131B" w:rsidP="00F13DE7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1B" w:rsidRDefault="00AA131B" w:rsidP="00F13DE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</w:rPr>
              <w:t>es tulisan (UTS)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1B" w:rsidRPr="00AA131B" w:rsidRDefault="00AA131B" w:rsidP="00AA131B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</w:rPr>
            </w:pP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 xml:space="preserve">Mahasiswa mampu 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menguraikan </w:t>
            </w: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>Pengertian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; </w:t>
            </w:r>
            <w:r w:rsidRPr="00AA131B">
              <w:rPr>
                <w:rFonts w:ascii="Calibri" w:hAnsi="Calibri" w:cs="Segoe UI"/>
                <w:noProof/>
                <w:szCs w:val="22"/>
                <w:lang w:val="id-ID"/>
              </w:rPr>
              <w:t>Metode penegakan diagnosis gizi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; </w:t>
            </w:r>
            <w:r w:rsidRPr="00AA131B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Pengkodean diagnosis gizi berdasarkan IDNT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; </w:t>
            </w:r>
            <w:r w:rsidRPr="00AA131B">
              <w:rPr>
                <w:rFonts w:ascii="Calibri" w:hAnsi="Calibri" w:cs="Segoe UI"/>
                <w:noProof/>
                <w:szCs w:val="22"/>
                <w:lang w:val="id-ID"/>
              </w:rPr>
              <w:t>Metode penentuan intervensi gizi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; </w:t>
            </w:r>
            <w:r w:rsidRPr="00AA131B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Pengkodean diagnosis gizi berdasarkan IDNT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 dengan lengkap dan benar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1B" w:rsidRPr="00817FB2" w:rsidRDefault="00AA131B" w:rsidP="00AA131B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</w:rPr>
            </w:pP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 xml:space="preserve">Mahasiswa mampu 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menguraikan </w:t>
            </w: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>Pengertian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; </w:t>
            </w:r>
            <w:r w:rsidRPr="00AA131B">
              <w:rPr>
                <w:rFonts w:ascii="Calibri" w:hAnsi="Calibri" w:cs="Segoe UI"/>
                <w:noProof/>
                <w:szCs w:val="22"/>
                <w:lang w:val="id-ID"/>
              </w:rPr>
              <w:t>Metode penegakan diagnosis gizi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; </w:t>
            </w:r>
            <w:r w:rsidRPr="00AA131B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Pengkodean diagnosis gizi berdasarkan IDNT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; </w:t>
            </w:r>
            <w:r w:rsidRPr="00AA131B">
              <w:rPr>
                <w:rFonts w:ascii="Calibri" w:hAnsi="Calibri" w:cs="Segoe UI"/>
                <w:noProof/>
                <w:szCs w:val="22"/>
                <w:lang w:val="id-ID"/>
              </w:rPr>
              <w:t>Metode penentuan intervensi gizi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; </w:t>
            </w:r>
            <w:r w:rsidRPr="00AA131B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Pengkodean diagnosis gizi berdasarkan IDNT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 dengan dan benar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1B" w:rsidRPr="00817FB2" w:rsidRDefault="00AA131B" w:rsidP="00AA131B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</w:rPr>
            </w:pP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 xml:space="preserve">Mahasiswa mampu 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menguraikan </w:t>
            </w: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>Pengertian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; </w:t>
            </w:r>
            <w:r w:rsidRPr="00AA131B">
              <w:rPr>
                <w:rFonts w:ascii="Calibri" w:hAnsi="Calibri" w:cs="Segoe UI"/>
                <w:noProof/>
                <w:szCs w:val="22"/>
                <w:lang w:val="id-ID"/>
              </w:rPr>
              <w:t>Metode penegakan diagnosis gizi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; </w:t>
            </w:r>
            <w:r w:rsidRPr="00AA131B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Pengkodean diagnosis gizi berdasarkan IDNT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; </w:t>
            </w:r>
            <w:r w:rsidRPr="00AA131B">
              <w:rPr>
                <w:rFonts w:ascii="Calibri" w:hAnsi="Calibri" w:cs="Segoe UI"/>
                <w:noProof/>
                <w:szCs w:val="22"/>
                <w:lang w:val="id-ID"/>
              </w:rPr>
              <w:t>Metode penentuan intervensi gizi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; </w:t>
            </w:r>
            <w:r w:rsidRPr="00AA131B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Pengkodean diagnosis gizi berdasarkan IDNT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 dengan cukup benar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1B" w:rsidRPr="00817FB2" w:rsidRDefault="00AA131B" w:rsidP="00DA125B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</w:rPr>
            </w:pP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 xml:space="preserve">Mahasiswa mampu 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menguraikan </w:t>
            </w: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>Pengertian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; </w:t>
            </w:r>
            <w:r w:rsidRPr="00AA131B">
              <w:rPr>
                <w:rFonts w:ascii="Calibri" w:hAnsi="Calibri" w:cs="Segoe UI"/>
                <w:noProof/>
                <w:szCs w:val="22"/>
                <w:lang w:val="id-ID"/>
              </w:rPr>
              <w:t>Metode penegakan diagnosis gizi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; </w:t>
            </w:r>
            <w:r w:rsidRPr="00AA131B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Pengkodean diagnosis gizi berdasarkan IDNT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; </w:t>
            </w:r>
            <w:r w:rsidRPr="00AA131B">
              <w:rPr>
                <w:rFonts w:ascii="Calibri" w:hAnsi="Calibri" w:cs="Segoe UI"/>
                <w:noProof/>
                <w:szCs w:val="22"/>
                <w:lang w:val="id-ID"/>
              </w:rPr>
              <w:t>Metode penentuan intervensi gizi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; </w:t>
            </w:r>
            <w:r w:rsidRPr="00AA131B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Pengkodean diagnosis gizi berdasarkan IDNT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 dengan </w:t>
            </w:r>
            <w:r w:rsidR="00DA125B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kurang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 benar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1B" w:rsidRPr="00817FB2" w:rsidRDefault="00DA125B" w:rsidP="00DA125B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Tidak</w:t>
            </w: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 xml:space="preserve"> mampu 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menguraikan </w:t>
            </w: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>Pengertian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; </w:t>
            </w:r>
            <w:r w:rsidRPr="00AA131B">
              <w:rPr>
                <w:rFonts w:ascii="Calibri" w:hAnsi="Calibri" w:cs="Segoe UI"/>
                <w:noProof/>
                <w:szCs w:val="22"/>
                <w:lang w:val="id-ID"/>
              </w:rPr>
              <w:t>Metode penegakan diagnosis gizi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; </w:t>
            </w:r>
            <w:r w:rsidRPr="00AA131B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Pengkodean diagnosis gizi berdasarkan IDNT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; </w:t>
            </w:r>
            <w:r w:rsidRPr="00AA131B">
              <w:rPr>
                <w:rFonts w:ascii="Calibri" w:hAnsi="Calibri" w:cs="Segoe UI"/>
                <w:noProof/>
                <w:szCs w:val="22"/>
                <w:lang w:val="id-ID"/>
              </w:rPr>
              <w:t>Metode penentuan intervensi gizi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; </w:t>
            </w:r>
            <w:r w:rsidRPr="00AA131B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Pengkodean diagnosis gizi berdasarkan IDNT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1B" w:rsidRPr="00DA125B" w:rsidRDefault="00DA125B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10 %</w:t>
            </w:r>
          </w:p>
        </w:tc>
      </w:tr>
      <w:tr w:rsidR="00DA125B" w:rsidTr="00885B4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5B" w:rsidRDefault="00DA125B" w:rsidP="00F13DE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5B" w:rsidRDefault="00DA125B" w:rsidP="00F13DE7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5B" w:rsidRDefault="00DA125B" w:rsidP="00F13DE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tu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lisa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(UTS)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5B" w:rsidRPr="0064171B" w:rsidRDefault="00DA125B" w:rsidP="00DA125B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</w:rPr>
            </w:pP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>Mahasiswa mampu men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gurai</w:t>
            </w: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>kan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 </w:t>
            </w:r>
            <w:r w:rsidRPr="00DA125B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Tujuan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; </w:t>
            </w:r>
            <w:r w:rsidRPr="00DA125B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Indikator pengendalian mutu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; </w:t>
            </w:r>
            <w:r w:rsidRPr="0064171B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Pencatatan &amp; pelaporan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 dengan lengkap dan benar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5B" w:rsidRDefault="00DA125B" w:rsidP="00DA125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>Mahasiswa mampu men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gurai</w:t>
            </w: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>kan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 </w:t>
            </w:r>
            <w:r w:rsidRPr="00DA125B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Tujuan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; </w:t>
            </w:r>
            <w:r w:rsidRPr="00DA125B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Indikator pengendalian mutu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; </w:t>
            </w:r>
            <w:r w:rsidRPr="0064171B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Pencatatan &amp; pelaporan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 dengan benar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5B" w:rsidRDefault="00DA125B" w:rsidP="00DA125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>Mahasiswa mampu men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gurai</w:t>
            </w: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>kan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 </w:t>
            </w:r>
            <w:r w:rsidRPr="00DA125B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Tujuan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; </w:t>
            </w:r>
            <w:r w:rsidRPr="00DA125B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Indikator pengendalian mutu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; </w:t>
            </w:r>
            <w:r w:rsidRPr="0064171B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Pencatatan &amp; pelaporan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 dengan cukup benar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5B" w:rsidRDefault="00DA125B" w:rsidP="00DA125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>Mahasiswa mampu men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gurai</w:t>
            </w: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>kan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 </w:t>
            </w:r>
            <w:r w:rsidRPr="00DA125B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Tujuan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; </w:t>
            </w:r>
            <w:r w:rsidRPr="00DA125B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Indikator pengendalian mutu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; </w:t>
            </w:r>
            <w:r w:rsidRPr="0064171B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Pencatatan &amp; pelaporan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 dengan kurang benar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5B" w:rsidRDefault="00DA125B" w:rsidP="00DA125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Tidak</w:t>
            </w: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 xml:space="preserve"> mampu men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gurai</w:t>
            </w: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>kan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 </w:t>
            </w:r>
            <w:r w:rsidRPr="00DA125B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Tujuan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; </w:t>
            </w:r>
            <w:r w:rsidRPr="00DA125B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Indikator pengendalian mutu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; </w:t>
            </w:r>
            <w:r w:rsidRPr="0064171B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Pencatatan &amp; pelaporan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5B" w:rsidRDefault="00DA125B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DA125B" w:rsidTr="00885B4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DA125B" w:rsidRDefault="00DA125B" w:rsidP="00F13D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-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DA125B" w:rsidRDefault="00DA125B" w:rsidP="00F13D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DA125B" w:rsidRDefault="00DA125B" w:rsidP="00F13D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DA125B" w:rsidRDefault="00DA125B" w:rsidP="00F13D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DA125B" w:rsidRDefault="00DA125B" w:rsidP="00F13D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DA125B" w:rsidRDefault="00DA125B" w:rsidP="00F13D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SKOR 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DA125B" w:rsidRDefault="00DA125B" w:rsidP="00F13D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DA125B" w:rsidRDefault="00DA125B" w:rsidP="00F13D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DA125B" w:rsidRDefault="00DA125B" w:rsidP="00F13D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DA125B" w:rsidRDefault="00DA125B" w:rsidP="00F13D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DA125B" w:rsidRDefault="00DA125B" w:rsidP="00F13D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DA125B" w:rsidRDefault="00DA125B" w:rsidP="00F13D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SKOR &lt; 45</w:t>
            </w:r>
          </w:p>
          <w:p w:rsidR="00DA125B" w:rsidRDefault="00DA125B" w:rsidP="00F13D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DA125B" w:rsidRDefault="00DA125B" w:rsidP="00F13D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DA125B" w:rsidTr="00885B4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5B" w:rsidRPr="00DA125B" w:rsidRDefault="00DA125B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9</w:t>
            </w:r>
          </w:p>
          <w:p w:rsidR="00DA125B" w:rsidRDefault="00DA125B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A125B" w:rsidRDefault="00DA125B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A125B" w:rsidRDefault="00DA125B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A125B" w:rsidRDefault="00DA125B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A125B" w:rsidRDefault="00DA125B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A125B" w:rsidRDefault="00DA125B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A125B" w:rsidRDefault="00DA125B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A125B" w:rsidRDefault="00DA125B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5B" w:rsidRDefault="00DA125B" w:rsidP="00F13DE7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5B" w:rsidRDefault="00DA125B" w:rsidP="00F13DE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5B" w:rsidRPr="00DA125B" w:rsidRDefault="00DA125B" w:rsidP="003F4915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>Mahasiswa mampu men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guraikan</w:t>
            </w:r>
          </w:p>
          <w:p w:rsidR="00DA125B" w:rsidRPr="004E01B6" w:rsidRDefault="00DA125B" w:rsidP="003F491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 w:rsidRPr="004E01B6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Jenis-jenis makanan rumah sakit berdasarkan konsistensi</w:t>
            </w:r>
          </w:p>
          <w:p w:rsidR="00DA125B" w:rsidRPr="004E01B6" w:rsidRDefault="00DA125B" w:rsidP="003F491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 w:rsidRPr="004E01B6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Diet makanan biasa</w:t>
            </w:r>
          </w:p>
          <w:p w:rsidR="00DA125B" w:rsidRPr="004E01B6" w:rsidRDefault="00DA125B" w:rsidP="003F491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 w:rsidRPr="004E01B6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Diet makanan lunak</w:t>
            </w:r>
          </w:p>
          <w:p w:rsidR="00DA125B" w:rsidRPr="004E01B6" w:rsidRDefault="00DA125B" w:rsidP="003F491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 w:rsidRPr="004E01B6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Diet makanan saring</w:t>
            </w:r>
          </w:p>
          <w:p w:rsidR="00DA125B" w:rsidRDefault="00DA125B" w:rsidP="003F491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 w:rsidRPr="004E01B6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Diet makanan cair</w:t>
            </w:r>
          </w:p>
          <w:p w:rsidR="00DA125B" w:rsidRPr="00DA125B" w:rsidRDefault="00DA125B" w:rsidP="00DA125B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dengan lengkap dan benar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5B" w:rsidRPr="00DA125B" w:rsidRDefault="00DA125B" w:rsidP="00DA125B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>Mahasiswa mampu men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guraikan</w:t>
            </w:r>
          </w:p>
          <w:p w:rsidR="00DA125B" w:rsidRPr="004E01B6" w:rsidRDefault="00DA125B" w:rsidP="00DA125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 w:rsidRPr="004E01B6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Jenis-jenis makanan rumah sakit berdasarkan konsistensi</w:t>
            </w:r>
          </w:p>
          <w:p w:rsidR="00DA125B" w:rsidRPr="004E01B6" w:rsidRDefault="00DA125B" w:rsidP="00DA125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 w:rsidRPr="004E01B6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Diet makanan biasa</w:t>
            </w:r>
          </w:p>
          <w:p w:rsidR="00DA125B" w:rsidRPr="004E01B6" w:rsidRDefault="00DA125B" w:rsidP="00DA125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 w:rsidRPr="004E01B6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Diet makanan lunak</w:t>
            </w:r>
          </w:p>
          <w:p w:rsidR="00DA125B" w:rsidRPr="004E01B6" w:rsidRDefault="00DA125B" w:rsidP="00DA125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 w:rsidRPr="004E01B6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Diet makanan saring</w:t>
            </w:r>
          </w:p>
          <w:p w:rsidR="00DA125B" w:rsidRDefault="00DA125B" w:rsidP="00DA125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 w:rsidRPr="004E01B6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Diet makanan cair</w:t>
            </w:r>
          </w:p>
          <w:p w:rsidR="00DA125B" w:rsidRPr="00817FB2" w:rsidRDefault="00DA125B" w:rsidP="00DA125B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dengan benar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5B" w:rsidRPr="00DA125B" w:rsidRDefault="00DA125B" w:rsidP="00DA125B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>Mahasiswa mampu men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guraikan</w:t>
            </w:r>
          </w:p>
          <w:p w:rsidR="00DA125B" w:rsidRPr="004E01B6" w:rsidRDefault="00DA125B" w:rsidP="00DA125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 w:rsidRPr="004E01B6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Jenis-jenis makanan rumah sakit berdasarkan konsistensi</w:t>
            </w:r>
          </w:p>
          <w:p w:rsidR="00DA125B" w:rsidRPr="004E01B6" w:rsidRDefault="00DA125B" w:rsidP="00DA125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 w:rsidRPr="004E01B6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Diet makanan biasa</w:t>
            </w:r>
          </w:p>
          <w:p w:rsidR="00DA125B" w:rsidRPr="004E01B6" w:rsidRDefault="00DA125B" w:rsidP="00DA125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 w:rsidRPr="004E01B6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Diet makanan lunak</w:t>
            </w:r>
          </w:p>
          <w:p w:rsidR="00DA125B" w:rsidRPr="004E01B6" w:rsidRDefault="00DA125B" w:rsidP="00DA125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 w:rsidRPr="004E01B6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Diet makanan saring</w:t>
            </w:r>
          </w:p>
          <w:p w:rsidR="00DA125B" w:rsidRDefault="00DA125B" w:rsidP="00DA125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 w:rsidRPr="004E01B6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Diet makanan cair</w:t>
            </w:r>
          </w:p>
          <w:p w:rsidR="00DA125B" w:rsidRPr="00817FB2" w:rsidRDefault="00DA125B" w:rsidP="00DA125B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dengan cukup benar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5B" w:rsidRPr="00DA125B" w:rsidRDefault="00DA125B" w:rsidP="00DA125B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>Mahasiswa mampu men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guraikan</w:t>
            </w:r>
          </w:p>
          <w:p w:rsidR="00DA125B" w:rsidRPr="004E01B6" w:rsidRDefault="00DA125B" w:rsidP="00DA125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 w:rsidRPr="004E01B6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Jenis-jenis makanan rumah sakit berdasarkan konsistensi</w:t>
            </w:r>
          </w:p>
          <w:p w:rsidR="00DA125B" w:rsidRPr="004E01B6" w:rsidRDefault="00DA125B" w:rsidP="00DA125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 w:rsidRPr="004E01B6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Diet makanan biasa</w:t>
            </w:r>
          </w:p>
          <w:p w:rsidR="00DA125B" w:rsidRPr="004E01B6" w:rsidRDefault="00DA125B" w:rsidP="00DA125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 w:rsidRPr="004E01B6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Diet makanan lunak</w:t>
            </w:r>
          </w:p>
          <w:p w:rsidR="00DA125B" w:rsidRPr="004E01B6" w:rsidRDefault="00DA125B" w:rsidP="00DA125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 w:rsidRPr="004E01B6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Diet makanan saring</w:t>
            </w:r>
          </w:p>
          <w:p w:rsidR="00DA125B" w:rsidRDefault="00DA125B" w:rsidP="00DA125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 w:rsidRPr="004E01B6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Diet makanan cair</w:t>
            </w:r>
          </w:p>
          <w:p w:rsidR="00DA125B" w:rsidRPr="00817FB2" w:rsidRDefault="00DA125B" w:rsidP="00DA125B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dengan kurang benar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5B" w:rsidRPr="00DA125B" w:rsidRDefault="00DA125B" w:rsidP="00DA125B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Tidak</w:t>
            </w: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 xml:space="preserve"> mampu men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guraikan</w:t>
            </w:r>
          </w:p>
          <w:p w:rsidR="00DA125B" w:rsidRPr="004E01B6" w:rsidRDefault="00DA125B" w:rsidP="00DA125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 w:rsidRPr="004E01B6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Jenis-jenis makanan rumah sakit berdasarkan konsistensi</w:t>
            </w:r>
          </w:p>
          <w:p w:rsidR="00DA125B" w:rsidRPr="004E01B6" w:rsidRDefault="00DA125B" w:rsidP="00DA125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 w:rsidRPr="004E01B6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Diet makanan biasa</w:t>
            </w:r>
          </w:p>
          <w:p w:rsidR="00DA125B" w:rsidRPr="004E01B6" w:rsidRDefault="00DA125B" w:rsidP="00DA125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 w:rsidRPr="004E01B6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Diet makanan lunak</w:t>
            </w:r>
          </w:p>
          <w:p w:rsidR="00DA125B" w:rsidRPr="004E01B6" w:rsidRDefault="00DA125B" w:rsidP="00DA125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 w:rsidRPr="004E01B6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Diet makanan saring</w:t>
            </w:r>
          </w:p>
          <w:p w:rsidR="00DA125B" w:rsidRDefault="00DA125B" w:rsidP="00DA125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 w:rsidRPr="004E01B6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Diet makanan cair</w:t>
            </w:r>
          </w:p>
          <w:p w:rsidR="00DA125B" w:rsidRPr="00817FB2" w:rsidRDefault="00DA125B" w:rsidP="00DA125B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dengan benar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5B" w:rsidRDefault="00DA125B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  <w:r w:rsidR="003F4915">
              <w:rPr>
                <w:rFonts w:ascii="Segoe UI" w:hAnsi="Segoe UI" w:cs="Segoe UI"/>
                <w:sz w:val="22"/>
                <w:szCs w:val="22"/>
                <w:lang w:val="id-ID"/>
              </w:rPr>
              <w:t>%</w:t>
            </w:r>
          </w:p>
        </w:tc>
      </w:tr>
      <w:tr w:rsidR="00DA125B" w:rsidTr="00885B4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5B" w:rsidRPr="00DA125B" w:rsidRDefault="00DA125B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</w:p>
          <w:p w:rsidR="00DA125B" w:rsidRDefault="00DA125B" w:rsidP="00F13DE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A125B" w:rsidRDefault="00DA125B" w:rsidP="00F13DE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A125B" w:rsidRDefault="00DA125B" w:rsidP="00F13DE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A125B" w:rsidRDefault="00DA125B" w:rsidP="00F13DE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A125B" w:rsidRDefault="00DA125B" w:rsidP="00F13DE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A125B" w:rsidRDefault="00DA125B" w:rsidP="00F13DE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A125B" w:rsidRDefault="00DA125B" w:rsidP="00F13DE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A125B" w:rsidRDefault="00DA125B" w:rsidP="00F13DE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A125B" w:rsidRDefault="00DA125B" w:rsidP="00F13DE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A125B" w:rsidRDefault="00DA125B" w:rsidP="00F13DE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5B" w:rsidRDefault="00DA125B" w:rsidP="00F13DE7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5B" w:rsidRDefault="00DA125B" w:rsidP="00F13DE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Tes lisan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5B" w:rsidRPr="00DA125B" w:rsidRDefault="00DA125B" w:rsidP="003F4915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>Mahasiswa mampu men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guraikan</w:t>
            </w:r>
          </w:p>
          <w:p w:rsidR="00DA125B" w:rsidRPr="005C330F" w:rsidRDefault="00DA125B" w:rsidP="003F491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Dasar pemberian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terapi diet enteral dan parenteral</w:t>
            </w:r>
          </w:p>
          <w:p w:rsidR="00DA125B" w:rsidRPr="00774EB4" w:rsidRDefault="00DA125B" w:rsidP="00DA125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Teknik pemberian diet enteral dan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5B" w:rsidRPr="00DA125B" w:rsidRDefault="00DA125B" w:rsidP="00DA125B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>Mahasiswa mampu men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guraikan</w:t>
            </w:r>
          </w:p>
          <w:p w:rsidR="00DA125B" w:rsidRPr="005C330F" w:rsidRDefault="00DA125B" w:rsidP="00DA125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Dasar pemberian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terapi diet enteral dan parenteral</w:t>
            </w:r>
          </w:p>
          <w:p w:rsidR="00DA125B" w:rsidRPr="005C330F" w:rsidRDefault="00DA125B" w:rsidP="00DA125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Teknik pemberian diet enteral dan parenteral</w:t>
            </w:r>
          </w:p>
          <w:p w:rsidR="00DA125B" w:rsidRPr="00774EB4" w:rsidRDefault="00DA125B" w:rsidP="00DA125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Tipe formula enteral dan parenteral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5B" w:rsidRPr="00DA125B" w:rsidRDefault="00DA125B" w:rsidP="00DA125B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>Mahasiswa mampu men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guraikan</w:t>
            </w:r>
          </w:p>
          <w:p w:rsidR="00DA125B" w:rsidRPr="005C330F" w:rsidRDefault="00DA125B" w:rsidP="00DA125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Dasar pemberian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terapi diet enteral dan parenteral</w:t>
            </w:r>
          </w:p>
          <w:p w:rsidR="00DA125B" w:rsidRPr="00774EB4" w:rsidRDefault="00DA125B" w:rsidP="00DA125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Teknik pemberian diet enteral dan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5B" w:rsidRPr="00DA125B" w:rsidRDefault="00DA125B" w:rsidP="00DA125B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>Mahasiswa mampu men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guraikan</w:t>
            </w:r>
          </w:p>
          <w:p w:rsidR="00DA125B" w:rsidRPr="005C330F" w:rsidRDefault="00DA125B" w:rsidP="00DA125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Dasar pemberian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terapi diet enteral dan parenteral</w:t>
            </w:r>
          </w:p>
          <w:p w:rsidR="00DA125B" w:rsidRPr="005C330F" w:rsidRDefault="00DA125B" w:rsidP="00DA125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Teknik pemberian diet enteral dan parenteral</w:t>
            </w:r>
          </w:p>
          <w:p w:rsidR="00DA125B" w:rsidRPr="00774EB4" w:rsidRDefault="00DA125B" w:rsidP="00DA125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Tipe formula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5B" w:rsidRPr="00DA125B" w:rsidRDefault="00DA125B" w:rsidP="00DA125B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Tidak mampu </w:t>
            </w: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>men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guraikan</w:t>
            </w:r>
          </w:p>
          <w:p w:rsidR="00DA125B" w:rsidRPr="005C330F" w:rsidRDefault="00DA125B" w:rsidP="00DA125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Dasar pemberian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terapi diet enteral dan parenteral</w:t>
            </w:r>
          </w:p>
          <w:p w:rsidR="00DA125B" w:rsidRPr="00774EB4" w:rsidRDefault="00DA125B" w:rsidP="00774EB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Teknik pemberian diet enteral dan parenteral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5B" w:rsidRPr="00DA125B" w:rsidRDefault="00DA125B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  <w:r w:rsidR="003F4915">
              <w:rPr>
                <w:rFonts w:ascii="Segoe UI" w:hAnsi="Segoe UI" w:cs="Segoe UI"/>
                <w:sz w:val="22"/>
                <w:szCs w:val="22"/>
                <w:lang w:val="id-ID"/>
              </w:rPr>
              <w:t>%</w:t>
            </w:r>
          </w:p>
        </w:tc>
      </w:tr>
      <w:tr w:rsidR="003F4915" w:rsidTr="003F491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3F4915" w:rsidRDefault="003F4915" w:rsidP="003F491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-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3F4915" w:rsidRDefault="003F4915" w:rsidP="003F491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3F4915" w:rsidRDefault="003F4915" w:rsidP="003F491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3F4915" w:rsidRDefault="003F4915" w:rsidP="003F491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3F4915" w:rsidRDefault="003F4915" w:rsidP="003F491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3F4915" w:rsidRDefault="003F4915" w:rsidP="003F491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SKOR 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3F4915" w:rsidRDefault="003F4915" w:rsidP="003F491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3F4915" w:rsidRDefault="003F4915" w:rsidP="003F491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3F4915" w:rsidRDefault="003F4915" w:rsidP="003F491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3F4915" w:rsidRDefault="003F4915" w:rsidP="003F491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3F4915" w:rsidRDefault="003F4915" w:rsidP="003F491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3F4915" w:rsidRDefault="003F4915" w:rsidP="003F491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SKOR &lt; 45</w:t>
            </w:r>
          </w:p>
          <w:p w:rsidR="003F4915" w:rsidRDefault="003F4915" w:rsidP="003F491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3F4915" w:rsidRDefault="003F4915" w:rsidP="003F491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3F4915" w:rsidTr="00885B4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5" w:rsidRDefault="003F4915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5" w:rsidRDefault="003F4915" w:rsidP="00F13DE7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5" w:rsidRDefault="003F4915" w:rsidP="00F13DE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B4" w:rsidRPr="005C330F" w:rsidRDefault="00774EB4" w:rsidP="00774EB4">
            <w:pPr>
              <w:pStyle w:val="ListParagraph"/>
              <w:autoSpaceDE w:val="0"/>
              <w:autoSpaceDN w:val="0"/>
              <w:adjustRightInd w:val="0"/>
              <w:ind w:left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parenteral</w:t>
            </w:r>
          </w:p>
          <w:p w:rsidR="00774EB4" w:rsidRPr="00DA125B" w:rsidRDefault="00774EB4" w:rsidP="00774EB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Tipe formula enteral dan parenteral</w:t>
            </w:r>
          </w:p>
          <w:p w:rsidR="003F4915" w:rsidRPr="00817FB2" w:rsidRDefault="00774EB4" w:rsidP="00774EB4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dengan lengkap dan benar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5" w:rsidRPr="00817FB2" w:rsidRDefault="00774EB4" w:rsidP="00DA125B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dengan benar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B4" w:rsidRPr="005C330F" w:rsidRDefault="00774EB4" w:rsidP="00774EB4">
            <w:pPr>
              <w:pStyle w:val="ListParagraph"/>
              <w:autoSpaceDE w:val="0"/>
              <w:autoSpaceDN w:val="0"/>
              <w:adjustRightInd w:val="0"/>
              <w:ind w:left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parenteral</w:t>
            </w:r>
          </w:p>
          <w:p w:rsidR="00774EB4" w:rsidRPr="00DA125B" w:rsidRDefault="00774EB4" w:rsidP="00774EB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Tipe formula enteral dan parenteral</w:t>
            </w:r>
          </w:p>
          <w:p w:rsidR="003F4915" w:rsidRPr="00817FB2" w:rsidRDefault="00774EB4" w:rsidP="00774EB4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dengan cukup benar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B4" w:rsidRPr="00DA125B" w:rsidRDefault="00774EB4" w:rsidP="00774EB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enteral dan parenteral</w:t>
            </w:r>
          </w:p>
          <w:p w:rsidR="003F4915" w:rsidRPr="00817FB2" w:rsidRDefault="00774EB4" w:rsidP="00774EB4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dengan  kurang benar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5" w:rsidRPr="00774EB4" w:rsidRDefault="00774EB4" w:rsidP="00774EB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77" w:hanging="142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 w:rsidRPr="00774EB4">
              <w:rPr>
                <w:rFonts w:ascii="Segoe UI" w:hAnsi="Segoe UI" w:cs="Segoe UI"/>
                <w:sz w:val="22"/>
                <w:szCs w:val="22"/>
                <w:lang w:val="id-ID"/>
              </w:rPr>
              <w:t>Tipe formula enteral dan parenteral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5" w:rsidRDefault="003F4915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3F4915" w:rsidTr="00885B4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5" w:rsidRPr="00DA125B" w:rsidRDefault="003F4915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  <w:p w:rsidR="003F4915" w:rsidRDefault="003F4915" w:rsidP="00F13DE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F4915" w:rsidRDefault="003F4915" w:rsidP="00F13DE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F4915" w:rsidRDefault="003F4915" w:rsidP="00F13DE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F4915" w:rsidRDefault="003F4915" w:rsidP="00F13DE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F4915" w:rsidRDefault="003F4915" w:rsidP="00F13DE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F4915" w:rsidRDefault="003F4915" w:rsidP="00F13DE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F4915" w:rsidRDefault="003F4915" w:rsidP="00F13DE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F4915" w:rsidRDefault="003F4915" w:rsidP="00F13DE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5" w:rsidRDefault="003F4915" w:rsidP="00F13DE7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5" w:rsidRDefault="003F4915" w:rsidP="00F13DE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tu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lisan</w:t>
            </w:r>
          </w:p>
          <w:p w:rsidR="003F4915" w:rsidRPr="003F4915" w:rsidRDefault="003F4915" w:rsidP="00F13DE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(UAS)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5" w:rsidRPr="003F4915" w:rsidRDefault="003F4915" w:rsidP="003F4915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>Mahasiswa mampu men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guraikan k</w:t>
            </w:r>
            <w:r w:rsidRPr="00494577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omponen yang mempengaruhi kebutuhan energi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; </w:t>
            </w:r>
            <w:r w:rsidRPr="003F4915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Metode untuk menentukan kebutuhan energi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; </w:t>
            </w:r>
            <w:r w:rsidRPr="003F4915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Cara perhitungan kebutuhan energi menggunakan beberapa prediction equation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; </w:t>
            </w:r>
            <w:r w:rsidRPr="003F4915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Cara Perhitungan kebutuhan zat gizi makro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 dengan lengkap dan benar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5" w:rsidRPr="00817FB2" w:rsidRDefault="003F4915" w:rsidP="003F4915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</w:rPr>
            </w:pP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>Mahasiswa mampu men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guraikan k</w:t>
            </w:r>
            <w:r w:rsidRPr="00494577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omponen yang mempengaruhi kebutuhan energi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; </w:t>
            </w:r>
            <w:r w:rsidRPr="003F4915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Metode untuk menentukan kebutuhan energi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; </w:t>
            </w:r>
            <w:r w:rsidRPr="003F4915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Cara perhitungan kebutuhan energi menggunakan beberapa prediction equation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; </w:t>
            </w:r>
            <w:r w:rsidRPr="003F4915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Cara Perhitungan kebutuhan zat gizi makro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 dengan benar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5" w:rsidRPr="00817FB2" w:rsidRDefault="003F4915" w:rsidP="00F13DE7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</w:rPr>
            </w:pP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>Mahasiswa mampu men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guraikan k</w:t>
            </w:r>
            <w:r w:rsidRPr="00494577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omponen yang mempengaruhi kebutuhan energi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; </w:t>
            </w:r>
            <w:r w:rsidRPr="003F4915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Metode untuk menentukan kebutuhan energi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; </w:t>
            </w:r>
            <w:r w:rsidRPr="003F4915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Cara perhitungan kebutuhan energi menggunakan beberapa prediction equation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; </w:t>
            </w:r>
            <w:r w:rsidRPr="003F4915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Cara Perhitungan kebutuhan zat gizi makro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 dengan cukup benar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5" w:rsidRPr="00817FB2" w:rsidRDefault="003F4915" w:rsidP="00F13DE7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</w:rPr>
            </w:pP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>Mahasiswa mampu men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guraikan k</w:t>
            </w:r>
            <w:r w:rsidRPr="00494577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omponen yang mempengaruhi kebutuhan energi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; </w:t>
            </w:r>
            <w:r w:rsidRPr="003F4915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Metode untuk menentukan kebutuhan energi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; </w:t>
            </w:r>
            <w:r w:rsidRPr="003F4915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Cara perhitungan kebutuhan energi menggunakan beberapa prediction equation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; </w:t>
            </w:r>
            <w:r w:rsidRPr="003F4915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Cara Perhitungan kebutuhan zat gizi makro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 dengan kurang benar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5" w:rsidRPr="00817FB2" w:rsidRDefault="003F4915" w:rsidP="003F4915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Tidak</w:t>
            </w: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 xml:space="preserve"> mampu men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guraikan k</w:t>
            </w:r>
            <w:r w:rsidRPr="00494577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omponen yang mempengaruhi kebutuhan energi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; </w:t>
            </w:r>
            <w:r w:rsidRPr="003F4915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Metode untuk menentukan kebutuhan energi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; </w:t>
            </w:r>
            <w:r w:rsidRPr="003F4915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Cara perhitungan kebutuhan energi menggunakan beberapa prediction equation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; </w:t>
            </w:r>
            <w:r w:rsidRPr="003F4915"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Cara Perhitungan kebutuhan zat gizi makro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5" w:rsidRPr="003F4915" w:rsidRDefault="003F4915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5%</w:t>
            </w:r>
          </w:p>
        </w:tc>
      </w:tr>
      <w:tr w:rsidR="003F4915" w:rsidTr="00885B4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5" w:rsidRPr="00DA125B" w:rsidRDefault="003F4915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5" w:rsidRDefault="003F4915" w:rsidP="00F13DE7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5" w:rsidRDefault="003F4915" w:rsidP="00F13DE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Tu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lisan</w:t>
            </w:r>
          </w:p>
          <w:p w:rsidR="003F4915" w:rsidRDefault="003F4915" w:rsidP="00F13DE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(UAS)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5" w:rsidRDefault="003F4915" w:rsidP="003F4915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>Mahasi</w:t>
            </w:r>
            <w:r>
              <w:rPr>
                <w:rFonts w:ascii="Calibri" w:eastAsia="Calibri" w:hAnsi="Calibri" w:cs="Arial Narrow"/>
                <w:color w:val="000000"/>
                <w:szCs w:val="20"/>
              </w:rPr>
              <w:t>swa mamp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u menguraikan</w:t>
            </w:r>
          </w:p>
          <w:p w:rsidR="003F4915" w:rsidRPr="00A25612" w:rsidRDefault="003F4915" w:rsidP="003F491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Dasar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5" w:rsidRDefault="003F4915" w:rsidP="003F4915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>Mahasi</w:t>
            </w:r>
            <w:r>
              <w:rPr>
                <w:rFonts w:ascii="Calibri" w:eastAsia="Calibri" w:hAnsi="Calibri" w:cs="Arial Narrow"/>
                <w:color w:val="000000"/>
                <w:szCs w:val="20"/>
              </w:rPr>
              <w:t>swa mamp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u menguraikan</w:t>
            </w:r>
          </w:p>
          <w:p w:rsidR="003F4915" w:rsidRPr="00A25612" w:rsidRDefault="003F4915" w:rsidP="003F491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Dasar penyusunan menu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5" w:rsidRDefault="003F4915" w:rsidP="003F4915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>Mahasi</w:t>
            </w:r>
            <w:r>
              <w:rPr>
                <w:rFonts w:ascii="Calibri" w:eastAsia="Calibri" w:hAnsi="Calibri" w:cs="Arial Narrow"/>
                <w:color w:val="000000"/>
                <w:szCs w:val="20"/>
              </w:rPr>
              <w:t>swa mamp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u menguraikan</w:t>
            </w:r>
          </w:p>
          <w:p w:rsidR="003F4915" w:rsidRPr="00A25612" w:rsidRDefault="003F4915" w:rsidP="003F491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Dasar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5" w:rsidRDefault="003F4915" w:rsidP="003F4915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>Mahasi</w:t>
            </w:r>
            <w:r>
              <w:rPr>
                <w:rFonts w:ascii="Calibri" w:eastAsia="Calibri" w:hAnsi="Calibri" w:cs="Arial Narrow"/>
                <w:color w:val="000000"/>
                <w:szCs w:val="20"/>
              </w:rPr>
              <w:t>swa mamp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u menguraikan</w:t>
            </w:r>
          </w:p>
          <w:p w:rsidR="003F4915" w:rsidRPr="00A25612" w:rsidRDefault="003F4915" w:rsidP="003F491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Dasar penyusunan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5" w:rsidRDefault="003F4915" w:rsidP="003F4915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Tidak</w:t>
            </w:r>
            <w:r>
              <w:rPr>
                <w:rFonts w:ascii="Calibri" w:eastAsia="Calibri" w:hAnsi="Calibri" w:cs="Arial Narrow"/>
                <w:color w:val="000000"/>
                <w:szCs w:val="20"/>
              </w:rPr>
              <w:t xml:space="preserve"> mamp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u menguraikan</w:t>
            </w:r>
          </w:p>
          <w:p w:rsidR="003F4915" w:rsidRPr="00A25612" w:rsidRDefault="003F4915" w:rsidP="00A2561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Dasar penyusunan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5" w:rsidRPr="003F4915" w:rsidRDefault="003F4915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10%</w:t>
            </w:r>
          </w:p>
        </w:tc>
      </w:tr>
      <w:tr w:rsidR="00A25612" w:rsidTr="00EA7D7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A25612" w:rsidRDefault="00A25612" w:rsidP="00EA7D7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-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A25612" w:rsidRDefault="00A25612" w:rsidP="00EA7D7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A25612" w:rsidRDefault="00A25612" w:rsidP="00EA7D7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A25612" w:rsidRDefault="00A25612" w:rsidP="00EA7D7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A25612" w:rsidRDefault="00A25612" w:rsidP="00EA7D7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A25612" w:rsidRDefault="00A25612" w:rsidP="00EA7D7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SKOR 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A25612" w:rsidRDefault="00A25612" w:rsidP="00EA7D7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A25612" w:rsidRDefault="00A25612" w:rsidP="00EA7D7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A25612" w:rsidRDefault="00A25612" w:rsidP="00EA7D7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A25612" w:rsidRDefault="00A25612" w:rsidP="00EA7D7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A25612" w:rsidRDefault="00A25612" w:rsidP="00EA7D7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A25612" w:rsidRDefault="00A25612" w:rsidP="00EA7D7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SKOR &lt; 45</w:t>
            </w:r>
          </w:p>
          <w:p w:rsidR="00A25612" w:rsidRDefault="00A25612" w:rsidP="00EA7D7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A25612" w:rsidRDefault="00A25612" w:rsidP="00EA7D7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A25612" w:rsidTr="00885B4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12" w:rsidRDefault="00A25612" w:rsidP="00F13DE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12" w:rsidRDefault="00A25612" w:rsidP="00F13DE7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12" w:rsidRDefault="00A25612" w:rsidP="00F13DE7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12" w:rsidRPr="004A74E0" w:rsidRDefault="00A25612" w:rsidP="00A25612">
            <w:pPr>
              <w:pStyle w:val="ListParagraph"/>
              <w:autoSpaceDE w:val="0"/>
              <w:autoSpaceDN w:val="0"/>
              <w:adjustRightInd w:val="0"/>
              <w:ind w:left="284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penyusunan menu</w:t>
            </w:r>
          </w:p>
          <w:p w:rsidR="00A25612" w:rsidRPr="004A74E0" w:rsidRDefault="00A25612" w:rsidP="00A2561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Menyusun menu seimbang sesuai kebutuhan masing-masing invidu</w:t>
            </w:r>
          </w:p>
          <w:p w:rsidR="00A25612" w:rsidRPr="003F4915" w:rsidRDefault="00A25612" w:rsidP="00A2561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Menjelaskan cara perhitungan kandungan gizi bahan makanan menggunakan TKPI</w:t>
            </w:r>
          </w:p>
          <w:p w:rsidR="00A25612" w:rsidRPr="00817FB2" w:rsidRDefault="00A25612" w:rsidP="00A25612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dengan lengkap dan benar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12" w:rsidRPr="004A74E0" w:rsidRDefault="00A25612" w:rsidP="00A2561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Menyusun menu seimbang sesuai kebutuhan masing-masing invidu</w:t>
            </w:r>
          </w:p>
          <w:p w:rsidR="00A25612" w:rsidRPr="003F4915" w:rsidRDefault="00A25612" w:rsidP="00A2561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Menjelaskan cara perhitungan kandungan gizi bahan makanan menggunakan TKPI</w:t>
            </w:r>
          </w:p>
          <w:p w:rsidR="00A25612" w:rsidRPr="00817FB2" w:rsidRDefault="00A25612" w:rsidP="00A25612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dengan benar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12" w:rsidRPr="004A74E0" w:rsidRDefault="00A25612" w:rsidP="00A2561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penyusunan menu</w:t>
            </w:r>
          </w:p>
          <w:p w:rsidR="00A25612" w:rsidRPr="004A74E0" w:rsidRDefault="00A25612" w:rsidP="00A2561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Menyusun menu seimbang sesuai kebutuhan masing-masing invidu</w:t>
            </w:r>
          </w:p>
          <w:p w:rsidR="00A25612" w:rsidRPr="003F4915" w:rsidRDefault="00A25612" w:rsidP="00A2561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Menjelaskan cara perhitungan kandungan gizi bahan makanan menggunakan TKPI</w:t>
            </w:r>
          </w:p>
          <w:p w:rsidR="00A25612" w:rsidRPr="00817FB2" w:rsidRDefault="00A25612" w:rsidP="00A25612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dengan cukup benar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12" w:rsidRPr="004A74E0" w:rsidRDefault="00A25612" w:rsidP="00A2561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menu</w:t>
            </w:r>
          </w:p>
          <w:p w:rsidR="00A25612" w:rsidRPr="004A74E0" w:rsidRDefault="00A25612" w:rsidP="00A2561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Menyusun menu seimbang sesuai kebutuhan masing-masing invidu</w:t>
            </w:r>
          </w:p>
          <w:p w:rsidR="00A25612" w:rsidRPr="003F4915" w:rsidRDefault="00A25612" w:rsidP="00A2561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Menjelaskan cara perhitungan kandungan gizi bahan makanan menggunakan TKPI</w:t>
            </w:r>
          </w:p>
          <w:p w:rsidR="00A25612" w:rsidRPr="00817FB2" w:rsidRDefault="00A25612" w:rsidP="00A25612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dengan kurang benar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12" w:rsidRPr="004A74E0" w:rsidRDefault="00A25612" w:rsidP="00A2561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menu</w:t>
            </w:r>
          </w:p>
          <w:p w:rsidR="00A25612" w:rsidRPr="004A74E0" w:rsidRDefault="00A25612" w:rsidP="00A2561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Menyusun menu seimbang sesuai kebutuhan masing-masing invidu</w:t>
            </w:r>
          </w:p>
          <w:p w:rsidR="00A25612" w:rsidRDefault="00A25612" w:rsidP="00A25612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Menjelaskan cara perhitungan kandungan gizi bahan makanan menggunakan TKPI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12" w:rsidRDefault="00A25612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3F4915" w:rsidTr="00885B4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5" w:rsidRPr="00DA125B" w:rsidRDefault="003F4915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3F4915" w:rsidRDefault="003F4915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F4915" w:rsidRDefault="003F4915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F4915" w:rsidRDefault="003F4915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F4915" w:rsidRDefault="003F4915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F4915" w:rsidRDefault="003F4915" w:rsidP="00F13DE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F4915" w:rsidRDefault="003F4915" w:rsidP="00F13DE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F4915" w:rsidRDefault="003F4915" w:rsidP="00F13DE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F4915" w:rsidRDefault="003F4915" w:rsidP="00F13DE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F4915" w:rsidRDefault="003F4915" w:rsidP="00F13DE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F4915" w:rsidRDefault="003F4915" w:rsidP="00F13DE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F4915" w:rsidRDefault="003F4915" w:rsidP="00F13DE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5" w:rsidRDefault="003F4915" w:rsidP="00F13DE7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5" w:rsidRDefault="003F4915" w:rsidP="00F13DE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tu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lisan</w:t>
            </w:r>
          </w:p>
          <w:p w:rsidR="003F4915" w:rsidRPr="003F4915" w:rsidRDefault="003F4915" w:rsidP="00F13DE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(UAS)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5" w:rsidRPr="00B3420B" w:rsidRDefault="003F4915" w:rsidP="003F4915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Mahasiswa mampu menguraikan</w:t>
            </w:r>
          </w:p>
          <w:p w:rsidR="003F4915" w:rsidRPr="00B3420B" w:rsidRDefault="003F4915" w:rsidP="003F491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Gambaran umum, tujuan diet dan syarat diet untuk pemeriksaan toleransi glukosa</w:t>
            </w:r>
          </w:p>
          <w:p w:rsidR="003F4915" w:rsidRPr="00A25612" w:rsidRDefault="003F4915" w:rsidP="003F491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Gambaran umum, tujuan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5" w:rsidRPr="00B3420B" w:rsidRDefault="003F4915" w:rsidP="003F4915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Mahasiswa mampu menguraikan</w:t>
            </w:r>
          </w:p>
          <w:p w:rsidR="003F4915" w:rsidRPr="00B3420B" w:rsidRDefault="003F4915" w:rsidP="003F491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Gambaran umum, tujuan diet dan syarat diet untuk pemeriksaan toleransi glukosa</w:t>
            </w:r>
          </w:p>
          <w:p w:rsidR="003F4915" w:rsidRPr="00A25612" w:rsidRDefault="003F4915" w:rsidP="003F491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Gambaran umum, tujuan diet dan syarat diet untuk pemeriksaan keseimbangan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5" w:rsidRPr="00B3420B" w:rsidRDefault="003F4915" w:rsidP="003F4915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Mahasiswa mampu menguraikan</w:t>
            </w:r>
          </w:p>
          <w:p w:rsidR="003F4915" w:rsidRPr="00B3420B" w:rsidRDefault="003F4915" w:rsidP="003F491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Gambaran umum, tujuan diet dan syarat diet untuk pemeriksaan toleransi glukosa</w:t>
            </w:r>
          </w:p>
          <w:p w:rsidR="003F4915" w:rsidRPr="00A25612" w:rsidRDefault="003F4915" w:rsidP="003F491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Gambaran umum, tujuan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5" w:rsidRPr="00B3420B" w:rsidRDefault="003F4915" w:rsidP="003F4915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Mahasiswa mampu menguraikan</w:t>
            </w:r>
          </w:p>
          <w:p w:rsidR="003F4915" w:rsidRPr="00B3420B" w:rsidRDefault="003F4915" w:rsidP="003F491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Gambaran umum, tujuan diet dan syarat diet untuk pemeriksaan toleransi glukosa</w:t>
            </w:r>
          </w:p>
          <w:p w:rsidR="003F4915" w:rsidRPr="00A25612" w:rsidRDefault="003F4915" w:rsidP="003F491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Gambaran umum, tujuan diet dan syarat diet untuk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5" w:rsidRPr="00B3420B" w:rsidRDefault="003F4915" w:rsidP="003F4915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Tidak mampu menguraikan</w:t>
            </w:r>
          </w:p>
          <w:p w:rsidR="003F4915" w:rsidRPr="00B3420B" w:rsidRDefault="003F4915" w:rsidP="003F491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Gambaran umum, tujuan diet dan syarat diet untuk pemeriksaan toleransi glukosa</w:t>
            </w:r>
          </w:p>
          <w:p w:rsidR="003F4915" w:rsidRPr="00A25612" w:rsidRDefault="003F4915" w:rsidP="00A2561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 xml:space="preserve">Gambaran umum, tujuan diet dan syarat diet untuk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5" w:rsidRPr="003F4915" w:rsidRDefault="003F4915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5%</w:t>
            </w:r>
          </w:p>
        </w:tc>
      </w:tr>
      <w:tr w:rsidR="00A25612" w:rsidTr="00EA7D7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A25612" w:rsidRDefault="00A25612" w:rsidP="00EA7D7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-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A25612" w:rsidRDefault="00A25612" w:rsidP="00EA7D7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A25612" w:rsidRDefault="00A25612" w:rsidP="00EA7D7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A25612" w:rsidRDefault="00A25612" w:rsidP="00EA7D7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A25612" w:rsidRDefault="00A25612" w:rsidP="00EA7D7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A25612" w:rsidRDefault="00A25612" w:rsidP="00EA7D7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SKOR 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A25612" w:rsidRDefault="00A25612" w:rsidP="00EA7D7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A25612" w:rsidRDefault="00A25612" w:rsidP="00EA7D7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A25612" w:rsidRDefault="00A25612" w:rsidP="00EA7D7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A25612" w:rsidRDefault="00A25612" w:rsidP="00EA7D7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A25612" w:rsidRDefault="00A25612" w:rsidP="00EA7D7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A25612" w:rsidRDefault="00A25612" w:rsidP="00EA7D7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SKOR &lt; 45</w:t>
            </w:r>
          </w:p>
          <w:p w:rsidR="00A25612" w:rsidRDefault="00A25612" w:rsidP="00EA7D7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A25612" w:rsidRDefault="00A25612" w:rsidP="00EA7D7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A25612" w:rsidTr="00885B4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12" w:rsidRDefault="00A25612" w:rsidP="00F13DE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12" w:rsidRDefault="00A25612" w:rsidP="00F13DE7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12" w:rsidRDefault="00A25612" w:rsidP="00F13DE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12" w:rsidRPr="00B3420B" w:rsidRDefault="00A25612" w:rsidP="00A2561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diet dan syarat diet untuk pemeriksaan keseimbangan lemak</w:t>
            </w:r>
          </w:p>
          <w:p w:rsidR="00A25612" w:rsidRPr="003F4915" w:rsidRDefault="00A25612" w:rsidP="00A2561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Gambaran umum, tujuan diet dan syarat diet untuk pemeriksaan kolonoskopi</w:t>
            </w:r>
          </w:p>
          <w:p w:rsidR="00A25612" w:rsidRDefault="00A25612" w:rsidP="00A25612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dengan lengkap dan benar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12" w:rsidRPr="00B3420B" w:rsidRDefault="00A25612" w:rsidP="00A2561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lemak</w:t>
            </w:r>
          </w:p>
          <w:p w:rsidR="00A25612" w:rsidRPr="003F4915" w:rsidRDefault="00A25612" w:rsidP="00A2561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Gambaran umum, tujuan diet dan syarat diet untuk pemeriksaan kolonoskopi</w:t>
            </w:r>
          </w:p>
          <w:p w:rsidR="00A25612" w:rsidRDefault="00A25612" w:rsidP="00A25612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dengan benar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12" w:rsidRPr="00B3420B" w:rsidRDefault="00A25612" w:rsidP="00A2561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diet dan syarat diet untuk pemeriksaan keseimbangan lemak</w:t>
            </w:r>
          </w:p>
          <w:p w:rsidR="00A25612" w:rsidRPr="003F4915" w:rsidRDefault="00A25612" w:rsidP="00A2561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Gambaran umum, tujuan diet dan syarat diet untuk pemeriksaan kolonoskopi</w:t>
            </w:r>
          </w:p>
          <w:p w:rsidR="00A25612" w:rsidRDefault="00A25612" w:rsidP="00A25612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dengan cukup benar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12" w:rsidRPr="00B3420B" w:rsidRDefault="00A25612" w:rsidP="00A2561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pemeriksaan keseimbangan lemak</w:t>
            </w:r>
          </w:p>
          <w:p w:rsidR="00A25612" w:rsidRPr="003F4915" w:rsidRDefault="00A25612" w:rsidP="00A2561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Gambaran umum, tujuan diet dan syarat diet untuk pemeriksaan kolonoskopi</w:t>
            </w:r>
          </w:p>
          <w:p w:rsidR="00A25612" w:rsidRDefault="00A25612" w:rsidP="00A25612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dengan kurang benar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12" w:rsidRPr="00B3420B" w:rsidRDefault="00A25612" w:rsidP="00A2561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pemeriksaan keseimbangan lemak</w:t>
            </w:r>
          </w:p>
          <w:p w:rsidR="00A25612" w:rsidRDefault="00A25612" w:rsidP="00A25612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Gambaran umum, tujuan diet dan syarat diet untuk pemeriksaan kolonoskopi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12" w:rsidRDefault="00A25612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3F4915" w:rsidTr="00885B4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5" w:rsidRDefault="003F4915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  <w:p w:rsidR="003F4915" w:rsidRDefault="003F4915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F4915" w:rsidRDefault="003F4915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F4915" w:rsidRDefault="003F4915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F4915" w:rsidRDefault="003F4915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F4915" w:rsidRDefault="003F4915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F4915" w:rsidRDefault="003F4915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F4915" w:rsidRDefault="003F4915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F4915" w:rsidRDefault="003F4915" w:rsidP="00F13DE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5" w:rsidRPr="003F4915" w:rsidRDefault="003F4915" w:rsidP="00F13DE7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3F4915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 xml:space="preserve">Progress dan </w:t>
            </w:r>
            <w:r w:rsidRPr="003F4915">
              <w:rPr>
                <w:rFonts w:ascii="Segoe UI" w:hAnsi="Segoe UI"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5" w:rsidRDefault="003F4915" w:rsidP="00F13DE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tulisan (Tuga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 dan UAS</w:t>
            </w:r>
            <w:r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5" w:rsidRDefault="003F4915" w:rsidP="003F4915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>Mahasi</w:t>
            </w:r>
            <w:r>
              <w:rPr>
                <w:rFonts w:ascii="Calibri" w:eastAsia="Calibri" w:hAnsi="Calibri" w:cs="Arial Narrow"/>
                <w:color w:val="000000"/>
                <w:szCs w:val="20"/>
              </w:rPr>
              <w:t>swa mamp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u:</w:t>
            </w:r>
          </w:p>
          <w:p w:rsidR="003F4915" w:rsidRPr="00B44150" w:rsidRDefault="003F4915" w:rsidP="003F491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Menentukan status gizi</w:t>
            </w:r>
          </w:p>
          <w:p w:rsidR="003F4915" w:rsidRPr="004A74E0" w:rsidRDefault="003F4915" w:rsidP="003F491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Menghitung kebutuhan energi dan zat gizi makro sehari</w:t>
            </w:r>
          </w:p>
          <w:p w:rsidR="003F4915" w:rsidRPr="003F4915" w:rsidRDefault="003F4915" w:rsidP="003F491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Menyusun menu sehari beserta kandungan gizi makronya</w:t>
            </w:r>
          </w:p>
          <w:p w:rsidR="003F4915" w:rsidRPr="003F4915" w:rsidRDefault="003F4915" w:rsidP="003F4915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Dengan lengkap dan benar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5" w:rsidRDefault="003F4915" w:rsidP="003F4915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>Mahasi</w:t>
            </w:r>
            <w:r>
              <w:rPr>
                <w:rFonts w:ascii="Calibri" w:eastAsia="Calibri" w:hAnsi="Calibri" w:cs="Arial Narrow"/>
                <w:color w:val="000000"/>
                <w:szCs w:val="20"/>
              </w:rPr>
              <w:t>swa mamp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u:</w:t>
            </w:r>
          </w:p>
          <w:p w:rsidR="003F4915" w:rsidRPr="00B44150" w:rsidRDefault="003F4915" w:rsidP="003F491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Menentukan status gizi</w:t>
            </w:r>
          </w:p>
          <w:p w:rsidR="003F4915" w:rsidRPr="004A74E0" w:rsidRDefault="003F4915" w:rsidP="003F491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Menghitung kebutuhan energi dan zat gizi makro sehari</w:t>
            </w:r>
          </w:p>
          <w:p w:rsidR="003F4915" w:rsidRPr="003F4915" w:rsidRDefault="003F4915" w:rsidP="003F491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Menyusun menu sehari beserta kandungan gizi makronya</w:t>
            </w:r>
          </w:p>
          <w:p w:rsidR="003F4915" w:rsidRPr="00817FB2" w:rsidRDefault="003F4915" w:rsidP="003F4915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Dengan benar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5" w:rsidRDefault="003F4915" w:rsidP="003F4915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>Mahasi</w:t>
            </w:r>
            <w:r>
              <w:rPr>
                <w:rFonts w:ascii="Calibri" w:eastAsia="Calibri" w:hAnsi="Calibri" w:cs="Arial Narrow"/>
                <w:color w:val="000000"/>
                <w:szCs w:val="20"/>
              </w:rPr>
              <w:t>swa mamp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u:</w:t>
            </w:r>
          </w:p>
          <w:p w:rsidR="003F4915" w:rsidRPr="00B44150" w:rsidRDefault="003F4915" w:rsidP="003F491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Menentukan status gizi</w:t>
            </w:r>
          </w:p>
          <w:p w:rsidR="003F4915" w:rsidRPr="004A74E0" w:rsidRDefault="003F4915" w:rsidP="003F491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Menghitung kebutuhan energi dan zat gizi makro sehari</w:t>
            </w:r>
          </w:p>
          <w:p w:rsidR="003F4915" w:rsidRPr="003F4915" w:rsidRDefault="003F4915" w:rsidP="003F491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Menyusun menu sehari beserta kandungan gizi makronya</w:t>
            </w:r>
          </w:p>
          <w:p w:rsidR="003F4915" w:rsidRPr="00817FB2" w:rsidRDefault="003F4915" w:rsidP="003F4915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Dengan cukup benar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5" w:rsidRDefault="003F4915" w:rsidP="003F4915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 w:rsidRPr="00817FB2">
              <w:rPr>
                <w:rFonts w:ascii="Calibri" w:eastAsia="Calibri" w:hAnsi="Calibri" w:cs="Arial Narrow"/>
                <w:color w:val="000000"/>
                <w:szCs w:val="20"/>
              </w:rPr>
              <w:t>Mahasi</w:t>
            </w:r>
            <w:r>
              <w:rPr>
                <w:rFonts w:ascii="Calibri" w:eastAsia="Calibri" w:hAnsi="Calibri" w:cs="Arial Narrow"/>
                <w:color w:val="000000"/>
                <w:szCs w:val="20"/>
              </w:rPr>
              <w:t>swa mamp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u:</w:t>
            </w:r>
          </w:p>
          <w:p w:rsidR="003F4915" w:rsidRPr="00B44150" w:rsidRDefault="003F4915" w:rsidP="003F491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Menentukan status gizi</w:t>
            </w:r>
          </w:p>
          <w:p w:rsidR="003F4915" w:rsidRPr="004A74E0" w:rsidRDefault="003F4915" w:rsidP="003F491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Menghitung kebutuhan energi dan zat gizi makro sehari</w:t>
            </w:r>
          </w:p>
          <w:p w:rsidR="003F4915" w:rsidRPr="003F4915" w:rsidRDefault="003F4915" w:rsidP="003F491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Menyusun menu sehari beserta kandungan gizi makronya</w:t>
            </w:r>
          </w:p>
          <w:p w:rsidR="003F4915" w:rsidRPr="00817FB2" w:rsidRDefault="003F4915" w:rsidP="003F4915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Dengan kurang benar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5" w:rsidRDefault="003F4915" w:rsidP="003F4915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Tidak</w:t>
            </w:r>
            <w:r>
              <w:rPr>
                <w:rFonts w:ascii="Calibri" w:eastAsia="Calibri" w:hAnsi="Calibri" w:cs="Arial Narrow"/>
                <w:color w:val="000000"/>
                <w:szCs w:val="20"/>
              </w:rPr>
              <w:t xml:space="preserve"> mamp</w:t>
            </w: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u:</w:t>
            </w:r>
          </w:p>
          <w:p w:rsidR="003F4915" w:rsidRPr="00B44150" w:rsidRDefault="003F4915" w:rsidP="003F491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Menentukan status gizi</w:t>
            </w:r>
          </w:p>
          <w:p w:rsidR="003F4915" w:rsidRPr="004A74E0" w:rsidRDefault="003F4915" w:rsidP="003F491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Menghitung kebutuhan energi dan zat gizi makro sehari</w:t>
            </w:r>
          </w:p>
          <w:p w:rsidR="003F4915" w:rsidRPr="003F4915" w:rsidRDefault="003F4915" w:rsidP="003F491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 Narrow"/>
                <w:color w:val="000000"/>
                <w:szCs w:val="20"/>
              </w:rPr>
            </w:pPr>
            <w:r>
              <w:rPr>
                <w:rFonts w:ascii="Calibri" w:eastAsia="Calibri" w:hAnsi="Calibri" w:cs="Arial Narrow"/>
                <w:color w:val="000000"/>
                <w:szCs w:val="20"/>
                <w:lang w:val="id-ID"/>
              </w:rPr>
              <w:t>Menyusun menu sehari beserta kandungan gizi makronya</w:t>
            </w:r>
          </w:p>
          <w:p w:rsidR="003F4915" w:rsidRPr="00817FB2" w:rsidRDefault="003F4915" w:rsidP="003F4915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color w:val="00000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5" w:rsidRPr="003F4915" w:rsidRDefault="003F4915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</w:p>
        </w:tc>
      </w:tr>
      <w:tr w:rsidR="00A25612" w:rsidTr="00EA7D7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A25612" w:rsidRDefault="00A25612" w:rsidP="00EA7D7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-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A25612" w:rsidRDefault="00A25612" w:rsidP="00EA7D7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A25612" w:rsidRDefault="00A25612" w:rsidP="00EA7D7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A25612" w:rsidRDefault="00A25612" w:rsidP="00EA7D7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A25612" w:rsidRDefault="00A25612" w:rsidP="00EA7D7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A25612" w:rsidRDefault="00A25612" w:rsidP="00EA7D7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SKOR 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A25612" w:rsidRDefault="00A25612" w:rsidP="00EA7D7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A25612" w:rsidRDefault="00A25612" w:rsidP="00EA7D7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A25612" w:rsidRDefault="00A25612" w:rsidP="00EA7D7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A25612" w:rsidRDefault="00A25612" w:rsidP="00EA7D7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A25612" w:rsidRDefault="00A25612" w:rsidP="00EA7D7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A25612" w:rsidRDefault="00A25612" w:rsidP="00EA7D7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SKOR &lt; 45</w:t>
            </w:r>
          </w:p>
          <w:p w:rsidR="00A25612" w:rsidRDefault="00A25612" w:rsidP="00EA7D7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A25612" w:rsidRDefault="00A25612" w:rsidP="00EA7D7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3F4915" w:rsidTr="00885B4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5" w:rsidRDefault="003F4915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5" w:rsidRDefault="003F4915" w:rsidP="00F13DE7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5" w:rsidRDefault="003F4915" w:rsidP="00F13DE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</w:rPr>
              <w:t>es tulisan (T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ugas</w:t>
            </w:r>
            <w:r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5" w:rsidRPr="003F4915" w:rsidRDefault="003F4915" w:rsidP="003F491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resume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memaparkan resume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materi pertemuan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</w:rPr>
              <w:t>-1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5" w:rsidRDefault="003F4915" w:rsidP="0000183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resume sekaligus memaparkan resume resume </w:t>
            </w:r>
            <w:r>
              <w:rPr>
                <w:rFonts w:ascii="Segoe UI" w:hAnsi="Segoe UI" w:cs="Segoe UI"/>
                <w:sz w:val="22"/>
                <w:szCs w:val="22"/>
              </w:rPr>
              <w:t>materi pertemuan 8-13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5" w:rsidRPr="003F4915" w:rsidRDefault="003F4915" w:rsidP="003F491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Memaparkan resume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materi pertemuan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</w:rPr>
              <w:t>-1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5" w:rsidRDefault="003F4915" w:rsidP="0000183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resume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materi pertemuan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</w:rPr>
              <w:t>-1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namun tidak dipaparkan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5" w:rsidRDefault="003F4915" w:rsidP="0000183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membuat resume dan tidak memaparkan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resume </w:t>
            </w:r>
            <w:r>
              <w:rPr>
                <w:rFonts w:ascii="Segoe UI" w:hAnsi="Segoe UI" w:cs="Segoe UI"/>
                <w:sz w:val="22"/>
                <w:szCs w:val="22"/>
              </w:rPr>
              <w:t>materi pertemuan 8-13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5" w:rsidRDefault="003F4915" w:rsidP="00F13D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</w:tbl>
    <w:p w:rsidR="00817FB2" w:rsidRDefault="00817FB2" w:rsidP="00817FB2">
      <w:pPr>
        <w:rPr>
          <w:rFonts w:ascii="Segoe UI" w:hAnsi="Segoe UI" w:cs="Segoe UI"/>
          <w:sz w:val="22"/>
          <w:szCs w:val="22"/>
          <w:lang w:val="id-ID"/>
        </w:rPr>
      </w:pPr>
    </w:p>
    <w:p w:rsidR="00817FB2" w:rsidRDefault="00817FB2" w:rsidP="00817FB2">
      <w:pPr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817FB2" w:rsidRDefault="00817FB2" w:rsidP="00817FB2">
      <w:pPr>
        <w:rPr>
          <w:rFonts w:ascii="Segoe UI" w:hAnsi="Segoe UI" w:cs="Segoe UI"/>
          <w:sz w:val="22"/>
          <w:szCs w:val="22"/>
          <w:lang w:val="id-ID"/>
        </w:rPr>
      </w:pPr>
    </w:p>
    <w:p w:rsidR="00817FB2" w:rsidRDefault="00A25612" w:rsidP="00402958">
      <w:pPr>
        <w:numPr>
          <w:ilvl w:val="0"/>
          <w:numId w:val="9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Kehadiran = 1</w:t>
      </w:r>
      <w:r w:rsidR="00817FB2">
        <w:rPr>
          <w:rFonts w:ascii="Segoe UI" w:hAnsi="Segoe UI" w:cs="Segoe UI"/>
          <w:sz w:val="22"/>
          <w:szCs w:val="22"/>
          <w:lang w:val="id-ID"/>
        </w:rPr>
        <w:t>0 %</w:t>
      </w:r>
    </w:p>
    <w:p w:rsidR="00817FB2" w:rsidRDefault="00817FB2" w:rsidP="00402958">
      <w:pPr>
        <w:numPr>
          <w:ilvl w:val="0"/>
          <w:numId w:val="9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Tugas = 20 %</w:t>
      </w:r>
    </w:p>
    <w:p w:rsidR="00817FB2" w:rsidRDefault="00817FB2" w:rsidP="00402958">
      <w:pPr>
        <w:numPr>
          <w:ilvl w:val="0"/>
          <w:numId w:val="9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UTS = 30 %</w:t>
      </w:r>
    </w:p>
    <w:p w:rsidR="00817FB2" w:rsidRDefault="00817FB2" w:rsidP="00402958">
      <w:pPr>
        <w:numPr>
          <w:ilvl w:val="0"/>
          <w:numId w:val="9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UAS = 30 %</w:t>
      </w:r>
    </w:p>
    <w:p w:rsidR="00817FB2" w:rsidRDefault="00817FB2" w:rsidP="00817FB2">
      <w:pPr>
        <w:rPr>
          <w:rFonts w:ascii="Segoe UI" w:hAnsi="Segoe UI" w:cs="Segoe UI"/>
          <w:sz w:val="22"/>
          <w:szCs w:val="22"/>
          <w:lang w:val="id-ID"/>
        </w:rPr>
      </w:pPr>
    </w:p>
    <w:p w:rsidR="00817FB2" w:rsidRDefault="00817FB2" w:rsidP="00817FB2">
      <w:pPr>
        <w:rPr>
          <w:rFonts w:ascii="Segoe UI" w:hAnsi="Segoe UI" w:cs="Segoe UI"/>
          <w:sz w:val="22"/>
          <w:szCs w:val="22"/>
          <w:lang w:val="id-ID"/>
        </w:rPr>
      </w:pPr>
    </w:p>
    <w:p w:rsidR="00817FB2" w:rsidRPr="00A25612" w:rsidRDefault="00817FB2" w:rsidP="00817FB2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A25612">
        <w:rPr>
          <w:rFonts w:ascii="Segoe UI" w:hAnsi="Segoe UI" w:cs="Segoe UI"/>
          <w:b/>
          <w:sz w:val="22"/>
          <w:szCs w:val="22"/>
          <w:lang w:val="id-ID"/>
        </w:rPr>
        <w:t>01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="00A25612">
        <w:rPr>
          <w:rFonts w:ascii="Segoe UI" w:hAnsi="Segoe UI" w:cs="Segoe UI"/>
          <w:b/>
          <w:sz w:val="22"/>
          <w:szCs w:val="22"/>
          <w:lang w:val="id-ID"/>
        </w:rPr>
        <w:t xml:space="preserve">September </w:t>
      </w:r>
      <w:r w:rsidR="00A25612">
        <w:rPr>
          <w:rFonts w:ascii="Segoe UI" w:hAnsi="Segoe UI" w:cs="Segoe UI"/>
          <w:b/>
          <w:sz w:val="22"/>
          <w:szCs w:val="22"/>
        </w:rPr>
        <w:t>201</w:t>
      </w:r>
      <w:r w:rsidR="00A25612">
        <w:rPr>
          <w:rFonts w:ascii="Segoe UI" w:hAnsi="Segoe UI" w:cs="Segoe UI"/>
          <w:b/>
          <w:sz w:val="22"/>
          <w:szCs w:val="22"/>
          <w:lang w:val="id-ID"/>
        </w:rPr>
        <w:t>7</w:t>
      </w:r>
    </w:p>
    <w:p w:rsidR="00817FB2" w:rsidRDefault="00817FB2" w:rsidP="00817FB2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Mengetahui,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817FB2" w:rsidRDefault="00817FB2" w:rsidP="00817FB2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</w:t>
      </w:r>
      <w:r>
        <w:rPr>
          <w:rFonts w:ascii="Segoe UI" w:hAnsi="Segoe UI" w:cs="Segoe UI"/>
          <w:b/>
          <w:sz w:val="22"/>
          <w:szCs w:val="22"/>
        </w:rPr>
        <w:t>,</w:t>
      </w:r>
    </w:p>
    <w:p w:rsidR="00817FB2" w:rsidRDefault="00817FB2" w:rsidP="00817FB2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817FB2" w:rsidRDefault="00817FB2" w:rsidP="00817FB2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817FB2" w:rsidRDefault="00817FB2" w:rsidP="00817FB2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817FB2" w:rsidRDefault="00817FB2" w:rsidP="00817FB2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817FB2" w:rsidRPr="00606F32" w:rsidRDefault="00817FB2" w:rsidP="00817FB2">
      <w:pPr>
        <w:autoSpaceDE w:val="0"/>
        <w:autoSpaceDN w:val="0"/>
        <w:adjustRightInd w:val="0"/>
      </w:pPr>
      <w:r>
        <w:rPr>
          <w:rFonts w:ascii="Segoe UI" w:hAnsi="Segoe UI" w:cs="Segoe UI"/>
          <w:b/>
          <w:sz w:val="22"/>
          <w:szCs w:val="22"/>
        </w:rPr>
        <w:t>Mury Kuswari, S.Pd, M.Si</w:t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 w:rsidR="00A25612">
        <w:rPr>
          <w:rFonts w:ascii="Segoe UI" w:hAnsi="Segoe UI" w:cs="Segoe UI"/>
          <w:b/>
          <w:sz w:val="22"/>
          <w:szCs w:val="22"/>
          <w:lang w:val="id-ID"/>
        </w:rPr>
        <w:t>Mertien Sa’pang</w:t>
      </w:r>
      <w:r w:rsidR="00A25612">
        <w:rPr>
          <w:rFonts w:ascii="Segoe UI" w:hAnsi="Segoe UI" w:cs="Segoe UI"/>
          <w:b/>
          <w:sz w:val="22"/>
          <w:szCs w:val="22"/>
        </w:rPr>
        <w:t>, S</w:t>
      </w:r>
      <w:r w:rsidR="00A25612">
        <w:rPr>
          <w:rFonts w:ascii="Segoe UI" w:hAnsi="Segoe UI" w:cs="Segoe UI"/>
          <w:b/>
          <w:sz w:val="22"/>
          <w:szCs w:val="22"/>
          <w:lang w:val="id-ID"/>
        </w:rPr>
        <w:t>.</w:t>
      </w:r>
      <w:r w:rsidR="00A25612">
        <w:rPr>
          <w:rFonts w:ascii="Segoe UI" w:hAnsi="Segoe UI" w:cs="Segoe UI"/>
          <w:b/>
          <w:sz w:val="22"/>
          <w:szCs w:val="22"/>
        </w:rPr>
        <w:t>Gz, M</w:t>
      </w:r>
      <w:r w:rsidR="00A25612">
        <w:rPr>
          <w:rFonts w:ascii="Segoe UI" w:hAnsi="Segoe UI" w:cs="Segoe UI"/>
          <w:b/>
          <w:sz w:val="22"/>
          <w:szCs w:val="22"/>
          <w:lang w:val="id-ID"/>
        </w:rPr>
        <w:t>.Si</w:t>
      </w:r>
    </w:p>
    <w:p w:rsidR="00817FB2" w:rsidRDefault="00817FB2" w:rsidP="00817FB2"/>
    <w:p w:rsidR="00711419" w:rsidRPr="00817FB2" w:rsidRDefault="00711419" w:rsidP="00817FB2"/>
    <w:sectPr w:rsidR="00711419" w:rsidRPr="00817FB2" w:rsidSect="00F13D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5492"/>
    <w:multiLevelType w:val="hybridMultilevel"/>
    <w:tmpl w:val="F500B988"/>
    <w:lvl w:ilvl="0" w:tplc="88B40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2569C"/>
    <w:multiLevelType w:val="hybridMultilevel"/>
    <w:tmpl w:val="F1B2C838"/>
    <w:lvl w:ilvl="0" w:tplc="F4505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41786"/>
    <w:multiLevelType w:val="hybridMultilevel"/>
    <w:tmpl w:val="FEC0B4B2"/>
    <w:lvl w:ilvl="0" w:tplc="7CA43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B1156"/>
    <w:multiLevelType w:val="hybridMultilevel"/>
    <w:tmpl w:val="F1B2C838"/>
    <w:lvl w:ilvl="0" w:tplc="F4505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41DBE"/>
    <w:multiLevelType w:val="singleLevel"/>
    <w:tmpl w:val="B9D81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387D3A"/>
    <w:multiLevelType w:val="hybridMultilevel"/>
    <w:tmpl w:val="C8947194"/>
    <w:lvl w:ilvl="0" w:tplc="3B0474AA">
      <w:numFmt w:val="bullet"/>
      <w:lvlText w:val="-"/>
      <w:lvlJc w:val="left"/>
      <w:pPr>
        <w:ind w:left="720" w:hanging="360"/>
      </w:pPr>
      <w:rPr>
        <w:rFonts w:ascii="Calibri" w:eastAsia="Calibri" w:hAnsi="Calibri" w:cs="Arial Narro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67B1F"/>
    <w:multiLevelType w:val="hybridMultilevel"/>
    <w:tmpl w:val="52562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457811"/>
    <w:multiLevelType w:val="hybridMultilevel"/>
    <w:tmpl w:val="F500B988"/>
    <w:lvl w:ilvl="0" w:tplc="88B40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94831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7E6792"/>
    <w:multiLevelType w:val="hybridMultilevel"/>
    <w:tmpl w:val="39DABB06"/>
    <w:lvl w:ilvl="0" w:tplc="8D36C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1C5AEF"/>
    <w:multiLevelType w:val="hybridMultilevel"/>
    <w:tmpl w:val="9B76A16E"/>
    <w:lvl w:ilvl="0" w:tplc="B1E4E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20268"/>
    <w:multiLevelType w:val="hybridMultilevel"/>
    <w:tmpl w:val="E53E32F0"/>
    <w:lvl w:ilvl="0" w:tplc="B1E4E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556D1"/>
    <w:multiLevelType w:val="hybridMultilevel"/>
    <w:tmpl w:val="C00C11E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86C5D"/>
    <w:multiLevelType w:val="hybridMultilevel"/>
    <w:tmpl w:val="CFBC1CEC"/>
    <w:lvl w:ilvl="0" w:tplc="9D868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C18BE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FD53D5"/>
    <w:multiLevelType w:val="hybridMultilevel"/>
    <w:tmpl w:val="F500B988"/>
    <w:lvl w:ilvl="0" w:tplc="88B40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A0581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8305B2"/>
    <w:multiLevelType w:val="hybridMultilevel"/>
    <w:tmpl w:val="6DBC421A"/>
    <w:lvl w:ilvl="0" w:tplc="A24CB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B00A6"/>
    <w:multiLevelType w:val="hybridMultilevel"/>
    <w:tmpl w:val="0CCAECA8"/>
    <w:lvl w:ilvl="0" w:tplc="3B0474AA">
      <w:numFmt w:val="bullet"/>
      <w:lvlText w:val="-"/>
      <w:lvlJc w:val="left"/>
      <w:pPr>
        <w:ind w:left="720" w:hanging="360"/>
      </w:pPr>
      <w:rPr>
        <w:rFonts w:ascii="Calibri" w:eastAsia="Calibri" w:hAnsi="Calibri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957A46"/>
    <w:multiLevelType w:val="hybridMultilevel"/>
    <w:tmpl w:val="3D88F886"/>
    <w:lvl w:ilvl="0" w:tplc="9AB20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6"/>
  </w:num>
  <w:num w:numId="6">
    <w:abstractNumId w:val="6"/>
  </w:num>
  <w:num w:numId="7">
    <w:abstractNumId w:val="8"/>
  </w:num>
  <w:num w:numId="8">
    <w:abstractNumId w:val="1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3"/>
  </w:num>
  <w:num w:numId="12">
    <w:abstractNumId w:val="11"/>
  </w:num>
  <w:num w:numId="13">
    <w:abstractNumId w:val="12"/>
  </w:num>
  <w:num w:numId="14">
    <w:abstractNumId w:val="21"/>
  </w:num>
  <w:num w:numId="15">
    <w:abstractNumId w:val="10"/>
  </w:num>
  <w:num w:numId="16">
    <w:abstractNumId w:val="1"/>
  </w:num>
  <w:num w:numId="17">
    <w:abstractNumId w:val="2"/>
  </w:num>
  <w:num w:numId="18">
    <w:abstractNumId w:val="3"/>
  </w:num>
  <w:num w:numId="19">
    <w:abstractNumId w:val="5"/>
  </w:num>
  <w:num w:numId="20">
    <w:abstractNumId w:val="7"/>
  </w:num>
  <w:num w:numId="21">
    <w:abstractNumId w:val="0"/>
  </w:num>
  <w:num w:numId="22">
    <w:abstractNumId w:val="17"/>
  </w:num>
  <w:num w:numId="23">
    <w:abstractNumId w:val="23"/>
  </w:num>
  <w:num w:numId="24">
    <w:abstractNumId w:val="1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defaultTabStop w:val="720"/>
  <w:characterSpacingControl w:val="doNotCompress"/>
  <w:compat/>
  <w:rsids>
    <w:rsidRoot w:val="00817FB2"/>
    <w:rsid w:val="00001835"/>
    <w:rsid w:val="00007CF8"/>
    <w:rsid w:val="000B2604"/>
    <w:rsid w:val="000C58E2"/>
    <w:rsid w:val="000E2DA5"/>
    <w:rsid w:val="001006A4"/>
    <w:rsid w:val="0012024E"/>
    <w:rsid w:val="00144965"/>
    <w:rsid w:val="001612F8"/>
    <w:rsid w:val="00175EFC"/>
    <w:rsid w:val="001C11D7"/>
    <w:rsid w:val="00240E63"/>
    <w:rsid w:val="00241DA6"/>
    <w:rsid w:val="002457AA"/>
    <w:rsid w:val="0026641A"/>
    <w:rsid w:val="00270693"/>
    <w:rsid w:val="00296E8E"/>
    <w:rsid w:val="002A17C4"/>
    <w:rsid w:val="002F3475"/>
    <w:rsid w:val="002F73CD"/>
    <w:rsid w:val="00301188"/>
    <w:rsid w:val="00302DA1"/>
    <w:rsid w:val="0035459F"/>
    <w:rsid w:val="003F4915"/>
    <w:rsid w:val="00402958"/>
    <w:rsid w:val="00414A99"/>
    <w:rsid w:val="00494577"/>
    <w:rsid w:val="004A74E0"/>
    <w:rsid w:val="004E01B6"/>
    <w:rsid w:val="004F11D5"/>
    <w:rsid w:val="0054402E"/>
    <w:rsid w:val="005741AA"/>
    <w:rsid w:val="005C330F"/>
    <w:rsid w:val="006226C6"/>
    <w:rsid w:val="00636C5B"/>
    <w:rsid w:val="0064171B"/>
    <w:rsid w:val="00644A4A"/>
    <w:rsid w:val="006659FC"/>
    <w:rsid w:val="006C3548"/>
    <w:rsid w:val="006E43C1"/>
    <w:rsid w:val="006F05C4"/>
    <w:rsid w:val="00711419"/>
    <w:rsid w:val="00712BAB"/>
    <w:rsid w:val="007322C4"/>
    <w:rsid w:val="00774EB4"/>
    <w:rsid w:val="00783501"/>
    <w:rsid w:val="007D5E83"/>
    <w:rsid w:val="00817FB2"/>
    <w:rsid w:val="00822661"/>
    <w:rsid w:val="00885B45"/>
    <w:rsid w:val="009B4A4A"/>
    <w:rsid w:val="00A25612"/>
    <w:rsid w:val="00AA131B"/>
    <w:rsid w:val="00AB6416"/>
    <w:rsid w:val="00B17CC8"/>
    <w:rsid w:val="00B30111"/>
    <w:rsid w:val="00B3420B"/>
    <w:rsid w:val="00B44150"/>
    <w:rsid w:val="00B45CC9"/>
    <w:rsid w:val="00B7717B"/>
    <w:rsid w:val="00B85A76"/>
    <w:rsid w:val="00BB0F5B"/>
    <w:rsid w:val="00BE2D79"/>
    <w:rsid w:val="00C040DA"/>
    <w:rsid w:val="00C157EA"/>
    <w:rsid w:val="00C25421"/>
    <w:rsid w:val="00C64E63"/>
    <w:rsid w:val="00C677CA"/>
    <w:rsid w:val="00CF684C"/>
    <w:rsid w:val="00DA125B"/>
    <w:rsid w:val="00DA2B86"/>
    <w:rsid w:val="00DC28B0"/>
    <w:rsid w:val="00E05B95"/>
    <w:rsid w:val="00E315B2"/>
    <w:rsid w:val="00F0503A"/>
    <w:rsid w:val="00F13DE7"/>
    <w:rsid w:val="00F8331B"/>
    <w:rsid w:val="00FB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FB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F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7FB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4577"/>
    <w:pPr>
      <w:spacing w:before="100" w:beforeAutospacing="1" w:after="100" w:afterAutospacing="1"/>
    </w:pPr>
    <w:rPr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3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3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6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3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3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15</Pages>
  <Words>3681</Words>
  <Characters>20983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mertien</cp:lastModifiedBy>
  <cp:revision>18</cp:revision>
  <dcterms:created xsi:type="dcterms:W3CDTF">2017-09-28T07:14:00Z</dcterms:created>
  <dcterms:modified xsi:type="dcterms:W3CDTF">2017-09-29T08:46:00Z</dcterms:modified>
</cp:coreProperties>
</file>