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96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0"/>
        <w:gridCol w:w="1446"/>
        <w:gridCol w:w="633"/>
        <w:gridCol w:w="1748"/>
        <w:gridCol w:w="2268"/>
        <w:gridCol w:w="2529"/>
        <w:gridCol w:w="1044"/>
        <w:gridCol w:w="515"/>
        <w:gridCol w:w="1156"/>
        <w:gridCol w:w="739"/>
      </w:tblGrid>
      <w:tr w:rsidR="00F1339A" w:rsidRPr="00B006E9" w:rsidTr="00CB5434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F1339A" w:rsidRPr="00B006E9" w:rsidRDefault="00F1339A" w:rsidP="00ED410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062C0" wp14:editId="4809392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FFA" w:rsidRDefault="00DD2FFA" w:rsidP="00F1339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AD1EC2" wp14:editId="4D81BEAF">
                                        <wp:extent cx="543560" cy="543560"/>
                                        <wp:effectExtent l="0" t="0" r="8890" b="889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560" cy="543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DD2FFA" w:rsidRDefault="00DD2FFA" w:rsidP="00F133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D1EC2" wp14:editId="4D81BEAF">
                                  <wp:extent cx="543560" cy="543560"/>
                                  <wp:effectExtent l="0" t="0" r="8890" b="889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78" w:type="dxa"/>
            <w:gridSpan w:val="9"/>
            <w:tcBorders>
              <w:bottom w:val="nil"/>
            </w:tcBorders>
            <w:shd w:val="clear" w:color="auto" w:fill="CCFFFF"/>
          </w:tcPr>
          <w:p w:rsidR="00F1339A" w:rsidRPr="00B006E9" w:rsidRDefault="00F1339A" w:rsidP="00ED410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F1339A" w:rsidRPr="000A7333" w:rsidTr="00CB5434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078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F1339A" w:rsidRPr="000A7333" w:rsidTr="00CB5434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078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E928EF">
              <w:rPr>
                <w:rFonts w:ascii="Segoe UI" w:hAnsi="Segoe UI" w:cs="Segoe UI"/>
                <w:b/>
                <w:sz w:val="22"/>
                <w:szCs w:val="22"/>
              </w:rPr>
              <w:t>BIOTEKNOLOGI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 w:rsidRPr="00E928E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 ILMU-ILMU KESEHATAN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F1339A" w:rsidRPr="000A7333" w:rsidTr="00CB5434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078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F1339A" w:rsidRPr="00B006E9" w:rsidTr="00CB5434">
        <w:tc>
          <w:tcPr>
            <w:tcW w:w="13496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F1339A" w:rsidRPr="00B006E9" w:rsidRDefault="00F1339A" w:rsidP="00ED410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F1339A" w:rsidRPr="000A7333" w:rsidTr="00CB5434">
        <w:tc>
          <w:tcPr>
            <w:tcW w:w="2864" w:type="dxa"/>
            <w:gridSpan w:val="3"/>
            <w:tcBorders>
              <w:right w:val="nil"/>
            </w:tcBorders>
            <w:shd w:val="clear" w:color="auto" w:fill="auto"/>
          </w:tcPr>
          <w:p w:rsidR="00F1339A" w:rsidRPr="000A7333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</w:tcPr>
          <w:p w:rsidR="00F1339A" w:rsidRPr="000A7333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1339A" w:rsidRPr="0008401C" w:rsidRDefault="00F1339A" w:rsidP="00ED41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Fisiologi </w:t>
            </w:r>
            <w:r w:rsidR="005A6038">
              <w:rPr>
                <w:rFonts w:ascii="Segoe UI" w:hAnsi="Segoe UI" w:cs="Segoe UI"/>
                <w:sz w:val="22"/>
                <w:szCs w:val="22"/>
              </w:rPr>
              <w:t xml:space="preserve">Hewan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Tumbuhan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1339A" w:rsidRPr="000A7333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</w:tcPr>
          <w:p w:rsidR="00F1339A" w:rsidRPr="000A7333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  <w:r w:rsidR="005A6038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IBD134</w:t>
            </w:r>
          </w:p>
        </w:tc>
        <w:tc>
          <w:tcPr>
            <w:tcW w:w="739" w:type="dxa"/>
            <w:tcBorders>
              <w:left w:val="nil"/>
            </w:tcBorders>
            <w:shd w:val="clear" w:color="auto" w:fill="auto"/>
          </w:tcPr>
          <w:p w:rsidR="00F1339A" w:rsidRPr="00310E5B" w:rsidRDefault="00F1339A" w:rsidP="00ED41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F1339A" w:rsidRPr="000A7333" w:rsidTr="00CB5434">
        <w:tc>
          <w:tcPr>
            <w:tcW w:w="2864" w:type="dxa"/>
            <w:gridSpan w:val="3"/>
            <w:tcBorders>
              <w:right w:val="nil"/>
            </w:tcBorders>
            <w:shd w:val="clear" w:color="auto" w:fill="auto"/>
          </w:tcPr>
          <w:p w:rsidR="00F1339A" w:rsidRPr="000A7333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</w:tcPr>
          <w:p w:rsidR="00F1339A" w:rsidRPr="000A7333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1339A" w:rsidRPr="0022379F" w:rsidRDefault="00F1339A" w:rsidP="00ED410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1339A" w:rsidRPr="00064196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1339A" w:rsidRPr="000A7333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3 SKS</w:t>
            </w:r>
          </w:p>
        </w:tc>
        <w:tc>
          <w:tcPr>
            <w:tcW w:w="739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1339A" w:rsidRPr="00310E5B" w:rsidRDefault="00F1339A" w:rsidP="00ED41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F1339A" w:rsidRPr="000A7333" w:rsidTr="00CB5434">
        <w:tc>
          <w:tcPr>
            <w:tcW w:w="2864" w:type="dxa"/>
            <w:gridSpan w:val="3"/>
            <w:tcBorders>
              <w:right w:val="nil"/>
            </w:tcBorders>
            <w:shd w:val="clear" w:color="auto" w:fill="auto"/>
          </w:tcPr>
          <w:p w:rsidR="00F1339A" w:rsidRPr="000A7333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</w:tcPr>
          <w:p w:rsidR="00F1339A" w:rsidRPr="000A7333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4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1339A" w:rsidRPr="0022379F" w:rsidRDefault="00F1339A" w:rsidP="00ED410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Febriana Dwi Wahyuni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1339A" w:rsidRPr="000A7333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1339A" w:rsidRPr="0022379F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7482</w:t>
            </w:r>
          </w:p>
        </w:tc>
        <w:tc>
          <w:tcPr>
            <w:tcW w:w="739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1339A" w:rsidRPr="000A7333" w:rsidRDefault="00F1339A" w:rsidP="00ED41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F1339A" w:rsidRPr="000A7333" w:rsidTr="00CB5434">
        <w:tc>
          <w:tcPr>
            <w:tcW w:w="2864" w:type="dxa"/>
            <w:gridSpan w:val="3"/>
            <w:tcBorders>
              <w:right w:val="nil"/>
            </w:tcBorders>
            <w:shd w:val="clear" w:color="auto" w:fill="auto"/>
          </w:tcPr>
          <w:p w:rsidR="00F1339A" w:rsidRPr="000A7333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</w:tcPr>
          <w:p w:rsidR="00F1339A" w:rsidRPr="000A7333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999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1339A" w:rsidRPr="000A7333" w:rsidRDefault="00F1339A" w:rsidP="00ED410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Tatap muka 14 x 100 menit, ada praktikum, tidak ada pembelajaran online</w:t>
            </w:r>
          </w:p>
        </w:tc>
      </w:tr>
      <w:tr w:rsidR="00F1339A" w:rsidRPr="000A7333" w:rsidTr="00CB5434">
        <w:tc>
          <w:tcPr>
            <w:tcW w:w="2864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F1339A" w:rsidRPr="000A7333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63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1339A" w:rsidRPr="001E5DC4" w:rsidRDefault="00F1339A" w:rsidP="00ED410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999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D2FFA" w:rsidRPr="005A6038" w:rsidRDefault="00DD2FFA" w:rsidP="005A6038">
            <w:pPr>
              <w:numPr>
                <w:ilvl w:val="0"/>
                <w:numId w:val="3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2"/>
                <w:szCs w:val="22"/>
              </w:rPr>
            </w:pPr>
            <w:r w:rsidRPr="005A6038">
              <w:rPr>
                <w:rFonts w:ascii="Segoe UI" w:hAnsi="Segoe UI" w:cs="Segoe UI"/>
                <w:sz w:val="22"/>
                <w:szCs w:val="22"/>
              </w:rPr>
              <w:t xml:space="preserve">Mahasiswa memahami proses fisiologis yang terjadi di dalam tumbuhan sebagai dasar mempelajari rekayasa genetika di bidang tanaman </w:t>
            </w:r>
          </w:p>
          <w:p w:rsidR="0014730E" w:rsidRPr="005A6038" w:rsidRDefault="00DD2FFA" w:rsidP="005A6038">
            <w:pPr>
              <w:numPr>
                <w:ilvl w:val="0"/>
                <w:numId w:val="3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2"/>
                <w:szCs w:val="22"/>
              </w:rPr>
            </w:pPr>
            <w:r w:rsidRPr="005A6038">
              <w:rPr>
                <w:rFonts w:ascii="Segoe UI" w:hAnsi="Segoe UI" w:cs="Segoe UI"/>
                <w:sz w:val="22"/>
                <w:szCs w:val="22"/>
              </w:rPr>
              <w:t>Mahasiswa memahami proses fisiologis yang terjadi di dalam tubuh hewan sebagai dasar untuk pengembangan bioteknologi di bidang kesehatan.</w:t>
            </w:r>
          </w:p>
        </w:tc>
      </w:tr>
      <w:tr w:rsidR="00F1339A" w:rsidRPr="00383122" w:rsidTr="00CB5434">
        <w:tc>
          <w:tcPr>
            <w:tcW w:w="286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1339A" w:rsidRPr="00383122" w:rsidRDefault="00F1339A" w:rsidP="00ED410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339A" w:rsidRPr="00383122" w:rsidRDefault="00F1339A" w:rsidP="00ED410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99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339A" w:rsidRPr="00383122" w:rsidRDefault="00F1339A" w:rsidP="00ED410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F1339A" w:rsidRPr="000A7333" w:rsidTr="00CB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1339A" w:rsidRPr="000A7333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1339A" w:rsidRPr="000A7333" w:rsidTr="00CB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3"/>
        </w:trPr>
        <w:tc>
          <w:tcPr>
            <w:tcW w:w="738" w:type="dxa"/>
            <w:tcBorders>
              <w:bottom w:val="single" w:sz="4" w:space="0" w:color="auto"/>
            </w:tcBorders>
          </w:tcPr>
          <w:p w:rsidR="00F1339A" w:rsidRPr="00044E70" w:rsidRDefault="00F1339A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339A" w:rsidRPr="005A6038" w:rsidRDefault="0014730E" w:rsidP="005A603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77013C">
              <w:rPr>
                <w:rFonts w:ascii="Segoe UI" w:hAnsi="Segoe UI" w:cs="Segoe UI"/>
                <w:sz w:val="22"/>
                <w:szCs w:val="22"/>
                <w:lang w:val="id-ID"/>
              </w:rPr>
              <w:t>dapat menjelaskan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A6038">
              <w:rPr>
                <w:rFonts w:ascii="Segoe UI" w:hAnsi="Segoe UI" w:cs="Segoe UI"/>
                <w:sz w:val="22"/>
                <w:szCs w:val="22"/>
              </w:rPr>
              <w:t>cakupan pembelajaran fisiologi hewan dan tumbuhan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564" w:rsidRPr="00B92564" w:rsidRDefault="00B92564" w:rsidP="00F1339A">
            <w:pPr>
              <w:numPr>
                <w:ilvl w:val="0"/>
                <w:numId w:val="2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Kontrak pembelajaran</w:t>
            </w:r>
          </w:p>
          <w:p w:rsidR="0014730E" w:rsidRPr="005A6038" w:rsidRDefault="005A6038" w:rsidP="00F1339A">
            <w:pPr>
              <w:numPr>
                <w:ilvl w:val="0"/>
                <w:numId w:val="2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>Pengertian fisiologi</w:t>
            </w:r>
          </w:p>
          <w:p w:rsidR="005A6038" w:rsidRPr="005A6038" w:rsidRDefault="005A6038" w:rsidP="00F1339A">
            <w:pPr>
              <w:numPr>
                <w:ilvl w:val="0"/>
                <w:numId w:val="2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>Jaringan hewan dan tumbuhan</w:t>
            </w:r>
          </w:p>
          <w:p w:rsidR="005A6038" w:rsidRPr="00310E5B" w:rsidRDefault="005A6038" w:rsidP="00F1339A">
            <w:pPr>
              <w:numPr>
                <w:ilvl w:val="0"/>
                <w:numId w:val="2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>Organ pada hewan dan tumbuhan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1339A" w:rsidRDefault="00F1339A" w:rsidP="00ED410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1339A" w:rsidRDefault="00F1339A" w:rsidP="00ED410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F1339A" w:rsidRPr="000674D6" w:rsidRDefault="00F1339A" w:rsidP="00ED410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 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6038" w:rsidRPr="005A6038" w:rsidRDefault="005C4C71" w:rsidP="003F6498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205"/>
              </w:tabs>
              <w:ind w:left="204" w:right="-108" w:hanging="20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Campbell, N.A., Reece, J.B., Mitchell, L.G. 2003.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Biologi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Edisi Kelima</w:t>
            </w:r>
            <w:r w:rsidR="00434E8A">
              <w:rPr>
                <w:rFonts w:ascii="Segoe UI" w:hAnsi="Segoe UI" w:cs="Segoe UI"/>
                <w:sz w:val="22"/>
                <w:szCs w:val="22"/>
                <w:lang w:val="id-ID"/>
              </w:rPr>
              <w:t>. Jilid 2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Erlangga. Jakarta</w:t>
            </w:r>
            <w:r w:rsidRPr="0064238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642385" w:rsidRPr="00F076F5" w:rsidRDefault="00DD2FFA" w:rsidP="003F6498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205"/>
              </w:tabs>
              <w:ind w:left="204" w:right="-108" w:hanging="20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A6038">
              <w:rPr>
                <w:rFonts w:ascii="Segoe UI" w:hAnsi="Segoe UI" w:cs="Segoe UI"/>
                <w:sz w:val="22"/>
                <w:szCs w:val="22"/>
              </w:rPr>
              <w:t>Fregly MJ., and Blatteis CM., 1996, Handbook of Physiology: Environmental</w:t>
            </w:r>
            <w:r w:rsidRPr="005A603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5A6038">
              <w:rPr>
                <w:rFonts w:ascii="Segoe UI" w:hAnsi="Segoe UI" w:cs="Segoe UI"/>
                <w:sz w:val="22"/>
                <w:szCs w:val="22"/>
              </w:rPr>
              <w:t>Physiology, Oxford University Press, New York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30E" w:rsidRPr="005A6038" w:rsidRDefault="00421B2B" w:rsidP="005A6038">
            <w:pPr>
              <w:rPr>
                <w:rFonts w:ascii="Segoe UI" w:hAnsi="Segoe UI" w:cs="Segoe UI"/>
                <w:sz w:val="22"/>
                <w:szCs w:val="22"/>
              </w:rPr>
            </w:pPr>
            <w:r w:rsidRPr="0077013C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77013C" w:rsidRPr="0077013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enjelaskan </w:t>
            </w:r>
            <w:r w:rsidR="005A6038">
              <w:rPr>
                <w:rFonts w:ascii="Segoe UI" w:hAnsi="Segoe UI" w:cs="Segoe UI"/>
                <w:sz w:val="22"/>
                <w:szCs w:val="22"/>
              </w:rPr>
              <w:t xml:space="preserve">jaringan dan organ pada </w:t>
            </w:r>
            <w:r w:rsidR="0077013C" w:rsidRPr="0077013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tumbuhan dan </w:t>
            </w:r>
            <w:r w:rsidR="005A6038">
              <w:rPr>
                <w:rFonts w:ascii="Segoe UI" w:hAnsi="Segoe UI" w:cs="Segoe UI"/>
                <w:sz w:val="22"/>
                <w:szCs w:val="22"/>
              </w:rPr>
              <w:t>hewan</w:t>
            </w:r>
          </w:p>
        </w:tc>
      </w:tr>
      <w:tr w:rsidR="00F076F5" w:rsidRPr="000A7333" w:rsidTr="00CB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bottom w:val="single" w:sz="4" w:space="0" w:color="auto"/>
            </w:tcBorders>
          </w:tcPr>
          <w:p w:rsidR="00F076F5" w:rsidRDefault="00F076F5" w:rsidP="0064238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6F5" w:rsidRDefault="00F076F5" w:rsidP="00F076F5">
            <w:pPr>
              <w:rPr>
                <w:rFonts w:ascii="Segoe UI" w:hAnsi="Segoe UI" w:cs="Segoe UI"/>
                <w:sz w:val="22"/>
                <w:szCs w:val="22"/>
              </w:rPr>
            </w:pPr>
            <w:r w:rsidRPr="00F076F5">
              <w:rPr>
                <w:rFonts w:ascii="Segoe UI" w:hAnsi="Segoe UI" w:cs="Segoe UI"/>
                <w:sz w:val="22"/>
                <w:szCs w:val="22"/>
              </w:rPr>
              <w:t>Mahasiswa dapat menjelaskan mekanisme osmoregulasi pada hewan baik pada hewan tingkat tinggi maupun rendah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6F5" w:rsidRPr="00F076F5" w:rsidRDefault="00F076F5" w:rsidP="003F6498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20"/>
              </w:tabs>
              <w:ind w:hanging="670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>Homeostasis</w:t>
            </w:r>
          </w:p>
          <w:p w:rsidR="00F076F5" w:rsidRPr="00F076F5" w:rsidRDefault="00F076F5" w:rsidP="003F6498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20"/>
              </w:tabs>
              <w:ind w:left="320" w:hanging="270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>Peranan osmoregulasi</w:t>
            </w:r>
          </w:p>
          <w:p w:rsidR="00F076F5" w:rsidRPr="00F076F5" w:rsidRDefault="00F076F5" w:rsidP="003F6498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20"/>
              </w:tabs>
              <w:ind w:left="320" w:hanging="270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>Organ-organ osmoregulasi pada invertebrata  dan vertebrata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076F5" w:rsidRDefault="00F076F5" w:rsidP="003F6498">
            <w:pPr>
              <w:numPr>
                <w:ilvl w:val="0"/>
                <w:numId w:val="36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076F5" w:rsidRDefault="00F076F5" w:rsidP="003F6498">
            <w:pPr>
              <w:numPr>
                <w:ilvl w:val="0"/>
                <w:numId w:val="36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F076F5" w:rsidRPr="000674D6" w:rsidRDefault="00F076F5" w:rsidP="003F6498">
            <w:pPr>
              <w:numPr>
                <w:ilvl w:val="0"/>
                <w:numId w:val="36"/>
              </w:numPr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 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6F5" w:rsidRPr="005A6038" w:rsidRDefault="00F076F5" w:rsidP="003F6498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  <w:tab w:val="num" w:pos="261"/>
              </w:tabs>
              <w:ind w:left="261" w:right="-108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Campbell, N.A., Reece, J.B., Mitchell, L.G. 2003.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Biologi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Edisi Kelima. Jilid 2. Erlangga. Jakarta</w:t>
            </w:r>
            <w:r w:rsidRPr="0064238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F076F5" w:rsidRPr="00F076F5" w:rsidRDefault="00F076F5" w:rsidP="003F6498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  <w:tab w:val="num" w:pos="205"/>
              </w:tabs>
              <w:ind w:left="204" w:right="-108" w:hanging="20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A6038">
              <w:rPr>
                <w:rFonts w:ascii="Segoe UI" w:hAnsi="Segoe UI" w:cs="Segoe UI"/>
                <w:sz w:val="22"/>
                <w:szCs w:val="22"/>
              </w:rPr>
              <w:t>Fregly MJ., and Blatteis CM., 1996, Handbook of Physiology: Environmental</w:t>
            </w:r>
            <w:r w:rsidRPr="005A603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5A6038">
              <w:rPr>
                <w:rFonts w:ascii="Segoe UI" w:hAnsi="Segoe UI" w:cs="Segoe UI"/>
                <w:sz w:val="22"/>
                <w:szCs w:val="22"/>
              </w:rPr>
              <w:t>Physiology, Oxford University Press, New York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76F5" w:rsidRPr="00F076F5" w:rsidRDefault="00F076F5" w:rsidP="0077013C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peranan osmoregulasi dan menganalisis organ-organ osmoregulasi pada hewan invertebrata dan vertebrata</w:t>
            </w:r>
          </w:p>
        </w:tc>
      </w:tr>
      <w:tr w:rsidR="00F076F5" w:rsidRPr="000A7333" w:rsidTr="00CB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bottom w:val="single" w:sz="4" w:space="0" w:color="auto"/>
            </w:tcBorders>
          </w:tcPr>
          <w:p w:rsidR="00F076F5" w:rsidRPr="005A6038" w:rsidRDefault="00F076F5" w:rsidP="0064238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6F5" w:rsidRPr="00F076F5" w:rsidRDefault="00F076F5" w:rsidP="00F076F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menganalisis sistem sirkulasi pada hewan invertebrata dan hewan vertebrata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6F5" w:rsidRPr="00F076F5" w:rsidRDefault="00F076F5" w:rsidP="003F6498">
            <w:pPr>
              <w:numPr>
                <w:ilvl w:val="0"/>
                <w:numId w:val="4"/>
              </w:numPr>
              <w:tabs>
                <w:tab w:val="clear" w:pos="360"/>
                <w:tab w:val="num" w:pos="160"/>
              </w:tabs>
              <w:ind w:left="301" w:hanging="301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lastRenderedPageBreak/>
              <w:t xml:space="preserve">Sistem sirkulasi 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lastRenderedPageBreak/>
              <w:t>pada hewan invertebrata</w:t>
            </w:r>
          </w:p>
          <w:p w:rsidR="00F076F5" w:rsidRDefault="00F076F5" w:rsidP="003F6498">
            <w:pPr>
              <w:numPr>
                <w:ilvl w:val="0"/>
                <w:numId w:val="4"/>
              </w:numPr>
              <w:tabs>
                <w:tab w:val="clear" w:pos="360"/>
                <w:tab w:val="num" w:pos="160"/>
              </w:tabs>
              <w:ind w:left="301" w:hanging="301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>Sistem sirkulasi pada hewan vertebrata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076F5" w:rsidRDefault="00F076F5" w:rsidP="003F6498">
            <w:pPr>
              <w:numPr>
                <w:ilvl w:val="0"/>
                <w:numId w:val="3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Contextual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</w:p>
          <w:p w:rsidR="00F076F5" w:rsidRDefault="00F076F5" w:rsidP="003F6498">
            <w:pPr>
              <w:numPr>
                <w:ilvl w:val="0"/>
                <w:numId w:val="38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F076F5" w:rsidRPr="000674D6" w:rsidRDefault="00F076F5" w:rsidP="003F6498">
            <w:pPr>
              <w:numPr>
                <w:ilvl w:val="0"/>
                <w:numId w:val="38"/>
              </w:numPr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 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6F5" w:rsidRPr="005A6038" w:rsidRDefault="00F076F5" w:rsidP="003F6498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num" w:pos="261"/>
              </w:tabs>
              <w:ind w:left="261" w:right="-108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Campbell, N.A., Reece, J.B.,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Mitchell, L.G. 2003.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Biologi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Edisi Kelima. Jilid 2. Erlangga. Jakarta</w:t>
            </w:r>
            <w:r w:rsidRPr="0064238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F076F5" w:rsidRPr="00F076F5" w:rsidRDefault="00F076F5" w:rsidP="003F6498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num" w:pos="205"/>
              </w:tabs>
              <w:ind w:left="204" w:right="-108" w:hanging="20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A6038">
              <w:rPr>
                <w:rFonts w:ascii="Segoe UI" w:hAnsi="Segoe UI" w:cs="Segoe UI"/>
                <w:sz w:val="22"/>
                <w:szCs w:val="22"/>
              </w:rPr>
              <w:t>Fregly MJ., and Blatteis CM., 1996, Handbook of Physiology: Environmental</w:t>
            </w:r>
            <w:r w:rsidRPr="005A603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5A6038">
              <w:rPr>
                <w:rFonts w:ascii="Segoe UI" w:hAnsi="Segoe UI" w:cs="Segoe UI"/>
                <w:sz w:val="22"/>
                <w:szCs w:val="22"/>
              </w:rPr>
              <w:t>Physiology, Oxford University Press, New York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76F5" w:rsidRPr="00F076F5" w:rsidRDefault="00F076F5" w:rsidP="00DD2FFA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Menganalisis organ-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organ pada sistem </w:t>
            </w:r>
            <w:r w:rsidR="00DD2FFA">
              <w:rPr>
                <w:rFonts w:ascii="Segoe UI" w:hAnsi="Segoe UI" w:cs="Segoe UI"/>
                <w:sz w:val="22"/>
                <w:szCs w:val="22"/>
              </w:rPr>
              <w:t>sirkulasi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hewan  invertebrata dan vertebrata</w:t>
            </w:r>
          </w:p>
        </w:tc>
      </w:tr>
      <w:tr w:rsidR="00DD2FFA" w:rsidRPr="000A7333" w:rsidTr="00CB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bottom w:val="single" w:sz="4" w:space="0" w:color="auto"/>
            </w:tcBorders>
          </w:tcPr>
          <w:p w:rsidR="00DD2FFA" w:rsidRDefault="00DD2FFA" w:rsidP="0064238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2FFA" w:rsidRPr="00F076F5" w:rsidRDefault="00DD2FFA" w:rsidP="00DD2FF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menganalisis sistem respirasi pada hewan invertebrata dan hewan vertebrata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2FFA" w:rsidRPr="00F076F5" w:rsidRDefault="00DD2FFA" w:rsidP="003F6498">
            <w:pPr>
              <w:numPr>
                <w:ilvl w:val="0"/>
                <w:numId w:val="40"/>
              </w:num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>Sistem respirasi pada hewan invertebrata</w:t>
            </w:r>
          </w:p>
          <w:p w:rsidR="00DD2FFA" w:rsidRDefault="00DD2FFA" w:rsidP="003F6498">
            <w:pPr>
              <w:numPr>
                <w:ilvl w:val="0"/>
                <w:numId w:val="40"/>
              </w:numPr>
              <w:ind w:left="301" w:hanging="301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>Sistem respirasi pada hewan vertebrata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D2FFA" w:rsidRDefault="00DD2FFA" w:rsidP="003F6498">
            <w:pPr>
              <w:numPr>
                <w:ilvl w:val="0"/>
                <w:numId w:val="4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D2FFA" w:rsidRDefault="00DD2FFA" w:rsidP="003F6498">
            <w:pPr>
              <w:numPr>
                <w:ilvl w:val="0"/>
                <w:numId w:val="41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DD2FFA" w:rsidRPr="000674D6" w:rsidRDefault="00DD2FFA" w:rsidP="003F6498">
            <w:pPr>
              <w:numPr>
                <w:ilvl w:val="0"/>
                <w:numId w:val="41"/>
              </w:numPr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 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2FFA" w:rsidRPr="005A6038" w:rsidRDefault="00DD2FFA" w:rsidP="003F6498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  <w:tab w:val="num" w:pos="261"/>
              </w:tabs>
              <w:ind w:left="261" w:right="-108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Campbell, N.A., Reece, J.B., Mitchell, L.G. 2003.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Biologi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Edisi Kelima. Jilid 2. Erlangga. Jakarta</w:t>
            </w:r>
            <w:r w:rsidRPr="0064238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DD2FFA" w:rsidRPr="00F076F5" w:rsidRDefault="00DD2FFA" w:rsidP="003F6498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  <w:tab w:val="num" w:pos="205"/>
              </w:tabs>
              <w:ind w:left="204" w:right="-108" w:hanging="20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A6038">
              <w:rPr>
                <w:rFonts w:ascii="Segoe UI" w:hAnsi="Segoe UI" w:cs="Segoe UI"/>
                <w:sz w:val="22"/>
                <w:szCs w:val="22"/>
              </w:rPr>
              <w:t>Fregly MJ., and Blatteis CM., 1996, Handbook of Physiology: Environmental</w:t>
            </w:r>
            <w:r w:rsidRPr="005A603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5A6038">
              <w:rPr>
                <w:rFonts w:ascii="Segoe UI" w:hAnsi="Segoe UI" w:cs="Segoe UI"/>
                <w:sz w:val="22"/>
                <w:szCs w:val="22"/>
              </w:rPr>
              <w:t>Physiology, Oxford University Press, New York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2FFA" w:rsidRPr="00F076F5" w:rsidRDefault="00DD2FFA" w:rsidP="00DD2FFA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Menganalisis organ-organ pada sistem respirasi hewan  invertebrata dan vertebrata</w:t>
            </w:r>
          </w:p>
        </w:tc>
      </w:tr>
      <w:tr w:rsidR="003801DA" w:rsidRPr="000A7333" w:rsidTr="00CB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bottom w:val="single" w:sz="4" w:space="0" w:color="auto"/>
            </w:tcBorders>
          </w:tcPr>
          <w:p w:rsidR="003801DA" w:rsidRDefault="003801DA" w:rsidP="0064238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1DA" w:rsidRPr="00F076F5" w:rsidRDefault="003801DA" w:rsidP="00DD2FF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menganalisis sistem pencernaan pada hewan invertebrata dan hewan vertebrata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1DA" w:rsidRPr="00F076F5" w:rsidRDefault="003801DA" w:rsidP="003F6498">
            <w:pPr>
              <w:numPr>
                <w:ilvl w:val="0"/>
                <w:numId w:val="45"/>
              </w:num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Sistem 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pencernaan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pada hewan invertebrata</w:t>
            </w:r>
          </w:p>
          <w:p w:rsidR="003801DA" w:rsidRDefault="003801DA" w:rsidP="003F6498">
            <w:pPr>
              <w:numPr>
                <w:ilvl w:val="0"/>
                <w:numId w:val="45"/>
              </w:numPr>
              <w:ind w:left="301" w:hanging="301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Sistem 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pencernaan 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pada hewan vertebrata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801DA" w:rsidRDefault="003801DA" w:rsidP="003F6498">
            <w:pPr>
              <w:numPr>
                <w:ilvl w:val="0"/>
                <w:numId w:val="44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801DA" w:rsidRDefault="003801DA" w:rsidP="003F6498">
            <w:pPr>
              <w:numPr>
                <w:ilvl w:val="0"/>
                <w:numId w:val="44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3801DA" w:rsidRPr="000674D6" w:rsidRDefault="003801DA" w:rsidP="003F6498">
            <w:pPr>
              <w:numPr>
                <w:ilvl w:val="0"/>
                <w:numId w:val="44"/>
              </w:numPr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 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1DA" w:rsidRPr="005A6038" w:rsidRDefault="003801DA" w:rsidP="003F6498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  <w:tab w:val="num" w:pos="261"/>
              </w:tabs>
              <w:ind w:left="261" w:right="-108" w:hanging="26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Campbell, N.A., Reece, J.B., Mitchell, L.G. 2003.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Biologi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Edisi Kelima. Jilid 2. Erlangga. Jakarta</w:t>
            </w:r>
            <w:r w:rsidRPr="0064238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3801DA" w:rsidRPr="00F076F5" w:rsidRDefault="003801DA" w:rsidP="003F6498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  <w:tab w:val="num" w:pos="205"/>
              </w:tabs>
              <w:ind w:left="204" w:right="-108" w:hanging="20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A6038">
              <w:rPr>
                <w:rFonts w:ascii="Segoe UI" w:hAnsi="Segoe UI" w:cs="Segoe UI"/>
                <w:sz w:val="22"/>
                <w:szCs w:val="22"/>
              </w:rPr>
              <w:t>Fregly MJ., and Blatteis CM., 1996, Handbook of Physiology: Environmental</w:t>
            </w:r>
            <w:r w:rsidRPr="005A603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5A6038">
              <w:rPr>
                <w:rFonts w:ascii="Segoe UI" w:hAnsi="Segoe UI" w:cs="Segoe UI"/>
                <w:sz w:val="22"/>
                <w:szCs w:val="22"/>
              </w:rPr>
              <w:t>Physiology, Oxford University Press, New York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01DA" w:rsidRPr="00F076F5" w:rsidRDefault="003801DA" w:rsidP="00DD2FFA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Menganalisis organ-organ pada sistem pencernaan hewan  invertebrata dan vertebrata</w:t>
            </w:r>
          </w:p>
        </w:tc>
      </w:tr>
      <w:tr w:rsidR="00BA7F48" w:rsidRPr="000A7333" w:rsidTr="00CB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bottom w:val="single" w:sz="4" w:space="0" w:color="auto"/>
            </w:tcBorders>
          </w:tcPr>
          <w:p w:rsidR="00BA7F48" w:rsidRDefault="00BA7F48" w:rsidP="0064238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7F48" w:rsidRPr="00F076F5" w:rsidRDefault="00BA7F48" w:rsidP="00DD2FF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menganalisis sistem eksresi pada hewan invertebrata dan hewan vertebrata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7F48" w:rsidRPr="00F076F5" w:rsidRDefault="00BA7F48" w:rsidP="003F6498">
            <w:pPr>
              <w:numPr>
                <w:ilvl w:val="0"/>
                <w:numId w:val="46"/>
              </w:num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Sistem 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eksresi 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pada hewan invertebrata</w:t>
            </w:r>
          </w:p>
          <w:p w:rsidR="00BA7F48" w:rsidRDefault="00BA7F48" w:rsidP="003F6498">
            <w:pPr>
              <w:numPr>
                <w:ilvl w:val="0"/>
                <w:numId w:val="46"/>
              </w:numPr>
              <w:ind w:left="301" w:hanging="301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Sistem 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eksresi 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pada hewan vertebrata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A7F48" w:rsidRDefault="00BA7F48" w:rsidP="003F6498">
            <w:pPr>
              <w:numPr>
                <w:ilvl w:val="0"/>
                <w:numId w:val="4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A7F48" w:rsidRDefault="00BA7F48" w:rsidP="003F6498">
            <w:pPr>
              <w:numPr>
                <w:ilvl w:val="0"/>
                <w:numId w:val="48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BA7F48" w:rsidRPr="000674D6" w:rsidRDefault="00BA7F48" w:rsidP="003F6498">
            <w:pPr>
              <w:numPr>
                <w:ilvl w:val="0"/>
                <w:numId w:val="48"/>
              </w:numPr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 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7F48" w:rsidRPr="005A6038" w:rsidRDefault="00BA7F48" w:rsidP="003F6498">
            <w:pPr>
              <w:pStyle w:val="ListParagraph"/>
              <w:numPr>
                <w:ilvl w:val="0"/>
                <w:numId w:val="50"/>
              </w:numPr>
              <w:tabs>
                <w:tab w:val="clear" w:pos="720"/>
                <w:tab w:val="num" w:pos="261"/>
              </w:tabs>
              <w:ind w:left="261" w:right="-108" w:hanging="26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Campbell, N.A., Reece, J.B., Mitchell, L.G. 2003.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Biologi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Edisi Kelima. Jilid 2. Erlangga. Jakarta</w:t>
            </w:r>
            <w:r w:rsidRPr="0064238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BA7F48" w:rsidRPr="00F076F5" w:rsidRDefault="00BA7F48" w:rsidP="003F6498">
            <w:pPr>
              <w:pStyle w:val="ListParagraph"/>
              <w:numPr>
                <w:ilvl w:val="0"/>
                <w:numId w:val="50"/>
              </w:numPr>
              <w:ind w:left="204" w:right="-108" w:hanging="20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A6038">
              <w:rPr>
                <w:rFonts w:ascii="Segoe UI" w:hAnsi="Segoe UI" w:cs="Segoe UI"/>
                <w:sz w:val="22"/>
                <w:szCs w:val="22"/>
              </w:rPr>
              <w:t>Fregly MJ., and Blatteis CM., 1996, Handbook of Physiology: Environmental</w:t>
            </w:r>
            <w:r w:rsidRPr="005A603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5A6038">
              <w:rPr>
                <w:rFonts w:ascii="Segoe UI" w:hAnsi="Segoe UI" w:cs="Segoe UI"/>
                <w:sz w:val="22"/>
                <w:szCs w:val="22"/>
              </w:rPr>
              <w:t>Physiology, Oxford University Press, New York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7F48" w:rsidRPr="00F076F5" w:rsidRDefault="00BA7F48" w:rsidP="00BA7F48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Menganalisis organ-organ pada sistem </w:t>
            </w:r>
            <w:r>
              <w:rPr>
                <w:rFonts w:ascii="Segoe UI" w:hAnsi="Segoe UI" w:cs="Segoe UI"/>
                <w:sz w:val="22"/>
                <w:szCs w:val="22"/>
              </w:rPr>
              <w:t>ekskresi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hewan  invertebrata dan vertebrata</w:t>
            </w:r>
          </w:p>
        </w:tc>
      </w:tr>
      <w:tr w:rsidR="00BA7F48" w:rsidRPr="000A7333" w:rsidTr="00CB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bottom w:val="single" w:sz="4" w:space="0" w:color="auto"/>
            </w:tcBorders>
          </w:tcPr>
          <w:p w:rsidR="00BA7F48" w:rsidRDefault="00BA7F48" w:rsidP="0064238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7F48" w:rsidRPr="00F076F5" w:rsidRDefault="00BA7F48" w:rsidP="00DD2FF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menganalisis sistem saraf pada hewan invertebrata dan hewan vertebrata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7F48" w:rsidRPr="00F076F5" w:rsidRDefault="00BA7F48" w:rsidP="003F6498">
            <w:pPr>
              <w:numPr>
                <w:ilvl w:val="0"/>
                <w:numId w:val="47"/>
              </w:num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Sistem 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saraf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pada hewan invertebrata</w:t>
            </w:r>
          </w:p>
          <w:p w:rsidR="00BA7F48" w:rsidRDefault="00BA7F48" w:rsidP="003F6498">
            <w:pPr>
              <w:numPr>
                <w:ilvl w:val="0"/>
                <w:numId w:val="47"/>
              </w:numPr>
              <w:ind w:left="301" w:hanging="301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Sistem 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saraf 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pada hewan vertebrata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A7F48" w:rsidRDefault="00BA7F48" w:rsidP="003F6498">
            <w:pPr>
              <w:numPr>
                <w:ilvl w:val="0"/>
                <w:numId w:val="4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A7F48" w:rsidRDefault="00BA7F48" w:rsidP="003F6498">
            <w:pPr>
              <w:numPr>
                <w:ilvl w:val="0"/>
                <w:numId w:val="49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BA7F48" w:rsidRPr="000674D6" w:rsidRDefault="00BA7F48" w:rsidP="003F6498">
            <w:pPr>
              <w:numPr>
                <w:ilvl w:val="0"/>
                <w:numId w:val="49"/>
              </w:numPr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 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7F48" w:rsidRPr="005A6038" w:rsidRDefault="00BA7F48" w:rsidP="003F6498">
            <w:pPr>
              <w:pStyle w:val="ListParagraph"/>
              <w:numPr>
                <w:ilvl w:val="0"/>
                <w:numId w:val="51"/>
              </w:numPr>
              <w:tabs>
                <w:tab w:val="clear" w:pos="720"/>
                <w:tab w:val="num" w:pos="261"/>
              </w:tabs>
              <w:ind w:left="261" w:right="-108" w:hanging="26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Campbell, N.A., Reece, J.B., Mitchell, L.G. 2003.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Biologi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Edisi Kelima. Jilid 2. Erlangga. Jakarta</w:t>
            </w:r>
            <w:r w:rsidRPr="0064238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BA7F48" w:rsidRPr="00F076F5" w:rsidRDefault="00BA7F48" w:rsidP="003F6498">
            <w:pPr>
              <w:pStyle w:val="ListParagraph"/>
              <w:numPr>
                <w:ilvl w:val="0"/>
                <w:numId w:val="51"/>
              </w:numPr>
              <w:ind w:left="204" w:right="-108" w:hanging="20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A6038">
              <w:rPr>
                <w:rFonts w:ascii="Segoe UI" w:hAnsi="Segoe UI" w:cs="Segoe UI"/>
                <w:sz w:val="22"/>
                <w:szCs w:val="22"/>
              </w:rPr>
              <w:t>Fregly MJ., and Blatteis CM., 1996, Handbook of Physiology: Environmental</w:t>
            </w:r>
            <w:r w:rsidRPr="005A603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5A6038">
              <w:rPr>
                <w:rFonts w:ascii="Segoe UI" w:hAnsi="Segoe UI" w:cs="Segoe UI"/>
                <w:sz w:val="22"/>
                <w:szCs w:val="22"/>
              </w:rPr>
              <w:t>Physiology, Oxford University Press, New York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7F48" w:rsidRPr="00F076F5" w:rsidRDefault="00BA7F48" w:rsidP="00BA7F48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Menganalisis organ-organ pada sistem </w:t>
            </w:r>
            <w:r>
              <w:rPr>
                <w:rFonts w:ascii="Segoe UI" w:hAnsi="Segoe UI" w:cs="Segoe UI"/>
                <w:sz w:val="22"/>
                <w:szCs w:val="22"/>
              </w:rPr>
              <w:t>saraf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hewan  invertebrata dan vertebrata</w:t>
            </w:r>
          </w:p>
        </w:tc>
      </w:tr>
      <w:tr w:rsidR="00BA7F48" w:rsidRPr="000A7333" w:rsidTr="00CB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</w:tcPr>
          <w:p w:rsidR="00BA7F48" w:rsidRPr="0097261C" w:rsidRDefault="00BA7F48" w:rsidP="00CD5D4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7F48" w:rsidRPr="00D56B06" w:rsidRDefault="00BA7F48" w:rsidP="005B41B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dapat menguraikan proses fotosintesis yang terjadi pada tanaman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176"/>
              </w:tabs>
              <w:ind w:hanging="72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Skema fotosintesis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11"/>
              </w:numPr>
              <w:tabs>
                <w:tab w:val="num" w:pos="176"/>
              </w:tabs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Reaksi siklis dan nonsiklis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11"/>
              </w:numPr>
              <w:tabs>
                <w:tab w:val="num" w:pos="176"/>
              </w:tabs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Reaksi cahaya dan reaksi gelap</w:t>
            </w:r>
          </w:p>
          <w:p w:rsidR="00BA7F48" w:rsidRPr="00D56B06" w:rsidRDefault="00BA7F48" w:rsidP="003F6498">
            <w:pPr>
              <w:pStyle w:val="ListParagraph"/>
              <w:numPr>
                <w:ilvl w:val="0"/>
                <w:numId w:val="11"/>
              </w:numPr>
              <w:tabs>
                <w:tab w:val="num" w:pos="176"/>
              </w:tabs>
              <w:ind w:left="301" w:hanging="30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Sistem transfer elektron</w:t>
            </w:r>
          </w:p>
        </w:tc>
        <w:tc>
          <w:tcPr>
            <w:tcW w:w="2268" w:type="dxa"/>
            <w:shd w:val="clear" w:color="auto" w:fill="auto"/>
          </w:tcPr>
          <w:p w:rsidR="00BA7F48" w:rsidRDefault="00BA7F48" w:rsidP="003F6498">
            <w:pPr>
              <w:numPr>
                <w:ilvl w:val="0"/>
                <w:numId w:val="19"/>
              </w:numPr>
              <w:tabs>
                <w:tab w:val="clear" w:pos="720"/>
                <w:tab w:val="num" w:pos="205"/>
              </w:tabs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Discovery learning</w:t>
            </w:r>
          </w:p>
          <w:p w:rsidR="00BA7F48" w:rsidRDefault="00BA7F48" w:rsidP="003F6498">
            <w:pPr>
              <w:numPr>
                <w:ilvl w:val="0"/>
                <w:numId w:val="19"/>
              </w:numPr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BA7F48" w:rsidRPr="000674D6" w:rsidRDefault="00BA7F48" w:rsidP="003F6498">
            <w:pPr>
              <w:numPr>
                <w:ilvl w:val="0"/>
                <w:numId w:val="19"/>
              </w:numPr>
              <w:ind w:left="205" w:hanging="205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 </w:t>
            </w:r>
          </w:p>
        </w:tc>
        <w:tc>
          <w:tcPr>
            <w:tcW w:w="3573" w:type="dxa"/>
            <w:gridSpan w:val="2"/>
            <w:shd w:val="clear" w:color="auto" w:fill="auto"/>
          </w:tcPr>
          <w:tbl>
            <w:tblPr>
              <w:tblW w:w="55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16"/>
            </w:tblGrid>
            <w:tr w:rsidR="00BA7F48" w:rsidTr="005C4C71">
              <w:trPr>
                <w:trHeight w:val="523"/>
              </w:trPr>
              <w:tc>
                <w:tcPr>
                  <w:tcW w:w="5516" w:type="dxa"/>
                </w:tcPr>
                <w:p w:rsidR="00BA7F48" w:rsidRDefault="00BA7F48" w:rsidP="003F6498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205"/>
                    </w:tabs>
                    <w:ind w:left="205" w:right="1943" w:hanging="250"/>
                    <w:rPr>
                      <w:rFonts w:ascii="Segoe UI" w:hAnsi="Segoe UI" w:cs="Segoe UI"/>
                      <w:sz w:val="22"/>
                      <w:szCs w:val="22"/>
                      <w:lang w:val="id-ID"/>
                    </w:rPr>
                  </w:pPr>
                  <w:r w:rsidRPr="005C4C71">
                    <w:rPr>
                      <w:rFonts w:ascii="Segoe UI" w:hAnsi="Segoe UI" w:cs="Segoe UI"/>
                      <w:sz w:val="22"/>
                      <w:szCs w:val="22"/>
                      <w:lang w:val="id-ID"/>
                    </w:rPr>
                    <w:t xml:space="preserve">Campbell, N.A., Reece, J.B., Mitchell, L.G. 2003. </w:t>
                  </w:r>
                  <w:r w:rsidRPr="005C4C71">
                    <w:rPr>
                      <w:rFonts w:ascii="Segoe UI" w:hAnsi="Segoe UI" w:cs="Segoe UI"/>
                      <w:i/>
                      <w:sz w:val="22"/>
                      <w:szCs w:val="22"/>
                      <w:lang w:val="id-ID"/>
                    </w:rPr>
                    <w:t>Biologi</w:t>
                  </w:r>
                  <w:r w:rsidRPr="005C4C71">
                    <w:rPr>
                      <w:rFonts w:ascii="Segoe UI" w:hAnsi="Segoe UI" w:cs="Segoe UI"/>
                      <w:sz w:val="22"/>
                      <w:szCs w:val="22"/>
                      <w:lang w:val="id-ID"/>
                    </w:rPr>
                    <w:t>. Edisi Kelima.</w:t>
                  </w:r>
                  <w:r>
                    <w:rPr>
                      <w:rFonts w:ascii="Segoe UI" w:hAnsi="Segoe UI" w:cs="Segoe UI"/>
                      <w:sz w:val="22"/>
                      <w:szCs w:val="22"/>
                      <w:lang w:val="id-ID"/>
                    </w:rPr>
                    <w:t xml:space="preserve"> Jilid 2.</w:t>
                  </w:r>
                  <w:r w:rsidRPr="005C4C71">
                    <w:rPr>
                      <w:rFonts w:ascii="Segoe UI" w:hAnsi="Segoe UI" w:cs="Segoe UI"/>
                      <w:sz w:val="22"/>
                      <w:szCs w:val="22"/>
                      <w:lang w:val="id-ID"/>
                    </w:rPr>
                    <w:t xml:space="preserve"> Erlangga. Jakarta. </w:t>
                  </w:r>
                </w:p>
                <w:p w:rsidR="00BA7F48" w:rsidRPr="005C4C71" w:rsidRDefault="00BA7F48" w:rsidP="003F6498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205"/>
                    </w:tabs>
                    <w:ind w:left="205" w:right="1943" w:hanging="250"/>
                    <w:rPr>
                      <w:rFonts w:ascii="Segoe UI" w:hAnsi="Segoe UI" w:cs="Segoe UI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  <w:lang w:val="id-ID"/>
                    </w:rPr>
                    <w:t xml:space="preserve">Lakitan, Benyamin. 2001. </w:t>
                  </w:r>
                  <w:r>
                    <w:rPr>
                      <w:rFonts w:ascii="Segoe UI" w:hAnsi="Segoe UI" w:cs="Segoe UI"/>
                      <w:i/>
                      <w:sz w:val="22"/>
                      <w:szCs w:val="22"/>
                      <w:lang w:val="id-ID"/>
                    </w:rPr>
                    <w:t>Dasar-dasar Fisiologi Tumbuhan</w:t>
                  </w:r>
                  <w:r>
                    <w:rPr>
                      <w:rFonts w:ascii="Segoe UI" w:hAnsi="Segoe UI" w:cs="Segoe UI"/>
                      <w:sz w:val="22"/>
                      <w:szCs w:val="22"/>
                      <w:lang w:val="id-ID"/>
                    </w:rPr>
                    <w:t>. PT RajaGrafindo Persada. Jakarta</w:t>
                  </w:r>
                </w:p>
              </w:tc>
            </w:tr>
          </w:tbl>
          <w:p w:rsidR="00BA7F48" w:rsidRPr="00310E5B" w:rsidRDefault="00BA7F48" w:rsidP="00C3503C">
            <w:pPr>
              <w:tabs>
                <w:tab w:val="left" w:pos="252"/>
              </w:tabs>
              <w:ind w:left="261" w:righ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9"/>
              </w:numPr>
              <w:ind w:left="228" w:hanging="22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makna fotosintesis bagi kehidupan</w:t>
            </w:r>
          </w:p>
          <w:p w:rsidR="00BA7F48" w:rsidRPr="0097261C" w:rsidRDefault="00BA7F48" w:rsidP="003F6498">
            <w:pPr>
              <w:pStyle w:val="ListParagraph"/>
              <w:numPr>
                <w:ilvl w:val="0"/>
                <w:numId w:val="9"/>
              </w:numPr>
              <w:ind w:left="228" w:hanging="22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proses fotosintesis</w:t>
            </w:r>
          </w:p>
        </w:tc>
      </w:tr>
      <w:tr w:rsidR="00BA7F48" w:rsidRPr="000A7333" w:rsidTr="00CB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</w:tcPr>
          <w:p w:rsidR="00BA7F48" w:rsidRPr="00CC1079" w:rsidRDefault="00BA7F48" w:rsidP="00C3545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7F48" w:rsidRDefault="00BA7F48" w:rsidP="00C354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mempresentasikan tugas yang diberikan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BA7F48" w:rsidRDefault="00BA7F48" w:rsidP="00C354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Materi pertemuan sebelumnya :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Siklus C3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Siklus C4</w:t>
            </w:r>
          </w:p>
          <w:p w:rsidR="00BA7F48" w:rsidRPr="00746F62" w:rsidRDefault="00BA7F48" w:rsidP="003F6498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Metabolisme CAM</w:t>
            </w:r>
          </w:p>
        </w:tc>
        <w:tc>
          <w:tcPr>
            <w:tcW w:w="2268" w:type="dxa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205"/>
                <w:tab w:val="left" w:pos="346"/>
                <w:tab w:val="left" w:pos="511"/>
              </w:tabs>
              <w:ind w:left="205" w:hanging="205"/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97261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Presentasi topik materi yang telah ditentukan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33"/>
              </w:numPr>
              <w:tabs>
                <w:tab w:val="left" w:pos="346"/>
                <w:tab w:val="left" w:pos="511"/>
              </w:tabs>
              <w:ind w:left="205" w:hanging="205"/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E54BC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Tanya jawab</w:t>
            </w:r>
          </w:p>
          <w:p w:rsidR="00BA7F48" w:rsidRPr="00E54BC0" w:rsidRDefault="00BA7F48" w:rsidP="003F6498">
            <w:pPr>
              <w:pStyle w:val="ListParagraph"/>
              <w:numPr>
                <w:ilvl w:val="0"/>
                <w:numId w:val="33"/>
              </w:numPr>
              <w:tabs>
                <w:tab w:val="left" w:pos="346"/>
                <w:tab w:val="left" w:pos="511"/>
              </w:tabs>
              <w:ind w:left="205" w:hanging="205"/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E54BC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</w:t>
            </w:r>
            <w:r w:rsidRPr="00E54BC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ia : kelas, LCD, komputer, whiteboard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BA7F48" w:rsidRPr="00310E5B" w:rsidRDefault="00BA7F48" w:rsidP="003F6498">
            <w:pPr>
              <w:numPr>
                <w:ilvl w:val="0"/>
                <w:numId w:val="27"/>
              </w:numPr>
              <w:ind w:left="205" w:hanging="20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C4C71">
              <w:rPr>
                <w:rFonts w:ascii="Segoe UI" w:hAnsi="Segoe UI" w:cs="Segoe UI"/>
                <w:sz w:val="22"/>
                <w:szCs w:val="22"/>
              </w:rPr>
              <w:t xml:space="preserve">Salisbury FB. 1996. </w:t>
            </w:r>
            <w:r w:rsidRPr="005C4C71">
              <w:rPr>
                <w:rFonts w:ascii="Segoe UI" w:hAnsi="Segoe UI" w:cs="Segoe UI"/>
                <w:i/>
                <w:sz w:val="22"/>
                <w:szCs w:val="22"/>
              </w:rPr>
              <w:t>Units,</w:t>
            </w:r>
            <w:r w:rsidRPr="005C4C7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 w:rsidRPr="005C4C71">
              <w:rPr>
                <w:rFonts w:ascii="Segoe UI" w:hAnsi="Segoe UI" w:cs="Segoe UI"/>
                <w:i/>
                <w:sz w:val="22"/>
                <w:szCs w:val="22"/>
              </w:rPr>
              <w:t>Symbols, and Terminology for Plant Physiologi. A Reference for Presentation of Research Results in the Plant Sciences</w:t>
            </w:r>
            <w:r w:rsidRPr="005C4C71">
              <w:rPr>
                <w:rFonts w:ascii="Segoe UI" w:hAnsi="Segoe UI" w:cs="Segoe UI"/>
                <w:sz w:val="22"/>
                <w:szCs w:val="22"/>
              </w:rPr>
              <w:t>. University Press. Oxford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12"/>
              </w:numPr>
              <w:tabs>
                <w:tab w:val="left" w:pos="289"/>
              </w:tabs>
              <w:ind w:left="175" w:hanging="14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Penguasaan materi</w:t>
            </w:r>
          </w:p>
          <w:p w:rsidR="00BA7F48" w:rsidRPr="00421B2B" w:rsidRDefault="00BA7F48" w:rsidP="003F6498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317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21B2B">
              <w:rPr>
                <w:rFonts w:ascii="Segoe UI" w:hAnsi="Segoe UI" w:cs="Segoe UI"/>
                <w:sz w:val="22"/>
                <w:szCs w:val="22"/>
                <w:lang w:val="id-ID"/>
              </w:rPr>
              <w:t>Kesesuaian materi presentasi dengan topik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12"/>
              </w:numPr>
              <w:tabs>
                <w:tab w:val="left" w:pos="147"/>
              </w:tabs>
              <w:ind w:left="289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83905">
              <w:rPr>
                <w:rFonts w:ascii="Segoe UI" w:hAnsi="Segoe UI" w:cs="Segoe UI"/>
                <w:sz w:val="22"/>
                <w:szCs w:val="22"/>
                <w:lang w:val="id-ID"/>
              </w:rPr>
              <w:t>Kemampuan menjawab pertanyaan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12"/>
              </w:numPr>
              <w:tabs>
                <w:tab w:val="left" w:pos="147"/>
              </w:tabs>
              <w:ind w:left="289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83905">
              <w:rPr>
                <w:rFonts w:ascii="Segoe UI" w:hAnsi="Segoe UI" w:cs="Segoe UI"/>
                <w:sz w:val="22"/>
                <w:szCs w:val="22"/>
                <w:lang w:val="id-ID"/>
              </w:rPr>
              <w:t>Bahasa yang digunakan</w:t>
            </w:r>
          </w:p>
          <w:p w:rsidR="00BA7F48" w:rsidRPr="00A83905" w:rsidRDefault="00BA7F48" w:rsidP="003F6498">
            <w:pPr>
              <w:pStyle w:val="ListParagraph"/>
              <w:numPr>
                <w:ilvl w:val="0"/>
                <w:numId w:val="12"/>
              </w:numPr>
              <w:tabs>
                <w:tab w:val="left" w:pos="147"/>
              </w:tabs>
              <w:ind w:left="289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83905">
              <w:rPr>
                <w:rFonts w:ascii="Segoe UI" w:hAnsi="Segoe UI" w:cs="Segoe UI"/>
                <w:sz w:val="22"/>
                <w:szCs w:val="22"/>
                <w:lang w:val="id-ID"/>
              </w:rPr>
              <w:t>Penampilan materi presentasi</w:t>
            </w:r>
          </w:p>
        </w:tc>
      </w:tr>
      <w:tr w:rsidR="00BA7F48" w:rsidRPr="000A7333" w:rsidTr="00CB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</w:tcPr>
          <w:p w:rsidR="00BA7F48" w:rsidRPr="003C3FAB" w:rsidRDefault="00BA7F48" w:rsidP="00CD5D4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7F48" w:rsidRDefault="00BA7F48" w:rsidP="005B41B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dapat menguraikan mekanisme respirasi pada tumbuhan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Glikolisis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Siklus Krebs</w:t>
            </w:r>
          </w:p>
          <w:p w:rsidR="00BA7F48" w:rsidRPr="001F05FC" w:rsidRDefault="00BA7F48" w:rsidP="003F6498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Produksi ATP</w:t>
            </w:r>
          </w:p>
        </w:tc>
        <w:tc>
          <w:tcPr>
            <w:tcW w:w="2268" w:type="dxa"/>
            <w:shd w:val="clear" w:color="auto" w:fill="auto"/>
          </w:tcPr>
          <w:p w:rsidR="00BA7F48" w:rsidRDefault="00BA7F48" w:rsidP="003F6498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Discovery learning</w:t>
            </w:r>
          </w:p>
          <w:p w:rsidR="00BA7F48" w:rsidRDefault="00BA7F48" w:rsidP="003F6498">
            <w:pPr>
              <w:numPr>
                <w:ilvl w:val="0"/>
                <w:numId w:val="21"/>
              </w:numPr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BA7F48" w:rsidRPr="000674D6" w:rsidRDefault="00BA7F48" w:rsidP="003F6498">
            <w:pPr>
              <w:numPr>
                <w:ilvl w:val="0"/>
                <w:numId w:val="21"/>
              </w:numPr>
              <w:ind w:left="205" w:hanging="205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 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28"/>
              </w:numPr>
              <w:ind w:left="205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C4C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Campbell, N.A., Reece, J.B., Mitchell, L.G. 2003. </w:t>
            </w:r>
            <w:r w:rsidRPr="005C4C7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Biologi</w:t>
            </w:r>
            <w:r w:rsidRPr="005C4C71">
              <w:rPr>
                <w:rFonts w:ascii="Segoe UI" w:hAnsi="Segoe UI" w:cs="Segoe UI"/>
                <w:sz w:val="22"/>
                <w:szCs w:val="22"/>
                <w:lang w:val="id-ID"/>
              </w:rPr>
              <w:t>. Edisi Kelima.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Jilid 2.</w:t>
            </w:r>
            <w:r w:rsidRPr="005C4C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Erlangga. Jakarta. </w:t>
            </w:r>
          </w:p>
          <w:p w:rsidR="00BA7F48" w:rsidRPr="00CB5434" w:rsidRDefault="00BA7F48" w:rsidP="003F6498">
            <w:pPr>
              <w:pStyle w:val="ListParagraph"/>
              <w:numPr>
                <w:ilvl w:val="0"/>
                <w:numId w:val="28"/>
              </w:numPr>
              <w:ind w:left="205" w:right="34" w:hanging="25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Lakitan, Benyamin. 2001.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Dasar-dasar Fisiologi Tumbuhan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PT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RajaGrafindo Persada. Jakarta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8"/>
              </w:numPr>
              <w:ind w:left="228" w:hanging="22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Menjelaskan fungsi respirasi bagi tumbuhan</w:t>
            </w:r>
          </w:p>
          <w:p w:rsidR="00BA7F48" w:rsidRPr="001F05FC" w:rsidRDefault="00BA7F48" w:rsidP="003F6498">
            <w:pPr>
              <w:pStyle w:val="ListParagraph"/>
              <w:numPr>
                <w:ilvl w:val="0"/>
                <w:numId w:val="8"/>
              </w:numPr>
              <w:ind w:left="228" w:hanging="22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mekanisme respirasi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pada tumbuhan</w:t>
            </w:r>
          </w:p>
        </w:tc>
      </w:tr>
      <w:tr w:rsidR="00BA7F48" w:rsidRPr="000A7333" w:rsidTr="00CB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</w:tcPr>
          <w:p w:rsidR="00BA7F48" w:rsidRDefault="00BA7F48" w:rsidP="00CB543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7F48" w:rsidRDefault="00BA7F48" w:rsidP="0092398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dapat menguraikan metabolisme nitrogen pada tumbuhan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17"/>
              </w:numPr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Siklus nitrogen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17"/>
              </w:numPr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Fiksasi nitrogen secara biologi</w:t>
            </w:r>
          </w:p>
          <w:p w:rsidR="00BA7F48" w:rsidRPr="00902BBD" w:rsidRDefault="00BA7F48" w:rsidP="003F6498">
            <w:pPr>
              <w:pStyle w:val="ListParagraph"/>
              <w:numPr>
                <w:ilvl w:val="0"/>
                <w:numId w:val="17"/>
              </w:numPr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Reduksi nitrat dan nitrit</w:t>
            </w:r>
          </w:p>
        </w:tc>
        <w:tc>
          <w:tcPr>
            <w:tcW w:w="2268" w:type="dxa"/>
            <w:shd w:val="clear" w:color="auto" w:fill="auto"/>
          </w:tcPr>
          <w:p w:rsidR="00BA7F48" w:rsidRDefault="00BA7F48" w:rsidP="003F6498">
            <w:pPr>
              <w:numPr>
                <w:ilvl w:val="0"/>
                <w:numId w:val="22"/>
              </w:numPr>
              <w:tabs>
                <w:tab w:val="clear" w:pos="720"/>
              </w:tabs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Inquiry approach</w:t>
            </w:r>
          </w:p>
          <w:p w:rsidR="00BA7F48" w:rsidRDefault="00BA7F48" w:rsidP="003F6498">
            <w:pPr>
              <w:numPr>
                <w:ilvl w:val="0"/>
                <w:numId w:val="22"/>
              </w:numPr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BA7F48" w:rsidRPr="000674D6" w:rsidRDefault="00BA7F48" w:rsidP="003F6498">
            <w:pPr>
              <w:numPr>
                <w:ilvl w:val="0"/>
                <w:numId w:val="22"/>
              </w:numPr>
              <w:ind w:left="205" w:hanging="205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 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05"/>
              </w:tabs>
              <w:ind w:left="205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C4C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Campbell, N.A., Reece, J.B., Mitchell, L.G. 2003. </w:t>
            </w:r>
            <w:r w:rsidRPr="005C4C7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Biologi</w:t>
            </w:r>
            <w:r w:rsidRPr="005C4C71">
              <w:rPr>
                <w:rFonts w:ascii="Segoe UI" w:hAnsi="Segoe UI" w:cs="Segoe UI"/>
                <w:sz w:val="22"/>
                <w:szCs w:val="22"/>
                <w:lang w:val="id-ID"/>
              </w:rPr>
              <w:t>. Edisi Kelima.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Jilid 2.</w:t>
            </w:r>
            <w:r w:rsidRPr="005C4C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Erlangga. Jakarta. </w:t>
            </w:r>
          </w:p>
          <w:p w:rsidR="00BA7F48" w:rsidRPr="005C4C71" w:rsidRDefault="00BA7F48" w:rsidP="003F6498">
            <w:pPr>
              <w:pStyle w:val="ListParagraph"/>
              <w:numPr>
                <w:ilvl w:val="0"/>
                <w:numId w:val="29"/>
              </w:numPr>
              <w:ind w:left="205" w:right="34" w:hanging="25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Lakitan, Benyamin. 2001.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Dasar-dasar Fisiologi Tumbuhan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PT RajaGrafindo Persada. Jakarta</w:t>
            </w:r>
          </w:p>
          <w:p w:rsidR="00BA7F48" w:rsidRPr="001F05FC" w:rsidRDefault="00BA7F48" w:rsidP="00CB5434">
            <w:pPr>
              <w:tabs>
                <w:tab w:val="left" w:pos="252"/>
              </w:tabs>
              <w:ind w:left="261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siklus nitrogen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fiksasi nitrogen</w:t>
            </w:r>
          </w:p>
        </w:tc>
      </w:tr>
      <w:tr w:rsidR="00BA7F48" w:rsidRPr="000A7333" w:rsidTr="00CB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</w:tcPr>
          <w:p w:rsidR="00BA7F48" w:rsidRDefault="00BA7F48" w:rsidP="00CB543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7F48" w:rsidRDefault="00BA7F48" w:rsidP="00CB543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mempresentasikan tugas yang diberikan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BA7F48" w:rsidRDefault="00BA7F48" w:rsidP="00CB543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Metabolisme Sulfur pada tumbuhan : 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Fungsi unsur sulfur dalam tumbuhan</w:t>
            </w:r>
          </w:p>
          <w:p w:rsidR="00BA7F48" w:rsidRPr="000B1DB7" w:rsidRDefault="00BA7F48" w:rsidP="003F6498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Asimilasi sulfat oleh tumbuhan</w:t>
            </w:r>
          </w:p>
        </w:tc>
        <w:tc>
          <w:tcPr>
            <w:tcW w:w="2268" w:type="dxa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  <w:tab w:val="num" w:pos="346"/>
                <w:tab w:val="left" w:pos="511"/>
              </w:tabs>
              <w:ind w:left="205" w:hanging="205"/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97261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Presentasi topik materi yang telah ditentukan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34"/>
              </w:numPr>
              <w:tabs>
                <w:tab w:val="left" w:pos="346"/>
                <w:tab w:val="left" w:pos="511"/>
              </w:tabs>
              <w:ind w:left="205" w:hanging="205"/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E54BC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Tanya jawab</w:t>
            </w:r>
          </w:p>
          <w:p w:rsidR="00BA7F48" w:rsidRPr="00E54BC0" w:rsidRDefault="00BA7F48" w:rsidP="003F6498">
            <w:pPr>
              <w:pStyle w:val="ListParagraph"/>
              <w:numPr>
                <w:ilvl w:val="0"/>
                <w:numId w:val="34"/>
              </w:numPr>
              <w:tabs>
                <w:tab w:val="left" w:pos="346"/>
                <w:tab w:val="left" w:pos="511"/>
              </w:tabs>
              <w:ind w:left="205" w:hanging="205"/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E54BC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</w:t>
            </w:r>
            <w:r w:rsidRPr="00E54BC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ia : kelas, LCD, komputer, whiteboard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  <w:tab w:val="left" w:pos="2898"/>
              </w:tabs>
              <w:ind w:left="205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C4C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Campbell, N.A., Reece, J.B., Mitchell, L.G. 2003. </w:t>
            </w:r>
            <w:r w:rsidRPr="005C4C7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Biologi</w:t>
            </w:r>
            <w:r w:rsidRPr="005C4C71">
              <w:rPr>
                <w:rFonts w:ascii="Segoe UI" w:hAnsi="Segoe UI" w:cs="Segoe UI"/>
                <w:sz w:val="22"/>
                <w:szCs w:val="22"/>
                <w:lang w:val="id-ID"/>
              </w:rPr>
              <w:t>. Edisi Kelima.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Jilid 2.</w:t>
            </w:r>
            <w:r w:rsidRPr="005C4C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Erlangga. Jakarta. </w:t>
            </w:r>
          </w:p>
          <w:p w:rsidR="00BA7F48" w:rsidRPr="005C4C71" w:rsidRDefault="00BA7F48" w:rsidP="003F6498">
            <w:pPr>
              <w:pStyle w:val="ListParagraph"/>
              <w:numPr>
                <w:ilvl w:val="0"/>
                <w:numId w:val="30"/>
              </w:numPr>
              <w:ind w:left="205" w:right="34" w:hanging="25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Lakitan, Benyamin. 2001.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Dasar-dasar Fisiologi Tumbuhan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PT RajaGrafindo Persada. Jakarta</w:t>
            </w:r>
          </w:p>
          <w:p w:rsidR="00BA7F48" w:rsidRPr="001F05FC" w:rsidRDefault="00BA7F48" w:rsidP="00CB5434">
            <w:pPr>
              <w:tabs>
                <w:tab w:val="left" w:pos="252"/>
              </w:tabs>
              <w:ind w:left="261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ind w:left="175" w:hanging="175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Penguasaan materi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ind w:left="175" w:hanging="175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02BBD">
              <w:rPr>
                <w:rFonts w:ascii="Segoe UI" w:hAnsi="Segoe UI" w:cs="Segoe UI"/>
                <w:sz w:val="22"/>
                <w:szCs w:val="22"/>
                <w:lang w:val="id-ID"/>
              </w:rPr>
              <w:t>Kesesuaian materi presentasi dengan topik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ind w:left="175" w:hanging="175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02BBD">
              <w:rPr>
                <w:rFonts w:ascii="Segoe UI" w:hAnsi="Segoe UI" w:cs="Segoe UI"/>
                <w:sz w:val="22"/>
                <w:szCs w:val="22"/>
                <w:lang w:val="id-ID"/>
              </w:rPr>
              <w:t>Kemampuan menjawab pertanyaan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ind w:left="175" w:hanging="175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02BBD">
              <w:rPr>
                <w:rFonts w:ascii="Segoe UI" w:hAnsi="Segoe UI" w:cs="Segoe UI"/>
                <w:sz w:val="22"/>
                <w:szCs w:val="22"/>
                <w:lang w:val="id-ID"/>
              </w:rPr>
              <w:t>Bahasa yang digunakan</w:t>
            </w:r>
          </w:p>
          <w:p w:rsidR="00BA7F48" w:rsidRPr="00902BBD" w:rsidRDefault="00BA7F48" w:rsidP="003F6498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ind w:left="175" w:hanging="175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02BBD">
              <w:rPr>
                <w:rFonts w:ascii="Segoe UI" w:hAnsi="Segoe UI" w:cs="Segoe UI"/>
                <w:sz w:val="22"/>
                <w:szCs w:val="22"/>
                <w:lang w:val="id-ID"/>
              </w:rPr>
              <w:t>Penampilan materi presentasi</w:t>
            </w:r>
          </w:p>
        </w:tc>
      </w:tr>
      <w:tr w:rsidR="00BA7F48" w:rsidRPr="000A7333" w:rsidTr="00CB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</w:tcPr>
          <w:p w:rsidR="00BA7F48" w:rsidRDefault="00BA7F48" w:rsidP="00CB543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7F48" w:rsidRDefault="00BA7F48" w:rsidP="0092398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dapat menjelaskan peranan enzim dan hormon pada tumbuhan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Mekanisme kerja enzim pada tumbuhan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Peran hormon pada pertumbuhan</w:t>
            </w:r>
          </w:p>
          <w:p w:rsidR="00BA7F48" w:rsidRPr="00BC4703" w:rsidRDefault="00BA7F48" w:rsidP="003F6498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Macam dan aktivitas hormon</w:t>
            </w:r>
          </w:p>
        </w:tc>
        <w:tc>
          <w:tcPr>
            <w:tcW w:w="2268" w:type="dxa"/>
            <w:shd w:val="clear" w:color="auto" w:fill="auto"/>
          </w:tcPr>
          <w:p w:rsidR="00BA7F48" w:rsidRDefault="00BA7F48" w:rsidP="003F6498">
            <w:pPr>
              <w:numPr>
                <w:ilvl w:val="0"/>
                <w:numId w:val="23"/>
              </w:numPr>
              <w:tabs>
                <w:tab w:val="clear" w:pos="720"/>
              </w:tabs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</w:p>
          <w:p w:rsidR="00BA7F48" w:rsidRDefault="00BA7F48" w:rsidP="003F6498">
            <w:pPr>
              <w:numPr>
                <w:ilvl w:val="0"/>
                <w:numId w:val="23"/>
              </w:numPr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BA7F48" w:rsidRPr="000674D6" w:rsidRDefault="00BA7F48" w:rsidP="003F6498">
            <w:pPr>
              <w:numPr>
                <w:ilvl w:val="0"/>
                <w:numId w:val="23"/>
              </w:numPr>
              <w:ind w:left="205" w:hanging="205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 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  <w:tab w:val="left" w:pos="2898"/>
              </w:tabs>
              <w:ind w:left="205" w:right="-108" w:hanging="205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C4C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Campbell, N.A., Reece, J.B., Mitchell, L.G. 2003. </w:t>
            </w:r>
            <w:r w:rsidRPr="005C4C7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Biologi</w:t>
            </w:r>
            <w:r w:rsidRPr="005C4C71">
              <w:rPr>
                <w:rFonts w:ascii="Segoe UI" w:hAnsi="Segoe UI" w:cs="Segoe UI"/>
                <w:sz w:val="22"/>
                <w:szCs w:val="22"/>
                <w:lang w:val="id-ID"/>
              </w:rPr>
              <w:t>. Edisi Kelima.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Jilid 2.</w:t>
            </w:r>
            <w:r w:rsidRPr="005C4C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Erlangga. Jakarta. </w:t>
            </w:r>
          </w:p>
          <w:p w:rsidR="00BA7F48" w:rsidRPr="005C4C71" w:rsidRDefault="00BA7F48" w:rsidP="003F6498">
            <w:pPr>
              <w:pStyle w:val="ListParagraph"/>
              <w:numPr>
                <w:ilvl w:val="0"/>
                <w:numId w:val="31"/>
              </w:numPr>
              <w:ind w:left="205" w:right="34" w:hanging="25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Lakitan, Benyamin. 2001.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Dasar-dasar Fisiologi Tumbuhan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PT RajaGrafindo Persada. Jakarta</w:t>
            </w:r>
          </w:p>
          <w:p w:rsidR="00BA7F48" w:rsidRPr="001F05FC" w:rsidRDefault="00BA7F48" w:rsidP="00CB5434">
            <w:pPr>
              <w:tabs>
                <w:tab w:val="left" w:pos="252"/>
              </w:tabs>
              <w:ind w:left="261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25"/>
              </w:numPr>
              <w:tabs>
                <w:tab w:val="left" w:pos="175"/>
              </w:tabs>
              <w:ind w:left="175" w:hanging="175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mekanisme kerja enzim</w:t>
            </w:r>
          </w:p>
          <w:p w:rsidR="00BA7F48" w:rsidRPr="0097261C" w:rsidRDefault="00BA7F48" w:rsidP="003F6498">
            <w:pPr>
              <w:pStyle w:val="ListParagraph"/>
              <w:numPr>
                <w:ilvl w:val="0"/>
                <w:numId w:val="25"/>
              </w:numPr>
              <w:tabs>
                <w:tab w:val="left" w:pos="175"/>
              </w:tabs>
              <w:ind w:left="175" w:hanging="175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peranan hormon pada pertumbuhan</w:t>
            </w:r>
          </w:p>
        </w:tc>
      </w:tr>
      <w:tr w:rsidR="00BA7F48" w:rsidRPr="000A7333" w:rsidTr="00CB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</w:tcPr>
          <w:p w:rsidR="00BA7F48" w:rsidRDefault="00BA7F48" w:rsidP="00CB5434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7F48" w:rsidRPr="008872A9" w:rsidRDefault="00BA7F48" w:rsidP="0092398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dapat menjelaskan proses fisiologi biji pada tumbuhan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Konsep perkecambahan biji</w:t>
            </w:r>
          </w:p>
          <w:p w:rsidR="00BA7F48" w:rsidRDefault="00BA7F48" w:rsidP="003F6498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Metabolisme perkecambahan biji</w:t>
            </w:r>
          </w:p>
          <w:p w:rsidR="00BA7F48" w:rsidRPr="008872A9" w:rsidRDefault="00BA7F48" w:rsidP="003F6498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Penyebab dormansi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metode pematahannya</w:t>
            </w:r>
          </w:p>
        </w:tc>
        <w:tc>
          <w:tcPr>
            <w:tcW w:w="2268" w:type="dxa"/>
            <w:shd w:val="clear" w:color="auto" w:fill="auto"/>
          </w:tcPr>
          <w:p w:rsidR="00BA7F48" w:rsidRDefault="00BA7F48" w:rsidP="003F6498">
            <w:pPr>
              <w:numPr>
                <w:ilvl w:val="0"/>
                <w:numId w:val="24"/>
              </w:numPr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Discovery learning</w:t>
            </w:r>
          </w:p>
          <w:p w:rsidR="00BA7F48" w:rsidRDefault="00BA7F48" w:rsidP="003F6498">
            <w:pPr>
              <w:numPr>
                <w:ilvl w:val="0"/>
                <w:numId w:val="24"/>
              </w:numPr>
              <w:ind w:left="205" w:hanging="20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BA7F48" w:rsidRPr="000674D6" w:rsidRDefault="00BA7F48" w:rsidP="003F6498">
            <w:pPr>
              <w:numPr>
                <w:ilvl w:val="0"/>
                <w:numId w:val="24"/>
              </w:numPr>
              <w:ind w:left="205" w:hanging="205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 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BA7F48" w:rsidRDefault="00BA7F48" w:rsidP="003F6498">
            <w:pPr>
              <w:pStyle w:val="ListParagraph"/>
              <w:numPr>
                <w:ilvl w:val="0"/>
                <w:numId w:val="32"/>
              </w:numPr>
              <w:ind w:left="205" w:right="34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C4C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Campbell, N.A., Reece, J.B., Mitchell, L.G. 2003. </w:t>
            </w:r>
            <w:r w:rsidRPr="005C4C7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Biologi</w:t>
            </w:r>
            <w:r w:rsidRPr="005C4C71">
              <w:rPr>
                <w:rFonts w:ascii="Segoe UI" w:hAnsi="Segoe UI" w:cs="Segoe UI"/>
                <w:sz w:val="22"/>
                <w:szCs w:val="22"/>
                <w:lang w:val="id-ID"/>
              </w:rPr>
              <w:t>. Edisi Kelima.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Jilid 2.</w:t>
            </w:r>
            <w:r w:rsidRPr="005C4C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Erlangga. Jakarta. </w:t>
            </w:r>
          </w:p>
          <w:p w:rsidR="00BA7F48" w:rsidRPr="005C4C71" w:rsidRDefault="00BA7F48" w:rsidP="003F6498">
            <w:pPr>
              <w:pStyle w:val="ListParagraph"/>
              <w:numPr>
                <w:ilvl w:val="0"/>
                <w:numId w:val="32"/>
              </w:numPr>
              <w:ind w:left="205" w:right="34" w:hanging="25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Lakitan, Benyamin. 2001.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Dasar-dasar Fisiologi Tumbuhan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PT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RajaGrafindo Persada. Jakarta</w:t>
            </w:r>
          </w:p>
          <w:p w:rsidR="00BA7F48" w:rsidRPr="001F05FC" w:rsidRDefault="00BA7F48" w:rsidP="00CB5434">
            <w:pPr>
              <w:tabs>
                <w:tab w:val="left" w:pos="252"/>
              </w:tabs>
              <w:ind w:left="261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A7F48" w:rsidRPr="00BC4703" w:rsidRDefault="00BA7F48" w:rsidP="003F6498">
            <w:pPr>
              <w:numPr>
                <w:ilvl w:val="0"/>
                <w:numId w:val="6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Menguraikan mekanisme perkecambahan biji</w:t>
            </w:r>
          </w:p>
          <w:p w:rsidR="00BA7F48" w:rsidRPr="00310E5B" w:rsidRDefault="00BA7F48" w:rsidP="003F6498">
            <w:pPr>
              <w:numPr>
                <w:ilvl w:val="0"/>
                <w:numId w:val="6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Menyebutkan faktor-faktor yang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mempengaruhi perkecambahan biji</w:t>
            </w:r>
          </w:p>
        </w:tc>
      </w:tr>
    </w:tbl>
    <w:p w:rsidR="00CD3FC1" w:rsidRDefault="00CD3FC1"/>
    <w:p w:rsidR="00DF4CFA" w:rsidRDefault="00DF4CFA" w:rsidP="00DF4CFA">
      <w:pPr>
        <w:rPr>
          <w:b/>
          <w:lang w:val="id-ID"/>
        </w:rPr>
      </w:pPr>
    </w:p>
    <w:p w:rsidR="00DF4CFA" w:rsidRPr="000677D9" w:rsidRDefault="00DF4CFA" w:rsidP="00421B2B">
      <w:pPr>
        <w:ind w:left="7920" w:firstLine="720"/>
        <w:rPr>
          <w:b/>
        </w:rPr>
      </w:pPr>
      <w:r>
        <w:rPr>
          <w:b/>
          <w:lang w:val="id-ID"/>
        </w:rPr>
        <w:t xml:space="preserve">Jakarta, </w:t>
      </w:r>
      <w:r w:rsidR="000677D9">
        <w:rPr>
          <w:b/>
        </w:rPr>
        <w:t>1 Maret 2019</w:t>
      </w:r>
    </w:p>
    <w:p w:rsidR="00DF4CFA" w:rsidRDefault="00DF4CFA" w:rsidP="00DF4CFA">
      <w:pPr>
        <w:rPr>
          <w:b/>
          <w:lang w:val="id-ID"/>
        </w:rPr>
      </w:pPr>
      <w:r>
        <w:rPr>
          <w:b/>
          <w:lang w:val="id-ID"/>
        </w:rPr>
        <w:t xml:space="preserve"> </w:t>
      </w:r>
      <w:r w:rsidR="00421B2B">
        <w:rPr>
          <w:b/>
          <w:lang w:val="id-ID"/>
        </w:rPr>
        <w:tab/>
      </w:r>
    </w:p>
    <w:p w:rsidR="00DF4CFA" w:rsidRDefault="00DF4CFA" w:rsidP="00DF4CFA">
      <w:pPr>
        <w:rPr>
          <w:b/>
          <w:lang w:val="id-ID"/>
        </w:rPr>
      </w:pPr>
      <w:r>
        <w:rPr>
          <w:b/>
          <w:lang w:val="id-ID"/>
        </w:rPr>
        <w:t>Mengetahui,</w:t>
      </w:r>
    </w:p>
    <w:p w:rsidR="00DF4CFA" w:rsidRDefault="00DF4CFA" w:rsidP="00DF4CFA">
      <w:pPr>
        <w:rPr>
          <w:b/>
          <w:lang w:val="id-ID"/>
        </w:rPr>
      </w:pPr>
      <w:r>
        <w:rPr>
          <w:b/>
          <w:lang w:val="id-ID"/>
        </w:rPr>
        <w:t>Ketua Program Studi,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421B2B">
        <w:rPr>
          <w:b/>
          <w:lang w:val="id-ID"/>
        </w:rPr>
        <w:tab/>
      </w:r>
      <w:r>
        <w:rPr>
          <w:b/>
          <w:lang w:val="id-ID"/>
        </w:rPr>
        <w:t>Dosen Pengampu,</w:t>
      </w:r>
    </w:p>
    <w:p w:rsidR="00DF4CFA" w:rsidRDefault="00DF4CFA" w:rsidP="00DF4CFA">
      <w:pPr>
        <w:rPr>
          <w:b/>
          <w:lang w:val="id-ID"/>
        </w:rPr>
      </w:pPr>
    </w:p>
    <w:p w:rsidR="00DF4CFA" w:rsidRDefault="00DF4CFA" w:rsidP="00DF4CFA">
      <w:pPr>
        <w:rPr>
          <w:b/>
          <w:lang w:val="id-ID"/>
        </w:rPr>
      </w:pPr>
    </w:p>
    <w:p w:rsidR="00DF4CFA" w:rsidRDefault="00DF4CFA" w:rsidP="00DF4CFA">
      <w:pPr>
        <w:rPr>
          <w:b/>
          <w:lang w:val="id-ID"/>
        </w:rPr>
      </w:pPr>
    </w:p>
    <w:p w:rsidR="00DF4CFA" w:rsidRDefault="00DF4CFA" w:rsidP="00DF4CFA">
      <w:pPr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Titta Novianti, S.Si, M.Biomed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="00421B2B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Febriana Dwi Wahyuni, </w:t>
      </w:r>
      <w:proofErr w:type="gramStart"/>
      <w:r>
        <w:rPr>
          <w:rFonts w:ascii="Segoe UI" w:hAnsi="Segoe UI" w:cs="Segoe UI"/>
          <w:b/>
          <w:sz w:val="22"/>
          <w:szCs w:val="22"/>
          <w:lang w:val="id-ID"/>
        </w:rPr>
        <w:t>S.Pd.,</w:t>
      </w:r>
      <w:proofErr w:type="gramEnd"/>
      <w:r>
        <w:rPr>
          <w:rFonts w:ascii="Segoe UI" w:hAnsi="Segoe UI" w:cs="Segoe UI"/>
          <w:b/>
          <w:sz w:val="22"/>
          <w:szCs w:val="22"/>
          <w:lang w:val="id-ID"/>
        </w:rPr>
        <w:t xml:space="preserve"> M.Si.</w:t>
      </w:r>
    </w:p>
    <w:p w:rsidR="001D15B4" w:rsidRDefault="001D15B4">
      <w:pPr>
        <w:spacing w:after="160" w:line="259" w:lineRule="auto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</w:p>
    <w:p w:rsidR="001D15B4" w:rsidRDefault="001D15B4" w:rsidP="001D15B4">
      <w:pPr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1D15B4" w:rsidRDefault="001D15B4" w:rsidP="001D15B4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879"/>
        <w:gridCol w:w="1985"/>
        <w:gridCol w:w="2126"/>
        <w:gridCol w:w="1985"/>
        <w:gridCol w:w="1802"/>
        <w:gridCol w:w="1600"/>
        <w:gridCol w:w="963"/>
      </w:tblGrid>
      <w:tr w:rsidR="001D15B4" w:rsidRPr="000A7333" w:rsidTr="00BA7F48">
        <w:tc>
          <w:tcPr>
            <w:tcW w:w="802" w:type="dxa"/>
            <w:shd w:val="clear" w:color="auto" w:fill="D0FBA5"/>
          </w:tcPr>
          <w:p w:rsidR="001D15B4" w:rsidRPr="000A7333" w:rsidRDefault="001D15B4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1D15B4" w:rsidRPr="000A7333" w:rsidRDefault="001D15B4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879" w:type="dxa"/>
            <w:shd w:val="clear" w:color="auto" w:fill="D0FBA5"/>
          </w:tcPr>
          <w:p w:rsidR="001D15B4" w:rsidRPr="000A7333" w:rsidRDefault="001D15B4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985" w:type="dxa"/>
            <w:shd w:val="clear" w:color="auto" w:fill="D0FBA5"/>
          </w:tcPr>
          <w:p w:rsidR="001D15B4" w:rsidRPr="000A7333" w:rsidRDefault="001D15B4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D15B4" w:rsidRPr="000A7333" w:rsidRDefault="001D15B4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D0FBA5"/>
          </w:tcPr>
          <w:p w:rsidR="001D15B4" w:rsidRPr="000A7333" w:rsidRDefault="001D15B4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D15B4" w:rsidRPr="000A7333" w:rsidRDefault="001D15B4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1D15B4" w:rsidRPr="000A7333" w:rsidRDefault="001D15B4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D15B4" w:rsidRPr="000A7333" w:rsidRDefault="001D15B4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02" w:type="dxa"/>
            <w:shd w:val="clear" w:color="auto" w:fill="D0FBA5"/>
          </w:tcPr>
          <w:p w:rsidR="001D15B4" w:rsidRPr="000A7333" w:rsidRDefault="001D15B4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D15B4" w:rsidRPr="000A7333" w:rsidRDefault="001D15B4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00" w:type="dxa"/>
            <w:shd w:val="clear" w:color="auto" w:fill="D0FBA5"/>
          </w:tcPr>
          <w:p w:rsidR="001D15B4" w:rsidRPr="000A7333" w:rsidRDefault="001D15B4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D15B4" w:rsidRPr="000A7333" w:rsidRDefault="001D15B4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63" w:type="dxa"/>
            <w:shd w:val="clear" w:color="auto" w:fill="D0FBA5"/>
          </w:tcPr>
          <w:p w:rsidR="001D15B4" w:rsidRPr="000A7333" w:rsidRDefault="001D15B4" w:rsidP="00ED410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A6038" w:rsidRPr="000A7333" w:rsidTr="00BA7F48">
        <w:tc>
          <w:tcPr>
            <w:tcW w:w="802" w:type="dxa"/>
          </w:tcPr>
          <w:p w:rsidR="005A6038" w:rsidRPr="000A7333" w:rsidRDefault="005A6038" w:rsidP="00ED41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5A6038" w:rsidRPr="00FB226E" w:rsidRDefault="005A6038" w:rsidP="00ED410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5A6038" w:rsidRDefault="005A6038" w:rsidP="00ED410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A6038" w:rsidRDefault="005A6038" w:rsidP="00ED410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A6038" w:rsidRDefault="005A6038" w:rsidP="00ED410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A6038" w:rsidRDefault="005A6038" w:rsidP="00ED410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A6038" w:rsidRDefault="005A6038" w:rsidP="00ED410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A6038" w:rsidRPr="000A7333" w:rsidRDefault="005A6038" w:rsidP="00ED410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879" w:type="dxa"/>
          </w:tcPr>
          <w:p w:rsidR="005A6038" w:rsidRPr="00FB226E" w:rsidRDefault="005A6038" w:rsidP="00ED410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985" w:type="dxa"/>
          </w:tcPr>
          <w:p w:rsidR="005A6038" w:rsidRPr="00426EAA" w:rsidRDefault="005A6038" w:rsidP="005A60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dapat m</w:t>
            </w:r>
            <w:r w:rsidRPr="00426E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</w:rPr>
              <w:t>pengertian fisiologi, jaringan dan organ pada tumbuhan dan hewan serta dapat menyebutkan fungsinya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 dan tepat</w:t>
            </w:r>
          </w:p>
        </w:tc>
        <w:tc>
          <w:tcPr>
            <w:tcW w:w="2126" w:type="dxa"/>
          </w:tcPr>
          <w:p w:rsidR="005A6038" w:rsidRPr="00F076F5" w:rsidRDefault="005A6038" w:rsidP="00F076F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F076F5">
              <w:rPr>
                <w:rFonts w:ascii="Segoe UI" w:hAnsi="Segoe UI" w:cs="Segoe UI"/>
                <w:sz w:val="22"/>
                <w:szCs w:val="22"/>
              </w:rPr>
              <w:t xml:space="preserve">dapat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F076F5">
              <w:rPr>
                <w:rFonts w:ascii="Segoe UI" w:hAnsi="Segoe UI" w:cs="Segoe UI"/>
                <w:sz w:val="22"/>
                <w:szCs w:val="22"/>
              </w:rPr>
              <w:t>jaringan dan organ pada hewan dan tumbuhan dengan tepat, tetapi kurang tepat dalam menjelaskan fungsinya</w:t>
            </w:r>
          </w:p>
        </w:tc>
        <w:tc>
          <w:tcPr>
            <w:tcW w:w="1985" w:type="dxa"/>
          </w:tcPr>
          <w:p w:rsidR="005A6038" w:rsidRPr="005A6038" w:rsidRDefault="005A6038" w:rsidP="00F076F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Pr="0077013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enjelaskan </w:t>
            </w:r>
            <w:r w:rsidR="00F076F5">
              <w:rPr>
                <w:rFonts w:ascii="Segoe UI" w:hAnsi="Segoe UI" w:cs="Segoe UI"/>
                <w:sz w:val="22"/>
                <w:szCs w:val="22"/>
              </w:rPr>
              <w:t xml:space="preserve">pengertian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jaringan dan organ pada </w:t>
            </w:r>
            <w:r w:rsidRPr="0077013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tumbuhan dan </w:t>
            </w:r>
            <w:r>
              <w:rPr>
                <w:rFonts w:ascii="Segoe UI" w:hAnsi="Segoe UI" w:cs="Segoe UI"/>
                <w:sz w:val="22"/>
                <w:szCs w:val="22"/>
              </w:rPr>
              <w:t>hewan</w:t>
            </w:r>
          </w:p>
        </w:tc>
        <w:tc>
          <w:tcPr>
            <w:tcW w:w="1802" w:type="dxa"/>
          </w:tcPr>
          <w:p w:rsidR="005A6038" w:rsidRPr="005A6038" w:rsidRDefault="005A6038" w:rsidP="005A603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hanya menyebutkan </w:t>
            </w:r>
            <w:r>
              <w:rPr>
                <w:rFonts w:ascii="Segoe UI" w:hAnsi="Segoe UI" w:cs="Segoe UI"/>
                <w:sz w:val="22"/>
                <w:szCs w:val="22"/>
              </w:rPr>
              <w:t>pengertian jaringan atau pengertian organ</w:t>
            </w:r>
          </w:p>
        </w:tc>
        <w:tc>
          <w:tcPr>
            <w:tcW w:w="1600" w:type="dxa"/>
          </w:tcPr>
          <w:p w:rsidR="005A6038" w:rsidRPr="00A44E76" w:rsidRDefault="005A6038" w:rsidP="00ED41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dapat menjawab pertanyaan</w:t>
            </w:r>
          </w:p>
        </w:tc>
        <w:tc>
          <w:tcPr>
            <w:tcW w:w="963" w:type="dxa"/>
          </w:tcPr>
          <w:p w:rsidR="005A6038" w:rsidRPr="00FB226E" w:rsidRDefault="005A6038" w:rsidP="00ED41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F076F5" w:rsidRPr="000A7333" w:rsidTr="00BA7F48">
        <w:tc>
          <w:tcPr>
            <w:tcW w:w="802" w:type="dxa"/>
          </w:tcPr>
          <w:p w:rsidR="00F076F5" w:rsidRPr="000A7333" w:rsidRDefault="00F076F5" w:rsidP="00426EA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F076F5" w:rsidRPr="00FB226E" w:rsidRDefault="00F076F5" w:rsidP="00426EA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F076F5" w:rsidRDefault="00F076F5" w:rsidP="00426EA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076F5" w:rsidRDefault="00F076F5" w:rsidP="00426EA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076F5" w:rsidRDefault="00F076F5" w:rsidP="00426EA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076F5" w:rsidRDefault="00F076F5" w:rsidP="00426EA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076F5" w:rsidRDefault="00F076F5" w:rsidP="00426EA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F076F5" w:rsidRPr="000A7333" w:rsidRDefault="00F076F5" w:rsidP="00426EAA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879" w:type="dxa"/>
          </w:tcPr>
          <w:p w:rsidR="00F076F5" w:rsidRPr="00FB226E" w:rsidRDefault="00F076F5" w:rsidP="00426EA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985" w:type="dxa"/>
          </w:tcPr>
          <w:p w:rsidR="00F076F5" w:rsidRPr="00F076F5" w:rsidRDefault="00F076F5" w:rsidP="00F076F5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pengertian osmoregulasi dan menganalisis peranan osmoregulasi dan menganalisis organ-organ osmoregulasi pada hewan invertebrata dan vertebrata dengan tepat</w:t>
            </w:r>
          </w:p>
        </w:tc>
        <w:tc>
          <w:tcPr>
            <w:tcW w:w="2126" w:type="dxa"/>
          </w:tcPr>
          <w:p w:rsidR="00F076F5" w:rsidRPr="00F076F5" w:rsidRDefault="00F076F5" w:rsidP="00F076F5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peranan osmoregulasi dan menganalisis organ-organ osmoregulasi pada hewan invertebrata dan vertebrata</w:t>
            </w:r>
          </w:p>
        </w:tc>
        <w:tc>
          <w:tcPr>
            <w:tcW w:w="1985" w:type="dxa"/>
          </w:tcPr>
          <w:p w:rsidR="00F076F5" w:rsidRPr="00F076F5" w:rsidRDefault="00F076F5" w:rsidP="00F076F5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menyebutkan peranan osmoregulasi dan memberikan contoh organ-organ osmoregulasi pada hewan invertebrata dan vertebrata</w:t>
            </w:r>
          </w:p>
        </w:tc>
        <w:tc>
          <w:tcPr>
            <w:tcW w:w="1802" w:type="dxa"/>
          </w:tcPr>
          <w:p w:rsidR="00F076F5" w:rsidRPr="000A7333" w:rsidRDefault="00F076F5" w:rsidP="00F076F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hanya menyebutkan </w:t>
            </w:r>
            <w:r>
              <w:rPr>
                <w:rFonts w:ascii="Segoe UI" w:hAnsi="Segoe UI" w:cs="Segoe UI"/>
                <w:sz w:val="22"/>
                <w:szCs w:val="22"/>
              </w:rPr>
              <w:t>pengertian osmoregulasi</w:t>
            </w:r>
          </w:p>
        </w:tc>
        <w:tc>
          <w:tcPr>
            <w:tcW w:w="1600" w:type="dxa"/>
          </w:tcPr>
          <w:p w:rsidR="00F076F5" w:rsidRPr="00805435" w:rsidRDefault="00F076F5" w:rsidP="00426EA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dapat menjawab pertanyaan</w:t>
            </w:r>
          </w:p>
        </w:tc>
        <w:tc>
          <w:tcPr>
            <w:tcW w:w="963" w:type="dxa"/>
          </w:tcPr>
          <w:p w:rsidR="00F076F5" w:rsidRPr="00FB226E" w:rsidRDefault="00F076F5" w:rsidP="00426EA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DD2FFA" w:rsidRPr="000A7333" w:rsidTr="00BA7F48">
        <w:tc>
          <w:tcPr>
            <w:tcW w:w="802" w:type="dxa"/>
          </w:tcPr>
          <w:p w:rsidR="00DD2FFA" w:rsidRPr="000A7333" w:rsidRDefault="00DD2FFA" w:rsidP="002619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DD2FFA" w:rsidRPr="00805435" w:rsidRDefault="00DD2FFA" w:rsidP="002619A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</w:t>
            </w:r>
          </w:p>
          <w:p w:rsidR="00DD2FFA" w:rsidRDefault="00DD2FFA" w:rsidP="002619A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D2FFA" w:rsidRDefault="00DD2FFA" w:rsidP="002619A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D2FFA" w:rsidRDefault="00DD2FFA" w:rsidP="002619A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D2FFA" w:rsidRDefault="00DD2FFA" w:rsidP="002619A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DD2FFA" w:rsidRPr="000A7333" w:rsidRDefault="00DD2FFA" w:rsidP="002619A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879" w:type="dxa"/>
          </w:tcPr>
          <w:p w:rsidR="00DD2FFA" w:rsidRPr="00805435" w:rsidRDefault="00DD2FFA" w:rsidP="00666C3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tulis (kuis)</w:t>
            </w:r>
          </w:p>
        </w:tc>
        <w:tc>
          <w:tcPr>
            <w:tcW w:w="1985" w:type="dxa"/>
          </w:tcPr>
          <w:p w:rsidR="00DD2FFA" w:rsidRPr="00F076F5" w:rsidRDefault="00DD2FFA" w:rsidP="00BA7F48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menjelasakan organ-organ pada sistem </w:t>
            </w:r>
            <w:r w:rsidR="00BA7F48">
              <w:rPr>
                <w:rFonts w:ascii="Segoe UI" w:hAnsi="Segoe UI" w:cs="Segoe UI"/>
                <w:sz w:val="22"/>
                <w:szCs w:val="22"/>
              </w:rPr>
              <w:t>sirkulasi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hewan  invertebrata dan vertebrata beserta fungsinya dengan tepat</w:t>
            </w:r>
          </w:p>
        </w:tc>
        <w:tc>
          <w:tcPr>
            <w:tcW w:w="2126" w:type="dxa"/>
          </w:tcPr>
          <w:p w:rsidR="00DD2FFA" w:rsidRPr="00DD2FFA" w:rsidRDefault="00DD2FFA" w:rsidP="00BA7F4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menyebutkan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organ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-organ pada sistem </w:t>
            </w:r>
            <w:r w:rsidR="00BA7F48">
              <w:rPr>
                <w:rFonts w:ascii="Segoe UI" w:hAnsi="Segoe UI" w:cs="Segoe UI"/>
                <w:sz w:val="22"/>
                <w:szCs w:val="22"/>
              </w:rPr>
              <w:t>sirkulasi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hewan invertebrata dan vertebrata dengan benar</w:t>
            </w:r>
          </w:p>
        </w:tc>
        <w:tc>
          <w:tcPr>
            <w:tcW w:w="1985" w:type="dxa"/>
          </w:tcPr>
          <w:p w:rsidR="00DD2FFA" w:rsidRPr="00F076F5" w:rsidRDefault="00DD2FFA" w:rsidP="00BA7F48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Menyebutkan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organ-organ pada sistem </w:t>
            </w:r>
            <w:r w:rsidR="00BA7F48">
              <w:rPr>
                <w:rFonts w:ascii="Segoe UI" w:hAnsi="Segoe UI" w:cs="Segoe UI"/>
                <w:sz w:val="22"/>
                <w:szCs w:val="22"/>
              </w:rPr>
              <w:t>sirkulasi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hewan  invertebrata dan vertebrata</w:t>
            </w:r>
          </w:p>
        </w:tc>
        <w:tc>
          <w:tcPr>
            <w:tcW w:w="1802" w:type="dxa"/>
          </w:tcPr>
          <w:p w:rsidR="00DD2FFA" w:rsidRPr="00DD2FFA" w:rsidRDefault="00DD2FFA" w:rsidP="00BA7F4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hanya mampu menyebutkan dua organ pada sistem </w:t>
            </w:r>
            <w:r w:rsidR="00BA7F48">
              <w:rPr>
                <w:rFonts w:ascii="Segoe UI" w:hAnsi="Segoe UI" w:cs="Segoe UI"/>
                <w:sz w:val="22"/>
                <w:szCs w:val="22"/>
              </w:rPr>
              <w:t xml:space="preserve">sirkulasi </w:t>
            </w:r>
            <w:r>
              <w:rPr>
                <w:rFonts w:ascii="Segoe UI" w:hAnsi="Segoe UI" w:cs="Segoe UI"/>
                <w:sz w:val="22"/>
                <w:szCs w:val="22"/>
              </w:rPr>
              <w:t>hewan invertebrata dan vertebrata</w:t>
            </w:r>
          </w:p>
        </w:tc>
        <w:tc>
          <w:tcPr>
            <w:tcW w:w="1600" w:type="dxa"/>
          </w:tcPr>
          <w:p w:rsidR="00DD2FFA" w:rsidRPr="00805435" w:rsidRDefault="00DD2FFA" w:rsidP="002619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dapat menjawab pertanyaan</w:t>
            </w:r>
          </w:p>
        </w:tc>
        <w:tc>
          <w:tcPr>
            <w:tcW w:w="963" w:type="dxa"/>
          </w:tcPr>
          <w:p w:rsidR="00DD2FFA" w:rsidRPr="00805435" w:rsidRDefault="00DD2FFA" w:rsidP="002619A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</w:p>
        </w:tc>
      </w:tr>
      <w:tr w:rsidR="00BA7F48" w:rsidRPr="000A7333" w:rsidTr="00BA7F48">
        <w:tc>
          <w:tcPr>
            <w:tcW w:w="802" w:type="dxa"/>
          </w:tcPr>
          <w:p w:rsidR="00BA7F48" w:rsidRPr="000A7333" w:rsidRDefault="00BA7F48" w:rsidP="00321E8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BA7F48" w:rsidRPr="00805435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</w:t>
            </w:r>
          </w:p>
          <w:p w:rsidR="00BA7F48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A7F48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A7F48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A7F48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A7F48" w:rsidRPr="000A7333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879" w:type="dxa"/>
          </w:tcPr>
          <w:p w:rsidR="00BA7F48" w:rsidRPr="00805435" w:rsidRDefault="00BA7F48" w:rsidP="0091672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 (kuis)</w:t>
            </w:r>
          </w:p>
        </w:tc>
        <w:tc>
          <w:tcPr>
            <w:tcW w:w="1985" w:type="dxa"/>
          </w:tcPr>
          <w:p w:rsidR="00BA7F48" w:rsidRPr="00F076F5" w:rsidRDefault="00BA7F48" w:rsidP="00BA7F48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menjelasakan organ-organ pada sistem </w:t>
            </w:r>
            <w:r>
              <w:rPr>
                <w:rFonts w:ascii="Segoe UI" w:hAnsi="Segoe UI" w:cs="Segoe UI"/>
                <w:sz w:val="22"/>
                <w:szCs w:val="22"/>
              </w:rPr>
              <w:t>respirasi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hewan  invertebrata dan vertebrata beserta fungsinya dengan tepat</w:t>
            </w:r>
          </w:p>
        </w:tc>
        <w:tc>
          <w:tcPr>
            <w:tcW w:w="2126" w:type="dxa"/>
          </w:tcPr>
          <w:p w:rsidR="00BA7F48" w:rsidRPr="00DD2FFA" w:rsidRDefault="00BA7F48" w:rsidP="00BA7F4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menyebutkan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organ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-organ pada sistem </w:t>
            </w:r>
            <w:r>
              <w:rPr>
                <w:rFonts w:ascii="Segoe UI" w:hAnsi="Segoe UI" w:cs="Segoe UI"/>
                <w:sz w:val="22"/>
                <w:szCs w:val="22"/>
              </w:rPr>
              <w:t>respirasi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hewan invertebrata dan vertebrata dengan benar</w:t>
            </w:r>
          </w:p>
        </w:tc>
        <w:tc>
          <w:tcPr>
            <w:tcW w:w="1985" w:type="dxa"/>
          </w:tcPr>
          <w:p w:rsidR="00BA7F48" w:rsidRPr="00F076F5" w:rsidRDefault="00BA7F48" w:rsidP="00BA7F48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Menyebutkan organ-organ pada sistem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respirasi </w:t>
            </w:r>
            <w:r>
              <w:rPr>
                <w:rFonts w:ascii="Segoe UI" w:hAnsi="Segoe UI" w:cs="Segoe UI"/>
                <w:sz w:val="22"/>
                <w:szCs w:val="22"/>
              </w:rPr>
              <w:t>hewan  invertebrata dan vertebrata</w:t>
            </w:r>
          </w:p>
        </w:tc>
        <w:tc>
          <w:tcPr>
            <w:tcW w:w="1802" w:type="dxa"/>
          </w:tcPr>
          <w:p w:rsidR="00BA7F48" w:rsidRPr="00DD2FFA" w:rsidRDefault="00BA7F48" w:rsidP="0091672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>hanya mampu menyebutkan dua organ pada sistem respirasi hewan invertebrata dan vertebrata</w:t>
            </w:r>
          </w:p>
        </w:tc>
        <w:tc>
          <w:tcPr>
            <w:tcW w:w="1600" w:type="dxa"/>
          </w:tcPr>
          <w:p w:rsidR="00BA7F48" w:rsidRPr="00805435" w:rsidRDefault="00BA7F48" w:rsidP="0091672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dapat menjawab pertanyaan</w:t>
            </w:r>
          </w:p>
        </w:tc>
        <w:tc>
          <w:tcPr>
            <w:tcW w:w="963" w:type="dxa"/>
          </w:tcPr>
          <w:p w:rsidR="00BA7F48" w:rsidRPr="00805435" w:rsidRDefault="00BA7F48" w:rsidP="0091672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</w:tr>
      <w:tr w:rsidR="00BA7F48" w:rsidRPr="000A7333" w:rsidTr="00BA7F48">
        <w:tc>
          <w:tcPr>
            <w:tcW w:w="802" w:type="dxa"/>
          </w:tcPr>
          <w:p w:rsidR="00BA7F48" w:rsidRPr="00C04D59" w:rsidRDefault="00BA7F48" w:rsidP="00321E8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BA7F48" w:rsidRPr="00805435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</w:t>
            </w:r>
          </w:p>
          <w:p w:rsidR="00BA7F48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A7F48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A7F48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A7F48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A7F48" w:rsidRPr="000A7333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879" w:type="dxa"/>
          </w:tcPr>
          <w:p w:rsidR="00BA7F48" w:rsidRPr="00805435" w:rsidRDefault="00BA7F48" w:rsidP="0091672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 (kuis)</w:t>
            </w:r>
          </w:p>
        </w:tc>
        <w:tc>
          <w:tcPr>
            <w:tcW w:w="1985" w:type="dxa"/>
          </w:tcPr>
          <w:p w:rsidR="00BA7F48" w:rsidRPr="00F076F5" w:rsidRDefault="00BA7F48" w:rsidP="00916722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menjelasakan organ-organ pada sistem pencernaan hewan  invertebrata dan vertebrata beserta fungsinya dengan tepat</w:t>
            </w:r>
          </w:p>
        </w:tc>
        <w:tc>
          <w:tcPr>
            <w:tcW w:w="2126" w:type="dxa"/>
          </w:tcPr>
          <w:p w:rsidR="00BA7F48" w:rsidRPr="00DD2FFA" w:rsidRDefault="00BA7F48" w:rsidP="0091672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menyebutkan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organ</w:t>
            </w:r>
            <w:r>
              <w:rPr>
                <w:rFonts w:ascii="Segoe UI" w:hAnsi="Segoe UI" w:cs="Segoe UI"/>
                <w:sz w:val="22"/>
                <w:szCs w:val="22"/>
              </w:rPr>
              <w:t>-organ pada sistem pencernaan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hewan invertebrata dan vertebrata dengan benar</w:t>
            </w:r>
          </w:p>
        </w:tc>
        <w:tc>
          <w:tcPr>
            <w:tcW w:w="1985" w:type="dxa"/>
          </w:tcPr>
          <w:p w:rsidR="00BA7F48" w:rsidRPr="00F076F5" w:rsidRDefault="00BA7F48" w:rsidP="00916722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Menyebutkan organ-organ pada sistem pencernaan hewan  invertebrata dan vertebrata</w:t>
            </w:r>
          </w:p>
        </w:tc>
        <w:tc>
          <w:tcPr>
            <w:tcW w:w="1802" w:type="dxa"/>
          </w:tcPr>
          <w:p w:rsidR="00BA7F48" w:rsidRPr="00DD2FFA" w:rsidRDefault="00BA7F48" w:rsidP="00BA7F4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hanya mampu menyebutkan dua organ pada sistem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pencernaan </w:t>
            </w:r>
            <w:r>
              <w:rPr>
                <w:rFonts w:ascii="Segoe UI" w:hAnsi="Segoe UI" w:cs="Segoe UI"/>
                <w:sz w:val="22"/>
                <w:szCs w:val="22"/>
              </w:rPr>
              <w:t>hewan invertebrata dan vertebrata</w:t>
            </w:r>
          </w:p>
        </w:tc>
        <w:tc>
          <w:tcPr>
            <w:tcW w:w="1600" w:type="dxa"/>
          </w:tcPr>
          <w:p w:rsidR="00BA7F48" w:rsidRPr="00805435" w:rsidRDefault="00BA7F48" w:rsidP="0091672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dapat menjawab pertanyaan</w:t>
            </w:r>
          </w:p>
        </w:tc>
        <w:tc>
          <w:tcPr>
            <w:tcW w:w="963" w:type="dxa"/>
          </w:tcPr>
          <w:p w:rsidR="00BA7F48" w:rsidRPr="00805435" w:rsidRDefault="00BA7F48" w:rsidP="0091672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</w:tr>
      <w:tr w:rsidR="00BA7F48" w:rsidRPr="000A7333" w:rsidTr="00BA7F48">
        <w:tc>
          <w:tcPr>
            <w:tcW w:w="802" w:type="dxa"/>
          </w:tcPr>
          <w:p w:rsidR="00BA7F48" w:rsidRDefault="00BA7F48" w:rsidP="00321E8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BA7F48" w:rsidRPr="00805435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</w:t>
            </w:r>
          </w:p>
          <w:p w:rsidR="00BA7F48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A7F48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A7F48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A7F48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A7F48" w:rsidRPr="000A7333" w:rsidRDefault="00BA7F48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879" w:type="dxa"/>
          </w:tcPr>
          <w:p w:rsidR="00BA7F48" w:rsidRPr="00805435" w:rsidRDefault="00BA7F48" w:rsidP="0091672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tulis (kuis)</w:t>
            </w:r>
          </w:p>
        </w:tc>
        <w:tc>
          <w:tcPr>
            <w:tcW w:w="1985" w:type="dxa"/>
          </w:tcPr>
          <w:p w:rsidR="00BA7F48" w:rsidRPr="00F076F5" w:rsidRDefault="00BA7F48" w:rsidP="00BA7F48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menjelasakan organ-organ pada sistem </w:t>
            </w:r>
            <w:r>
              <w:rPr>
                <w:rFonts w:ascii="Segoe UI" w:hAnsi="Segoe UI" w:cs="Segoe UI"/>
                <w:sz w:val="22"/>
                <w:szCs w:val="22"/>
              </w:rPr>
              <w:t>eksresi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hewan  invertebrata dan vertebrata beserta fungsinya dengan tepat</w:t>
            </w:r>
          </w:p>
        </w:tc>
        <w:tc>
          <w:tcPr>
            <w:tcW w:w="2126" w:type="dxa"/>
          </w:tcPr>
          <w:p w:rsidR="00BA7F48" w:rsidRPr="00DD2FFA" w:rsidRDefault="00BA7F48" w:rsidP="00BA7F4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menyebutkan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organ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-organ pada sistem </w:t>
            </w:r>
            <w:r>
              <w:rPr>
                <w:rFonts w:ascii="Segoe UI" w:hAnsi="Segoe UI" w:cs="Segoe UI"/>
                <w:sz w:val="22"/>
                <w:szCs w:val="22"/>
              </w:rPr>
              <w:t>eksresi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hewan invertebrata dan vertebrata dengan benar</w:t>
            </w:r>
          </w:p>
        </w:tc>
        <w:tc>
          <w:tcPr>
            <w:tcW w:w="1985" w:type="dxa"/>
          </w:tcPr>
          <w:p w:rsidR="00BA7F48" w:rsidRPr="00F076F5" w:rsidRDefault="00BA7F48" w:rsidP="00BA7F48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Menyebutkan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organ-organ pada sistem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ekskresi </w:t>
            </w:r>
            <w:r>
              <w:rPr>
                <w:rFonts w:ascii="Segoe UI" w:hAnsi="Segoe UI" w:cs="Segoe UI"/>
                <w:sz w:val="22"/>
                <w:szCs w:val="22"/>
              </w:rPr>
              <w:t>hewan  invertebrata dan vertebrata</w:t>
            </w:r>
          </w:p>
        </w:tc>
        <w:tc>
          <w:tcPr>
            <w:tcW w:w="1802" w:type="dxa"/>
          </w:tcPr>
          <w:p w:rsidR="00BA7F48" w:rsidRPr="00DD2FFA" w:rsidRDefault="00BA7F48" w:rsidP="00BA7F4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hanya mampu menyebutkan dua organ pada sistem </w:t>
            </w:r>
            <w:r>
              <w:rPr>
                <w:rFonts w:ascii="Segoe UI" w:hAnsi="Segoe UI" w:cs="Segoe UI"/>
                <w:sz w:val="22"/>
                <w:szCs w:val="22"/>
              </w:rPr>
              <w:t>eksresi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hewan invertebrata dan vertebrata</w:t>
            </w:r>
          </w:p>
        </w:tc>
        <w:tc>
          <w:tcPr>
            <w:tcW w:w="1600" w:type="dxa"/>
          </w:tcPr>
          <w:p w:rsidR="00BA7F48" w:rsidRPr="00805435" w:rsidRDefault="00BA7F48" w:rsidP="0091672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dapat menjawab pertanyaan</w:t>
            </w:r>
          </w:p>
        </w:tc>
        <w:tc>
          <w:tcPr>
            <w:tcW w:w="963" w:type="dxa"/>
          </w:tcPr>
          <w:p w:rsidR="00BA7F48" w:rsidRPr="00805435" w:rsidRDefault="00BA7F48" w:rsidP="0091672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</w:p>
        </w:tc>
      </w:tr>
      <w:tr w:rsidR="00534429" w:rsidRPr="000A7333" w:rsidTr="00BA7F48">
        <w:tc>
          <w:tcPr>
            <w:tcW w:w="802" w:type="dxa"/>
          </w:tcPr>
          <w:p w:rsidR="00534429" w:rsidRDefault="00534429" w:rsidP="00321E8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3" w:type="dxa"/>
          </w:tcPr>
          <w:p w:rsidR="00534429" w:rsidRPr="00805435" w:rsidRDefault="00534429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</w:t>
            </w:r>
          </w:p>
          <w:p w:rsidR="00534429" w:rsidRDefault="00534429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4429" w:rsidRDefault="00534429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4429" w:rsidRDefault="00534429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4429" w:rsidRDefault="00534429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4429" w:rsidRPr="000A7333" w:rsidRDefault="00534429" w:rsidP="0091672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879" w:type="dxa"/>
          </w:tcPr>
          <w:p w:rsidR="00534429" w:rsidRPr="00805435" w:rsidRDefault="00534429" w:rsidP="0091672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 (kuis)</w:t>
            </w:r>
          </w:p>
        </w:tc>
        <w:tc>
          <w:tcPr>
            <w:tcW w:w="1985" w:type="dxa"/>
          </w:tcPr>
          <w:p w:rsidR="00534429" w:rsidRPr="00F076F5" w:rsidRDefault="00534429" w:rsidP="00534429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menjelasakan organ-organ pada sistem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saraf </w:t>
            </w:r>
            <w:r>
              <w:rPr>
                <w:rFonts w:ascii="Segoe UI" w:hAnsi="Segoe UI" w:cs="Segoe UI"/>
                <w:sz w:val="22"/>
                <w:szCs w:val="22"/>
              </w:rPr>
              <w:t>hewan  invertebrata dan vertebrata beserta fungsinya dengan tepat</w:t>
            </w:r>
          </w:p>
        </w:tc>
        <w:tc>
          <w:tcPr>
            <w:tcW w:w="2126" w:type="dxa"/>
          </w:tcPr>
          <w:p w:rsidR="00534429" w:rsidRPr="00DD2FFA" w:rsidRDefault="00534429" w:rsidP="0053442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menyebutkan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organ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-organ pada sistem </w:t>
            </w:r>
            <w:r>
              <w:rPr>
                <w:rFonts w:ascii="Segoe UI" w:hAnsi="Segoe UI" w:cs="Segoe UI"/>
                <w:sz w:val="22"/>
                <w:szCs w:val="22"/>
              </w:rPr>
              <w:t>saraf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hewan invertebrata dan vertebrata dengan benar</w:t>
            </w:r>
          </w:p>
        </w:tc>
        <w:tc>
          <w:tcPr>
            <w:tcW w:w="1985" w:type="dxa"/>
          </w:tcPr>
          <w:p w:rsidR="00534429" w:rsidRPr="00F076F5" w:rsidRDefault="00534429" w:rsidP="00534429">
            <w:pPr>
              <w:tabs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Menyebutkan organ-organ pada sistem </w:t>
            </w:r>
            <w:r>
              <w:rPr>
                <w:rFonts w:ascii="Segoe UI" w:hAnsi="Segoe UI" w:cs="Segoe UI"/>
                <w:sz w:val="22"/>
                <w:szCs w:val="22"/>
              </w:rPr>
              <w:t>saraf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hewan  invertebrata dan vertebrata</w:t>
            </w:r>
          </w:p>
        </w:tc>
        <w:tc>
          <w:tcPr>
            <w:tcW w:w="1802" w:type="dxa"/>
          </w:tcPr>
          <w:p w:rsidR="00534429" w:rsidRPr="00DD2FFA" w:rsidRDefault="00534429" w:rsidP="0053442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hanya mampu menyebutkan dua organ pada sistem </w:t>
            </w:r>
            <w:r>
              <w:rPr>
                <w:rFonts w:ascii="Segoe UI" w:hAnsi="Segoe UI" w:cs="Segoe UI"/>
                <w:sz w:val="22"/>
                <w:szCs w:val="22"/>
              </w:rPr>
              <w:t>saraf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hewan invertebrata dan vertebrata</w:t>
            </w:r>
          </w:p>
        </w:tc>
        <w:tc>
          <w:tcPr>
            <w:tcW w:w="1600" w:type="dxa"/>
          </w:tcPr>
          <w:p w:rsidR="00534429" w:rsidRPr="00805435" w:rsidRDefault="00534429" w:rsidP="0091672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dapat menjawab pertanyaan</w:t>
            </w:r>
          </w:p>
        </w:tc>
        <w:tc>
          <w:tcPr>
            <w:tcW w:w="963" w:type="dxa"/>
          </w:tcPr>
          <w:p w:rsidR="00534429" w:rsidRPr="00805435" w:rsidRDefault="00534429" w:rsidP="0091672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</w:tr>
      <w:tr w:rsidR="00534429" w:rsidRPr="000A7333" w:rsidTr="00BA7F48">
        <w:tc>
          <w:tcPr>
            <w:tcW w:w="802" w:type="dxa"/>
          </w:tcPr>
          <w:p w:rsidR="00534429" w:rsidRPr="00423AAB" w:rsidRDefault="00534429" w:rsidP="008A2D7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*</w:t>
            </w:r>
          </w:p>
        </w:tc>
        <w:tc>
          <w:tcPr>
            <w:tcW w:w="1183" w:type="dxa"/>
          </w:tcPr>
          <w:p w:rsidR="00534429" w:rsidRPr="0016709C" w:rsidRDefault="00534429" w:rsidP="008A2D7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534429" w:rsidRPr="000A7333" w:rsidRDefault="00534429" w:rsidP="008A2D7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879" w:type="dxa"/>
          </w:tcPr>
          <w:p w:rsidR="00534429" w:rsidRPr="0016709C" w:rsidRDefault="00534429" w:rsidP="008A2D7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Tulis (UTS)</w:t>
            </w:r>
          </w:p>
        </w:tc>
        <w:tc>
          <w:tcPr>
            <w:tcW w:w="1985" w:type="dxa"/>
          </w:tcPr>
          <w:p w:rsidR="00534429" w:rsidRPr="005D0676" w:rsidRDefault="00534429" w:rsidP="008A2D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menjelaskan secara lengkap struktur anatomi batang, akar, dan daun pada tumbuhan beserta fungsinya dan dapat membedakan struktur anatomi pada tingkat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tanaman yang berbeda</w:t>
            </w:r>
          </w:p>
        </w:tc>
        <w:tc>
          <w:tcPr>
            <w:tcW w:w="2126" w:type="dxa"/>
          </w:tcPr>
          <w:p w:rsidR="00534429" w:rsidRPr="005D0676" w:rsidRDefault="00534429" w:rsidP="008A2D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menjelaskan secara sederhana struktur anatomi batang, akar, dan daun pada tumbuhan beserta fungsinya dan dapat membedakan struktur anatomi pada tingkat tanaman yang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berbeda</w:t>
            </w:r>
          </w:p>
        </w:tc>
        <w:tc>
          <w:tcPr>
            <w:tcW w:w="1985" w:type="dxa"/>
          </w:tcPr>
          <w:p w:rsidR="00534429" w:rsidRPr="000A7333" w:rsidRDefault="00534429" w:rsidP="008A2D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menjelaskan struktur anatomi batang, akar dan daun pada tumbuhan beserta fungsinya secara sederhana</w:t>
            </w:r>
          </w:p>
        </w:tc>
        <w:tc>
          <w:tcPr>
            <w:tcW w:w="1802" w:type="dxa"/>
          </w:tcPr>
          <w:p w:rsidR="00534429" w:rsidRPr="000A7333" w:rsidRDefault="00534429" w:rsidP="008A2D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dapat menjelaskan struktur anatomi batang, akar, dan daun tumbuhan secara sederhana</w:t>
            </w:r>
          </w:p>
        </w:tc>
        <w:tc>
          <w:tcPr>
            <w:tcW w:w="1600" w:type="dxa"/>
          </w:tcPr>
          <w:p w:rsidR="00534429" w:rsidRPr="005D0676" w:rsidRDefault="00534429" w:rsidP="008A2D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dapat menjelaskan struktur anatomi pada tumbuhan</w:t>
            </w:r>
          </w:p>
        </w:tc>
        <w:tc>
          <w:tcPr>
            <w:tcW w:w="963" w:type="dxa"/>
          </w:tcPr>
          <w:p w:rsidR="00534429" w:rsidRPr="008C651E" w:rsidRDefault="00534429" w:rsidP="008A2D7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30</w:t>
            </w:r>
          </w:p>
        </w:tc>
      </w:tr>
      <w:tr w:rsidR="00534429" w:rsidRPr="000A7333" w:rsidTr="00BA7F48">
        <w:tc>
          <w:tcPr>
            <w:tcW w:w="802" w:type="dxa"/>
          </w:tcPr>
          <w:p w:rsidR="00534429" w:rsidRPr="008F054B" w:rsidRDefault="00534429" w:rsidP="008A2D7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1183" w:type="dxa"/>
          </w:tcPr>
          <w:p w:rsidR="00534429" w:rsidRPr="00ED1391" w:rsidRDefault="00534429" w:rsidP="008A2D7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879" w:type="dxa"/>
          </w:tcPr>
          <w:p w:rsidR="00534429" w:rsidRPr="0040403B" w:rsidRDefault="00534429" w:rsidP="0040403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tulis (kuis)</w:t>
            </w:r>
          </w:p>
        </w:tc>
        <w:tc>
          <w:tcPr>
            <w:tcW w:w="1985" w:type="dxa"/>
          </w:tcPr>
          <w:p w:rsidR="00534429" w:rsidRPr="00F25D24" w:rsidRDefault="00534429" w:rsidP="00F25D2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dapat m</w:t>
            </w:r>
            <w:r w:rsidRPr="008A2D77">
              <w:rPr>
                <w:rFonts w:ascii="Segoe UI" w:hAnsi="Segoe UI" w:cs="Segoe UI"/>
                <w:sz w:val="22"/>
                <w:szCs w:val="22"/>
                <w:lang w:val="id-ID"/>
              </w:rPr>
              <w:t>enjelaskan makna fotosintesis bagi kehidupan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m</w:t>
            </w:r>
            <w:r w:rsidRPr="00F25D24">
              <w:rPr>
                <w:rFonts w:ascii="Segoe UI" w:hAnsi="Segoe UI" w:cs="Segoe UI"/>
                <w:sz w:val="22"/>
                <w:szCs w:val="22"/>
                <w:lang w:val="id-ID"/>
              </w:rPr>
              <w:t>enguraikan proses fotosintesis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</w:t>
            </w:r>
          </w:p>
        </w:tc>
        <w:tc>
          <w:tcPr>
            <w:tcW w:w="2126" w:type="dxa"/>
          </w:tcPr>
          <w:p w:rsidR="00534429" w:rsidRPr="000A7333" w:rsidRDefault="00534429" w:rsidP="008A2D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menyebutkan makna fotosintesis bagi kehidupan dan menjelaskan proses fotosintesis secara sederhana</w:t>
            </w:r>
          </w:p>
        </w:tc>
        <w:tc>
          <w:tcPr>
            <w:tcW w:w="1985" w:type="dxa"/>
          </w:tcPr>
          <w:p w:rsidR="00534429" w:rsidRPr="005D0676" w:rsidRDefault="00534429" w:rsidP="008A2D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menyebutkan makna fotosintesis bagi kehidupan, tetapi kurang tepat</w:t>
            </w:r>
          </w:p>
        </w:tc>
        <w:tc>
          <w:tcPr>
            <w:tcW w:w="1802" w:type="dxa"/>
          </w:tcPr>
          <w:p w:rsidR="00534429" w:rsidRPr="005D0676" w:rsidRDefault="00534429" w:rsidP="00ED41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tepat dalam menyebutkan makna fotosintesis bagi kehidupan</w:t>
            </w:r>
          </w:p>
        </w:tc>
        <w:tc>
          <w:tcPr>
            <w:tcW w:w="1600" w:type="dxa"/>
          </w:tcPr>
          <w:p w:rsidR="00534429" w:rsidRPr="005D0676" w:rsidRDefault="00534429" w:rsidP="008A2D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dapat menjawab pertanyaan</w:t>
            </w:r>
          </w:p>
        </w:tc>
        <w:tc>
          <w:tcPr>
            <w:tcW w:w="963" w:type="dxa"/>
          </w:tcPr>
          <w:p w:rsidR="00534429" w:rsidRPr="0040403B" w:rsidRDefault="00534429" w:rsidP="008A2D7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</w:tr>
      <w:tr w:rsidR="00534429" w:rsidRPr="000A7333" w:rsidTr="00BA7F48">
        <w:tc>
          <w:tcPr>
            <w:tcW w:w="802" w:type="dxa"/>
          </w:tcPr>
          <w:p w:rsidR="00534429" w:rsidRPr="00ED1391" w:rsidRDefault="00534429" w:rsidP="00ED41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183" w:type="dxa"/>
          </w:tcPr>
          <w:p w:rsidR="00534429" w:rsidRDefault="00534429" w:rsidP="00C355F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ost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test</w:t>
            </w:r>
          </w:p>
        </w:tc>
        <w:tc>
          <w:tcPr>
            <w:tcW w:w="879" w:type="dxa"/>
          </w:tcPr>
          <w:p w:rsidR="00534429" w:rsidRPr="00D32DAC" w:rsidRDefault="00534429" w:rsidP="00ED41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 membuat presentasi</w:t>
            </w:r>
          </w:p>
        </w:tc>
        <w:tc>
          <w:tcPr>
            <w:tcW w:w="1985" w:type="dxa"/>
          </w:tcPr>
          <w:p w:rsidR="00534429" w:rsidRPr="00D178C8" w:rsidRDefault="00534429" w:rsidP="00ED410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 nilai A di semua kriteria indikator</w:t>
            </w:r>
          </w:p>
        </w:tc>
        <w:tc>
          <w:tcPr>
            <w:tcW w:w="2126" w:type="dxa"/>
          </w:tcPr>
          <w:p w:rsidR="00534429" w:rsidRPr="000A7333" w:rsidRDefault="00534429" w:rsidP="00ED41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dengan nilai A beberapa kriteria indikator (min. 4 kriteria)</w:t>
            </w:r>
          </w:p>
        </w:tc>
        <w:tc>
          <w:tcPr>
            <w:tcW w:w="1985" w:type="dxa"/>
          </w:tcPr>
          <w:p w:rsidR="00534429" w:rsidRPr="000A7333" w:rsidRDefault="00534429" w:rsidP="00ED41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dengan nilai A beberapa kriteria indicator (min. 2 indikator)</w:t>
            </w:r>
          </w:p>
        </w:tc>
        <w:tc>
          <w:tcPr>
            <w:tcW w:w="1802" w:type="dxa"/>
          </w:tcPr>
          <w:p w:rsidR="00534429" w:rsidRPr="000A7333" w:rsidRDefault="00534429" w:rsidP="00ED41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mempresentasikan tugas terstruktur tanpa nilai A di semua kriteria indikator</w:t>
            </w:r>
          </w:p>
        </w:tc>
        <w:tc>
          <w:tcPr>
            <w:tcW w:w="1600" w:type="dxa"/>
          </w:tcPr>
          <w:p w:rsidR="00534429" w:rsidRPr="00E90F86" w:rsidRDefault="00534429" w:rsidP="00ED410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mengerjakan tugas</w:t>
            </w:r>
          </w:p>
        </w:tc>
        <w:tc>
          <w:tcPr>
            <w:tcW w:w="963" w:type="dxa"/>
          </w:tcPr>
          <w:p w:rsidR="00534429" w:rsidRPr="00ED4107" w:rsidRDefault="00534429" w:rsidP="00ED41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</w:tr>
      <w:tr w:rsidR="00534429" w:rsidRPr="000A7333" w:rsidTr="00BA7F48">
        <w:tc>
          <w:tcPr>
            <w:tcW w:w="802" w:type="dxa"/>
          </w:tcPr>
          <w:p w:rsidR="00534429" w:rsidRPr="00AE5376" w:rsidRDefault="00534429" w:rsidP="00ED41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1183" w:type="dxa"/>
          </w:tcPr>
          <w:p w:rsidR="00534429" w:rsidRDefault="00534429" w:rsidP="00ED410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879" w:type="dxa"/>
          </w:tcPr>
          <w:p w:rsidR="00534429" w:rsidRPr="0040403B" w:rsidRDefault="00534429" w:rsidP="0040403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tulis (kuis)</w:t>
            </w:r>
          </w:p>
        </w:tc>
        <w:tc>
          <w:tcPr>
            <w:tcW w:w="1985" w:type="dxa"/>
          </w:tcPr>
          <w:p w:rsidR="00534429" w:rsidRPr="00ED4107" w:rsidRDefault="00534429" w:rsidP="00ED41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dapat m</w:t>
            </w:r>
            <w:r w:rsidRPr="00ED4107">
              <w:rPr>
                <w:rFonts w:ascii="Segoe UI" w:hAnsi="Segoe UI" w:cs="Segoe UI"/>
                <w:sz w:val="22"/>
                <w:szCs w:val="22"/>
                <w:lang w:val="id-ID"/>
              </w:rPr>
              <w:t>enjelaskan fungsi respirasi bagi tumbuhan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m</w:t>
            </w:r>
            <w:r w:rsidRPr="00ED4107">
              <w:rPr>
                <w:rFonts w:ascii="Segoe UI" w:hAnsi="Segoe UI" w:cs="Segoe UI"/>
                <w:sz w:val="22"/>
                <w:szCs w:val="22"/>
                <w:lang w:val="id-ID"/>
              </w:rPr>
              <w:t>enguraikan mekanisme respirasi pada tumbuhan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</w:t>
            </w:r>
          </w:p>
        </w:tc>
        <w:tc>
          <w:tcPr>
            <w:tcW w:w="2126" w:type="dxa"/>
          </w:tcPr>
          <w:p w:rsidR="00534429" w:rsidRPr="00DE6DB1" w:rsidRDefault="00534429" w:rsidP="00ED41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menjelaskan fungsi respirasi bagi tumbuhan dan menguraikan mekanisme respirasi secara sederhana</w:t>
            </w:r>
          </w:p>
        </w:tc>
        <w:tc>
          <w:tcPr>
            <w:tcW w:w="1985" w:type="dxa"/>
          </w:tcPr>
          <w:p w:rsidR="00534429" w:rsidRPr="00DE6DB1" w:rsidRDefault="00534429" w:rsidP="00ED41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menyebutkan minimal dua fungsi respirasi bagi tumbuhan</w:t>
            </w:r>
          </w:p>
        </w:tc>
        <w:tc>
          <w:tcPr>
            <w:tcW w:w="1802" w:type="dxa"/>
          </w:tcPr>
          <w:p w:rsidR="00534429" w:rsidRPr="00413493" w:rsidRDefault="00534429" w:rsidP="00ED41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hanya menyebutkan satu fungsi respirasi bagi tumbuhan</w:t>
            </w:r>
          </w:p>
        </w:tc>
        <w:tc>
          <w:tcPr>
            <w:tcW w:w="1600" w:type="dxa"/>
          </w:tcPr>
          <w:p w:rsidR="00534429" w:rsidRPr="006068C1" w:rsidRDefault="00534429" w:rsidP="00ED41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dapat menjawab pertanyaan</w:t>
            </w:r>
          </w:p>
        </w:tc>
        <w:tc>
          <w:tcPr>
            <w:tcW w:w="963" w:type="dxa"/>
          </w:tcPr>
          <w:p w:rsidR="00534429" w:rsidRPr="0040403B" w:rsidRDefault="00534429" w:rsidP="00ED41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</w:tr>
      <w:tr w:rsidR="00534429" w:rsidRPr="000A7333" w:rsidTr="00BA7F48">
        <w:tc>
          <w:tcPr>
            <w:tcW w:w="802" w:type="dxa"/>
          </w:tcPr>
          <w:p w:rsidR="00534429" w:rsidRPr="00A931F8" w:rsidRDefault="00534429" w:rsidP="00DC5DD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534429" w:rsidRDefault="00534429" w:rsidP="00DC5DD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879" w:type="dxa"/>
          </w:tcPr>
          <w:p w:rsidR="00534429" w:rsidRDefault="00534429" w:rsidP="00DC5DD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1985" w:type="dxa"/>
          </w:tcPr>
          <w:p w:rsidR="00534429" w:rsidRPr="0077529D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menguraikan </w:t>
            </w:r>
            <w:r w:rsidRPr="0077529D">
              <w:rPr>
                <w:rFonts w:ascii="Segoe UI" w:hAnsi="Segoe UI" w:cs="Segoe UI"/>
                <w:sz w:val="22"/>
                <w:szCs w:val="22"/>
                <w:lang w:val="id-ID"/>
              </w:rPr>
              <w:t>siklus nitrogen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 w:rsidRPr="0077529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fiksasi </w:t>
            </w:r>
            <w:r w:rsidRPr="0077529D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nitrogen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 dan tepat</w:t>
            </w:r>
          </w:p>
        </w:tc>
        <w:tc>
          <w:tcPr>
            <w:tcW w:w="2126" w:type="dxa"/>
          </w:tcPr>
          <w:p w:rsidR="00534429" w:rsidRPr="0077529D" w:rsidRDefault="00534429" w:rsidP="00DC5D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menjelaskan siklus nitrogen dan fiksasi nitrogen secara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sederhana</w:t>
            </w:r>
          </w:p>
        </w:tc>
        <w:tc>
          <w:tcPr>
            <w:tcW w:w="1985" w:type="dxa"/>
          </w:tcPr>
          <w:p w:rsidR="00534429" w:rsidRPr="00DE6DB1" w:rsidRDefault="00534429" w:rsidP="00DC5D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menjelaskan siklus nitrogen atau fiksasi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nitrogen secara sederhana</w:t>
            </w:r>
          </w:p>
        </w:tc>
        <w:tc>
          <w:tcPr>
            <w:tcW w:w="1802" w:type="dxa"/>
          </w:tcPr>
          <w:p w:rsidR="00534429" w:rsidRPr="00DE6DB1" w:rsidRDefault="00534429" w:rsidP="00DC5D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menjelaskan siklus nitrogen atau fiksasi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nitrogen, tetapi tidak tepat</w:t>
            </w:r>
          </w:p>
        </w:tc>
        <w:tc>
          <w:tcPr>
            <w:tcW w:w="1600" w:type="dxa"/>
          </w:tcPr>
          <w:p w:rsidR="00534429" w:rsidRPr="006068C1" w:rsidRDefault="00534429" w:rsidP="00DC5D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tidak dapat menjawab pertanyaan</w:t>
            </w:r>
          </w:p>
        </w:tc>
        <w:tc>
          <w:tcPr>
            <w:tcW w:w="963" w:type="dxa"/>
          </w:tcPr>
          <w:p w:rsidR="00534429" w:rsidRDefault="00534429" w:rsidP="00DC5DD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534429" w:rsidRPr="000A7333" w:rsidTr="00BA7F48">
        <w:tc>
          <w:tcPr>
            <w:tcW w:w="802" w:type="dxa"/>
          </w:tcPr>
          <w:p w:rsidR="00534429" w:rsidRPr="00674141" w:rsidRDefault="00534429" w:rsidP="0077529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83" w:type="dxa"/>
          </w:tcPr>
          <w:p w:rsidR="00534429" w:rsidRPr="000A7333" w:rsidRDefault="00534429" w:rsidP="0077529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79" w:type="dxa"/>
          </w:tcPr>
          <w:p w:rsidR="00534429" w:rsidRPr="008829AE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 membuat presentasi</w:t>
            </w:r>
          </w:p>
        </w:tc>
        <w:tc>
          <w:tcPr>
            <w:tcW w:w="1985" w:type="dxa"/>
          </w:tcPr>
          <w:p w:rsidR="00534429" w:rsidRPr="00D178C8" w:rsidRDefault="00534429" w:rsidP="0077529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 nilai A di semua kriteria indikator</w:t>
            </w:r>
          </w:p>
        </w:tc>
        <w:tc>
          <w:tcPr>
            <w:tcW w:w="2126" w:type="dxa"/>
          </w:tcPr>
          <w:p w:rsidR="00534429" w:rsidRPr="000A7333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dengan nilai A beberapa kriteria indikator (min. 4 kriteria)</w:t>
            </w:r>
          </w:p>
        </w:tc>
        <w:tc>
          <w:tcPr>
            <w:tcW w:w="1985" w:type="dxa"/>
          </w:tcPr>
          <w:p w:rsidR="00534429" w:rsidRPr="000A7333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presentasikan tugas terstruktur dengan nilai A beberapa kriteria indicator (min. 2 indikator)</w:t>
            </w:r>
          </w:p>
        </w:tc>
        <w:tc>
          <w:tcPr>
            <w:tcW w:w="1802" w:type="dxa"/>
          </w:tcPr>
          <w:p w:rsidR="00534429" w:rsidRPr="000A7333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mempresentasikan tugas terstruktur tanpa nilai A di semua kriteria indikator</w:t>
            </w:r>
          </w:p>
        </w:tc>
        <w:tc>
          <w:tcPr>
            <w:tcW w:w="1600" w:type="dxa"/>
          </w:tcPr>
          <w:p w:rsidR="00534429" w:rsidRPr="00E90F86" w:rsidRDefault="00534429" w:rsidP="0077529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mengerjakan tugas</w:t>
            </w:r>
          </w:p>
        </w:tc>
        <w:tc>
          <w:tcPr>
            <w:tcW w:w="963" w:type="dxa"/>
          </w:tcPr>
          <w:p w:rsidR="00534429" w:rsidRPr="00321E86" w:rsidRDefault="00534429" w:rsidP="0077529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</w:tr>
      <w:tr w:rsidR="00534429" w:rsidRPr="000A7333" w:rsidTr="00BA7F48">
        <w:tc>
          <w:tcPr>
            <w:tcW w:w="802" w:type="dxa"/>
          </w:tcPr>
          <w:p w:rsidR="00534429" w:rsidRPr="00674141" w:rsidRDefault="00534429" w:rsidP="0077529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1183" w:type="dxa"/>
          </w:tcPr>
          <w:p w:rsidR="00534429" w:rsidRPr="007C087E" w:rsidRDefault="00534429" w:rsidP="0077529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 test</w:t>
            </w:r>
          </w:p>
          <w:p w:rsidR="00534429" w:rsidRDefault="00534429" w:rsidP="0077529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4429" w:rsidRDefault="00534429" w:rsidP="0077529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4429" w:rsidRDefault="00534429" w:rsidP="0077529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4429" w:rsidRDefault="00534429" w:rsidP="0077529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4429" w:rsidRDefault="00534429" w:rsidP="0077529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4429" w:rsidRPr="000A7333" w:rsidRDefault="00534429" w:rsidP="0077529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879" w:type="dxa"/>
          </w:tcPr>
          <w:p w:rsidR="00534429" w:rsidRPr="007C087E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Test lisan</w:t>
            </w:r>
          </w:p>
        </w:tc>
        <w:tc>
          <w:tcPr>
            <w:tcW w:w="1985" w:type="dxa"/>
          </w:tcPr>
          <w:p w:rsidR="00534429" w:rsidRPr="0077529D" w:rsidRDefault="00534429" w:rsidP="0077529D">
            <w:pPr>
              <w:tabs>
                <w:tab w:val="left" w:pos="175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dapat m</w:t>
            </w:r>
            <w:r w:rsidRPr="0077529D">
              <w:rPr>
                <w:rFonts w:ascii="Segoe UI" w:hAnsi="Segoe UI" w:cs="Segoe UI"/>
                <w:sz w:val="22"/>
                <w:szCs w:val="22"/>
                <w:lang w:val="id-ID"/>
              </w:rPr>
              <w:t>enguraikan mekanisme kerja enzim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m</w:t>
            </w:r>
            <w:r w:rsidRPr="0077529D">
              <w:rPr>
                <w:rFonts w:ascii="Segoe UI" w:hAnsi="Segoe UI" w:cs="Segoe UI"/>
                <w:sz w:val="22"/>
                <w:szCs w:val="22"/>
                <w:lang w:val="id-ID"/>
              </w:rPr>
              <w:t>enjelaskan peranan hormon pada pertumbuhan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</w:t>
            </w:r>
          </w:p>
        </w:tc>
        <w:tc>
          <w:tcPr>
            <w:tcW w:w="2126" w:type="dxa"/>
          </w:tcPr>
          <w:p w:rsidR="00534429" w:rsidRPr="0077529D" w:rsidRDefault="00534429" w:rsidP="0077529D">
            <w:pPr>
              <w:tabs>
                <w:tab w:val="left" w:pos="175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dapat m</w:t>
            </w:r>
            <w:r w:rsidRPr="0077529D">
              <w:rPr>
                <w:rFonts w:ascii="Segoe UI" w:hAnsi="Segoe UI" w:cs="Segoe UI"/>
                <w:sz w:val="22"/>
                <w:szCs w:val="22"/>
                <w:lang w:val="id-ID"/>
              </w:rPr>
              <w:t>en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jelaskan </w:t>
            </w:r>
            <w:r w:rsidRPr="0077529D">
              <w:rPr>
                <w:rFonts w:ascii="Segoe UI" w:hAnsi="Segoe UI" w:cs="Segoe UI"/>
                <w:sz w:val="22"/>
                <w:szCs w:val="22"/>
                <w:lang w:val="id-ID"/>
              </w:rPr>
              <w:t>mekanisme kerja enzim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m</w:t>
            </w:r>
            <w:r w:rsidRPr="0077529D">
              <w:rPr>
                <w:rFonts w:ascii="Segoe UI" w:hAnsi="Segoe UI" w:cs="Segoe UI"/>
                <w:sz w:val="22"/>
                <w:szCs w:val="22"/>
                <w:lang w:val="id-ID"/>
              </w:rPr>
              <w:t>enjelaskan peranan hormon pada pertumbuhan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secara sederhana</w:t>
            </w:r>
          </w:p>
        </w:tc>
        <w:tc>
          <w:tcPr>
            <w:tcW w:w="1985" w:type="dxa"/>
          </w:tcPr>
          <w:p w:rsidR="00534429" w:rsidRPr="000A7333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menyebutkan peranan hormon pada pertumbuhan (min. 2)</w:t>
            </w:r>
          </w:p>
        </w:tc>
        <w:tc>
          <w:tcPr>
            <w:tcW w:w="1802" w:type="dxa"/>
          </w:tcPr>
          <w:p w:rsidR="00534429" w:rsidRPr="000A7333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hanya dapat menyebutkan satu peranan hormon pada pertumbuhan</w:t>
            </w:r>
          </w:p>
        </w:tc>
        <w:tc>
          <w:tcPr>
            <w:tcW w:w="1600" w:type="dxa"/>
          </w:tcPr>
          <w:p w:rsidR="00534429" w:rsidRPr="0077529D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dapat menjawab pertanyaan</w:t>
            </w:r>
          </w:p>
        </w:tc>
        <w:tc>
          <w:tcPr>
            <w:tcW w:w="963" w:type="dxa"/>
          </w:tcPr>
          <w:p w:rsidR="00534429" w:rsidRPr="0040403B" w:rsidRDefault="00534429" w:rsidP="0077529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534429" w:rsidRPr="000A7333" w:rsidTr="00BA7F48">
        <w:trPr>
          <w:trHeight w:val="2967"/>
        </w:trPr>
        <w:tc>
          <w:tcPr>
            <w:tcW w:w="802" w:type="dxa"/>
          </w:tcPr>
          <w:p w:rsidR="00534429" w:rsidRPr="00674141" w:rsidRDefault="00534429" w:rsidP="0077529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1183" w:type="dxa"/>
          </w:tcPr>
          <w:p w:rsidR="00534429" w:rsidRDefault="00534429" w:rsidP="0077529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879" w:type="dxa"/>
          </w:tcPr>
          <w:p w:rsidR="00534429" w:rsidRPr="0040403B" w:rsidRDefault="00534429" w:rsidP="0040403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tulis (kuis)</w:t>
            </w:r>
          </w:p>
        </w:tc>
        <w:tc>
          <w:tcPr>
            <w:tcW w:w="1985" w:type="dxa"/>
          </w:tcPr>
          <w:p w:rsidR="00534429" w:rsidRPr="00310E5B" w:rsidRDefault="00534429" w:rsidP="0077529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dapat menguraikan mekanisme perkecambahan biji dan menyebutkan faktor-faktor yang mempengaruhi perkecambahan biji dengan tepat</w:t>
            </w:r>
          </w:p>
        </w:tc>
        <w:tc>
          <w:tcPr>
            <w:tcW w:w="2126" w:type="dxa"/>
          </w:tcPr>
          <w:p w:rsidR="00534429" w:rsidRPr="00002711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menjelaskan mekanisme perkecambahan biji secara sederhana dan menyebutkan faktor-faktor yang mempengaruhinya</w:t>
            </w:r>
          </w:p>
        </w:tc>
        <w:tc>
          <w:tcPr>
            <w:tcW w:w="1985" w:type="dxa"/>
          </w:tcPr>
          <w:p w:rsidR="00534429" w:rsidRPr="00002711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menyebutkan faktor-faktor yang mempengaruhi perkecambahan biji (min. 2)</w:t>
            </w:r>
          </w:p>
        </w:tc>
        <w:tc>
          <w:tcPr>
            <w:tcW w:w="1802" w:type="dxa"/>
          </w:tcPr>
          <w:p w:rsidR="00534429" w:rsidRPr="00002711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hanya dapat menyebutkan satu faktor yang mempengaruhi perkecambahan biji</w:t>
            </w:r>
          </w:p>
        </w:tc>
        <w:tc>
          <w:tcPr>
            <w:tcW w:w="1600" w:type="dxa"/>
          </w:tcPr>
          <w:p w:rsidR="00534429" w:rsidRPr="00002711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dapat menjawab pertanyaan</w:t>
            </w:r>
          </w:p>
        </w:tc>
        <w:tc>
          <w:tcPr>
            <w:tcW w:w="963" w:type="dxa"/>
          </w:tcPr>
          <w:p w:rsidR="00534429" w:rsidRPr="0040403B" w:rsidRDefault="00534429" w:rsidP="0077529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</w:tr>
      <w:tr w:rsidR="00534429" w:rsidRPr="000A7333" w:rsidTr="00BA7F48">
        <w:tc>
          <w:tcPr>
            <w:tcW w:w="802" w:type="dxa"/>
          </w:tcPr>
          <w:p w:rsidR="00534429" w:rsidRPr="001100E5" w:rsidRDefault="00534429" w:rsidP="0077529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*</w:t>
            </w:r>
          </w:p>
        </w:tc>
        <w:tc>
          <w:tcPr>
            <w:tcW w:w="1183" w:type="dxa"/>
          </w:tcPr>
          <w:p w:rsidR="00534429" w:rsidRPr="0016709C" w:rsidRDefault="00534429" w:rsidP="0077529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534429" w:rsidRPr="000A7333" w:rsidRDefault="00534429" w:rsidP="0077529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879" w:type="dxa"/>
          </w:tcPr>
          <w:p w:rsidR="00534429" w:rsidRPr="0016709C" w:rsidRDefault="00534429" w:rsidP="0077529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Tulis (UAS)</w:t>
            </w:r>
          </w:p>
        </w:tc>
        <w:tc>
          <w:tcPr>
            <w:tcW w:w="1985" w:type="dxa"/>
          </w:tcPr>
          <w:p w:rsidR="00534429" w:rsidRPr="005D0676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menguraikan beberapa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metabolisme yang terjadi dalam tumbuhan dengan benar dan tepat</w:t>
            </w:r>
          </w:p>
        </w:tc>
        <w:tc>
          <w:tcPr>
            <w:tcW w:w="2126" w:type="dxa"/>
          </w:tcPr>
          <w:p w:rsidR="00534429" w:rsidRPr="005D0676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menjelaskan beberapa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metabolisme dalam tumbuhan secara sederhana (min. 3)</w:t>
            </w:r>
          </w:p>
        </w:tc>
        <w:tc>
          <w:tcPr>
            <w:tcW w:w="1985" w:type="dxa"/>
          </w:tcPr>
          <w:p w:rsidR="00534429" w:rsidRPr="00002711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dapat menyebutkan beberapa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metabolisme dalam tumbuhan (2)</w:t>
            </w:r>
          </w:p>
        </w:tc>
        <w:tc>
          <w:tcPr>
            <w:tcW w:w="1802" w:type="dxa"/>
          </w:tcPr>
          <w:p w:rsidR="00534429" w:rsidRPr="005D0676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tidak dapat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metabolisme dalam tumbuhan</w:t>
            </w:r>
          </w:p>
        </w:tc>
        <w:tc>
          <w:tcPr>
            <w:tcW w:w="1600" w:type="dxa"/>
          </w:tcPr>
          <w:p w:rsidR="00534429" w:rsidRPr="005D0676" w:rsidRDefault="00534429" w:rsidP="0077529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tidak dapat menjawab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pertanyaan</w:t>
            </w:r>
          </w:p>
        </w:tc>
        <w:tc>
          <w:tcPr>
            <w:tcW w:w="963" w:type="dxa"/>
          </w:tcPr>
          <w:p w:rsidR="00534429" w:rsidRPr="008C651E" w:rsidRDefault="00534429" w:rsidP="0077529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40</w:t>
            </w:r>
          </w:p>
        </w:tc>
      </w:tr>
    </w:tbl>
    <w:p w:rsidR="001D15B4" w:rsidRDefault="001D15B4" w:rsidP="001D15B4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7B37F4" w:rsidRDefault="0077529D" w:rsidP="001D15B4">
      <w:p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br/>
      </w:r>
      <w:r w:rsidR="007B37F4" w:rsidRPr="007B37F4">
        <w:rPr>
          <w:rFonts w:ascii="Segoe UI" w:hAnsi="Segoe UI" w:cs="Segoe UI"/>
          <w:sz w:val="22"/>
          <w:szCs w:val="22"/>
          <w:lang w:val="id-ID"/>
        </w:rPr>
        <w:t>Komponen Penilaian :</w:t>
      </w:r>
    </w:p>
    <w:p w:rsidR="007B37F4" w:rsidRPr="007B37F4" w:rsidRDefault="007B37F4" w:rsidP="001D15B4">
      <w:pPr>
        <w:rPr>
          <w:rFonts w:ascii="Segoe UI" w:hAnsi="Segoe UI" w:cs="Segoe UI"/>
          <w:sz w:val="22"/>
          <w:szCs w:val="22"/>
          <w:lang w:val="id-ID"/>
        </w:rPr>
      </w:pPr>
    </w:p>
    <w:p w:rsidR="007B37F4" w:rsidRPr="007B37F4" w:rsidRDefault="003F6498" w:rsidP="003F6498">
      <w:pPr>
        <w:pStyle w:val="ListParagraph"/>
        <w:numPr>
          <w:ilvl w:val="0"/>
          <w:numId w:val="35"/>
        </w:numPr>
        <w:ind w:left="426" w:hanging="284"/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</w:t>
      </w:r>
      <w:r>
        <w:rPr>
          <w:rFonts w:ascii="Segoe UI" w:hAnsi="Segoe UI" w:cs="Segoe UI"/>
          <w:sz w:val="22"/>
          <w:szCs w:val="22"/>
          <w:lang w:val="id-ID"/>
        </w:rPr>
        <w:tab/>
        <w:t xml:space="preserve">: </w:t>
      </w:r>
      <w:r>
        <w:rPr>
          <w:rFonts w:ascii="Segoe UI" w:hAnsi="Segoe UI" w:cs="Segoe UI"/>
          <w:sz w:val="22"/>
          <w:szCs w:val="22"/>
        </w:rPr>
        <w:t>10%</w:t>
      </w:r>
      <w:bookmarkStart w:id="0" w:name="_GoBack"/>
      <w:bookmarkEnd w:id="0"/>
    </w:p>
    <w:p w:rsidR="007B37F4" w:rsidRPr="007B37F4" w:rsidRDefault="007B37F4" w:rsidP="003F6498">
      <w:pPr>
        <w:pStyle w:val="ListParagraph"/>
        <w:numPr>
          <w:ilvl w:val="0"/>
          <w:numId w:val="35"/>
        </w:numPr>
        <w:ind w:left="426" w:hanging="284"/>
        <w:rPr>
          <w:rFonts w:ascii="Segoe UI" w:hAnsi="Segoe UI" w:cs="Segoe UI"/>
          <w:sz w:val="22"/>
          <w:szCs w:val="22"/>
          <w:lang w:val="id-ID"/>
        </w:rPr>
      </w:pPr>
      <w:r w:rsidRPr="007B37F4">
        <w:rPr>
          <w:rFonts w:ascii="Segoe UI" w:hAnsi="Segoe UI" w:cs="Segoe UI"/>
          <w:sz w:val="22"/>
          <w:szCs w:val="22"/>
          <w:lang w:val="id-ID"/>
        </w:rPr>
        <w:t>Tugas</w:t>
      </w:r>
      <w:r w:rsidRPr="007B37F4">
        <w:rPr>
          <w:rFonts w:ascii="Segoe UI" w:hAnsi="Segoe UI" w:cs="Segoe UI"/>
          <w:sz w:val="22"/>
          <w:szCs w:val="22"/>
          <w:lang w:val="id-ID"/>
        </w:rPr>
        <w:tab/>
        <w:t xml:space="preserve">: </w:t>
      </w:r>
      <w:r w:rsidR="003F6498">
        <w:rPr>
          <w:rFonts w:ascii="Segoe UI" w:hAnsi="Segoe UI" w:cs="Segoe UI"/>
          <w:sz w:val="22"/>
          <w:szCs w:val="22"/>
        </w:rPr>
        <w:t>20</w:t>
      </w:r>
      <w:r w:rsidRPr="007B37F4">
        <w:rPr>
          <w:rFonts w:ascii="Segoe UI" w:hAnsi="Segoe UI" w:cs="Segoe UI"/>
          <w:sz w:val="22"/>
          <w:szCs w:val="22"/>
          <w:lang w:val="id-ID"/>
        </w:rPr>
        <w:t>%</w:t>
      </w:r>
    </w:p>
    <w:p w:rsidR="007B37F4" w:rsidRPr="007B37F4" w:rsidRDefault="007B37F4" w:rsidP="003F6498">
      <w:pPr>
        <w:pStyle w:val="ListParagraph"/>
        <w:numPr>
          <w:ilvl w:val="0"/>
          <w:numId w:val="35"/>
        </w:numPr>
        <w:ind w:left="426" w:hanging="284"/>
        <w:rPr>
          <w:rFonts w:ascii="Segoe UI" w:hAnsi="Segoe UI" w:cs="Segoe UI"/>
          <w:sz w:val="22"/>
          <w:szCs w:val="22"/>
          <w:lang w:val="id-ID"/>
        </w:rPr>
      </w:pPr>
      <w:r w:rsidRPr="007B37F4">
        <w:rPr>
          <w:rFonts w:ascii="Segoe UI" w:hAnsi="Segoe UI" w:cs="Segoe UI"/>
          <w:sz w:val="22"/>
          <w:szCs w:val="22"/>
          <w:lang w:val="id-ID"/>
        </w:rPr>
        <w:t>UTS</w:t>
      </w:r>
      <w:r w:rsidRPr="007B37F4">
        <w:rPr>
          <w:rFonts w:ascii="Segoe UI" w:hAnsi="Segoe UI" w:cs="Segoe UI"/>
          <w:sz w:val="22"/>
          <w:szCs w:val="22"/>
          <w:lang w:val="id-ID"/>
        </w:rPr>
        <w:tab/>
        <w:t>: 30%</w:t>
      </w:r>
    </w:p>
    <w:p w:rsidR="007B37F4" w:rsidRPr="007B37F4" w:rsidRDefault="007B37F4" w:rsidP="003F6498">
      <w:pPr>
        <w:pStyle w:val="ListParagraph"/>
        <w:numPr>
          <w:ilvl w:val="0"/>
          <w:numId w:val="35"/>
        </w:numPr>
        <w:ind w:left="426" w:hanging="284"/>
        <w:rPr>
          <w:rFonts w:ascii="Segoe UI" w:hAnsi="Segoe UI" w:cs="Segoe UI"/>
          <w:sz w:val="22"/>
          <w:szCs w:val="22"/>
          <w:lang w:val="id-ID"/>
        </w:rPr>
      </w:pPr>
      <w:r w:rsidRPr="007B37F4">
        <w:rPr>
          <w:rFonts w:ascii="Segoe UI" w:hAnsi="Segoe UI" w:cs="Segoe UI"/>
          <w:sz w:val="22"/>
          <w:szCs w:val="22"/>
          <w:lang w:val="id-ID"/>
        </w:rPr>
        <w:t>UAS</w:t>
      </w:r>
      <w:r w:rsidRPr="007B37F4">
        <w:rPr>
          <w:rFonts w:ascii="Segoe UI" w:hAnsi="Segoe UI" w:cs="Segoe UI"/>
          <w:sz w:val="22"/>
          <w:szCs w:val="22"/>
          <w:lang w:val="id-ID"/>
        </w:rPr>
        <w:tab/>
        <w:t>: 40%</w:t>
      </w:r>
    </w:p>
    <w:p w:rsidR="004F7244" w:rsidRDefault="004F7244" w:rsidP="0038467C">
      <w:pPr>
        <w:ind w:left="7920" w:firstLine="720"/>
        <w:rPr>
          <w:b/>
          <w:lang w:val="id-ID"/>
        </w:rPr>
      </w:pPr>
    </w:p>
    <w:p w:rsidR="004F7244" w:rsidRDefault="004F7244" w:rsidP="0038467C">
      <w:pPr>
        <w:ind w:left="7920" w:firstLine="720"/>
        <w:rPr>
          <w:b/>
          <w:lang w:val="id-ID"/>
        </w:rPr>
      </w:pPr>
    </w:p>
    <w:p w:rsidR="0038467C" w:rsidRPr="000677D9" w:rsidRDefault="0038467C" w:rsidP="0038467C">
      <w:pPr>
        <w:ind w:left="7920" w:firstLine="720"/>
        <w:rPr>
          <w:b/>
        </w:rPr>
      </w:pPr>
      <w:r>
        <w:rPr>
          <w:b/>
          <w:lang w:val="id-ID"/>
        </w:rPr>
        <w:t xml:space="preserve">Jakarta, </w:t>
      </w:r>
      <w:r w:rsidR="000677D9">
        <w:rPr>
          <w:b/>
        </w:rPr>
        <w:t>1 Maret 2019</w:t>
      </w:r>
    </w:p>
    <w:p w:rsidR="0038467C" w:rsidRDefault="0038467C" w:rsidP="0038467C">
      <w:pPr>
        <w:rPr>
          <w:b/>
          <w:lang w:val="id-ID"/>
        </w:rPr>
      </w:pPr>
      <w:r>
        <w:rPr>
          <w:b/>
          <w:lang w:val="id-ID"/>
        </w:rPr>
        <w:t xml:space="preserve"> </w:t>
      </w:r>
      <w:r>
        <w:rPr>
          <w:b/>
          <w:lang w:val="id-ID"/>
        </w:rPr>
        <w:tab/>
      </w:r>
    </w:p>
    <w:p w:rsidR="0038467C" w:rsidRDefault="0038467C" w:rsidP="0038467C">
      <w:pPr>
        <w:rPr>
          <w:b/>
          <w:lang w:val="id-ID"/>
        </w:rPr>
      </w:pPr>
      <w:r>
        <w:rPr>
          <w:b/>
          <w:lang w:val="id-ID"/>
        </w:rPr>
        <w:t>Mengetahui,</w:t>
      </w:r>
    </w:p>
    <w:p w:rsidR="0038467C" w:rsidRDefault="0038467C" w:rsidP="0038467C">
      <w:pPr>
        <w:rPr>
          <w:b/>
          <w:lang w:val="id-ID"/>
        </w:rPr>
      </w:pPr>
      <w:r>
        <w:rPr>
          <w:b/>
          <w:lang w:val="id-ID"/>
        </w:rPr>
        <w:t>Ketua Program Studi,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Dosen Pengampu,</w:t>
      </w:r>
    </w:p>
    <w:p w:rsidR="0038467C" w:rsidRDefault="0038467C" w:rsidP="0038467C">
      <w:pPr>
        <w:rPr>
          <w:b/>
          <w:lang w:val="id-ID"/>
        </w:rPr>
      </w:pPr>
    </w:p>
    <w:p w:rsidR="0038467C" w:rsidRDefault="0038467C" w:rsidP="0038467C">
      <w:pPr>
        <w:rPr>
          <w:b/>
          <w:lang w:val="id-ID"/>
        </w:rPr>
      </w:pPr>
    </w:p>
    <w:p w:rsidR="0038467C" w:rsidRDefault="0038467C" w:rsidP="0038467C">
      <w:pPr>
        <w:rPr>
          <w:b/>
          <w:lang w:val="id-ID"/>
        </w:rPr>
      </w:pPr>
    </w:p>
    <w:p w:rsidR="00DF4CFA" w:rsidRPr="005065E0" w:rsidRDefault="0038467C" w:rsidP="005065E0">
      <w:pPr>
        <w:spacing w:after="160" w:line="259" w:lineRule="auto"/>
        <w:rPr>
          <w:b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Titta Novianti, S.Si, M.Biomed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Febriana Dwi Wahyuni, </w:t>
      </w:r>
      <w:proofErr w:type="gramStart"/>
      <w:r>
        <w:rPr>
          <w:rFonts w:ascii="Segoe UI" w:hAnsi="Segoe UI" w:cs="Segoe UI"/>
          <w:b/>
          <w:sz w:val="22"/>
          <w:szCs w:val="22"/>
          <w:lang w:val="id-ID"/>
        </w:rPr>
        <w:t>S.Pd.,</w:t>
      </w:r>
      <w:proofErr w:type="gramEnd"/>
      <w:r>
        <w:rPr>
          <w:rFonts w:ascii="Segoe UI" w:hAnsi="Segoe UI" w:cs="Segoe UI"/>
          <w:b/>
          <w:sz w:val="22"/>
          <w:szCs w:val="22"/>
          <w:lang w:val="id-ID"/>
        </w:rPr>
        <w:t xml:space="preserve"> M.Si</w:t>
      </w:r>
      <w:r>
        <w:rPr>
          <w:b/>
          <w:lang w:val="id-ID"/>
        </w:rPr>
        <w:t xml:space="preserve"> </w:t>
      </w:r>
    </w:p>
    <w:sectPr w:rsidR="00DF4CFA" w:rsidRPr="005065E0" w:rsidSect="00F1339A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03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308BE"/>
    <w:multiLevelType w:val="hybridMultilevel"/>
    <w:tmpl w:val="451CAB0C"/>
    <w:lvl w:ilvl="0" w:tplc="0CF8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49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52E70"/>
    <w:multiLevelType w:val="hybridMultilevel"/>
    <w:tmpl w:val="0B4EF354"/>
    <w:lvl w:ilvl="0" w:tplc="4748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E5073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A48F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C6441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46935"/>
    <w:multiLevelType w:val="hybridMultilevel"/>
    <w:tmpl w:val="451CAB0C"/>
    <w:lvl w:ilvl="0" w:tplc="0CF8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44517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F2B11"/>
    <w:multiLevelType w:val="hybridMultilevel"/>
    <w:tmpl w:val="7988B9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21485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01811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D4733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57361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3E582D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D385C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B93690"/>
    <w:multiLevelType w:val="hybridMultilevel"/>
    <w:tmpl w:val="661A8A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E0BAE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6E43FD"/>
    <w:multiLevelType w:val="hybridMultilevel"/>
    <w:tmpl w:val="7988B9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E68CB"/>
    <w:multiLevelType w:val="hybridMultilevel"/>
    <w:tmpl w:val="F056D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61B81"/>
    <w:multiLevelType w:val="hybridMultilevel"/>
    <w:tmpl w:val="661A4B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1540C"/>
    <w:multiLevelType w:val="hybridMultilevel"/>
    <w:tmpl w:val="DDBCF8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15EF0"/>
    <w:multiLevelType w:val="hybridMultilevel"/>
    <w:tmpl w:val="9A3693D0"/>
    <w:lvl w:ilvl="0" w:tplc="1A66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9153D3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9E0ECE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023004"/>
    <w:multiLevelType w:val="hybridMultilevel"/>
    <w:tmpl w:val="9A3693D0"/>
    <w:lvl w:ilvl="0" w:tplc="1A66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16874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4A0C2B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A3D9F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C4F68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FB4CE9"/>
    <w:multiLevelType w:val="hybridMultilevel"/>
    <w:tmpl w:val="661A4B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73CD8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516950"/>
    <w:multiLevelType w:val="hybridMultilevel"/>
    <w:tmpl w:val="661A4B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1303DD1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701BF2"/>
    <w:multiLevelType w:val="hybridMultilevel"/>
    <w:tmpl w:val="AC24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0919C4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CE2A55"/>
    <w:multiLevelType w:val="hybridMultilevel"/>
    <w:tmpl w:val="62EC6612"/>
    <w:lvl w:ilvl="0" w:tplc="8258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912C25"/>
    <w:multiLevelType w:val="hybridMultilevel"/>
    <w:tmpl w:val="661A4B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14B41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3470D3"/>
    <w:multiLevelType w:val="hybridMultilevel"/>
    <w:tmpl w:val="9A3693D0"/>
    <w:lvl w:ilvl="0" w:tplc="1A66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F1D7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BF4B08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F756D"/>
    <w:multiLevelType w:val="hybridMultilevel"/>
    <w:tmpl w:val="9A3693D0"/>
    <w:lvl w:ilvl="0" w:tplc="1A66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902C98"/>
    <w:multiLevelType w:val="hybridMultilevel"/>
    <w:tmpl w:val="E0128F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55C53"/>
    <w:multiLevelType w:val="hybridMultilevel"/>
    <w:tmpl w:val="451CAB0C"/>
    <w:lvl w:ilvl="0" w:tplc="0CF8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F9101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B30F48"/>
    <w:multiLevelType w:val="hybridMultilevel"/>
    <w:tmpl w:val="451CAB0C"/>
    <w:lvl w:ilvl="0" w:tplc="0CF8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97DEF"/>
    <w:multiLevelType w:val="hybridMultilevel"/>
    <w:tmpl w:val="451CAB0C"/>
    <w:lvl w:ilvl="0" w:tplc="0CF8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45"/>
  </w:num>
  <w:num w:numId="4">
    <w:abstractNumId w:val="1"/>
  </w:num>
  <w:num w:numId="5">
    <w:abstractNumId w:val="19"/>
  </w:num>
  <w:num w:numId="6">
    <w:abstractNumId w:val="36"/>
  </w:num>
  <w:num w:numId="7">
    <w:abstractNumId w:val="3"/>
  </w:num>
  <w:num w:numId="8">
    <w:abstractNumId w:val="18"/>
  </w:num>
  <w:num w:numId="9">
    <w:abstractNumId w:val="31"/>
  </w:num>
  <w:num w:numId="10">
    <w:abstractNumId w:val="13"/>
  </w:num>
  <w:num w:numId="11">
    <w:abstractNumId w:val="38"/>
  </w:num>
  <w:num w:numId="12">
    <w:abstractNumId w:val="33"/>
  </w:num>
  <w:num w:numId="13">
    <w:abstractNumId w:val="25"/>
  </w:num>
  <w:num w:numId="14">
    <w:abstractNumId w:val="46"/>
  </w:num>
  <w:num w:numId="15">
    <w:abstractNumId w:val="20"/>
  </w:num>
  <w:num w:numId="16">
    <w:abstractNumId w:val="44"/>
  </w:num>
  <w:num w:numId="17">
    <w:abstractNumId w:val="16"/>
  </w:num>
  <w:num w:numId="18">
    <w:abstractNumId w:val="9"/>
  </w:num>
  <w:num w:numId="19">
    <w:abstractNumId w:val="26"/>
  </w:num>
  <w:num w:numId="20">
    <w:abstractNumId w:val="4"/>
  </w:num>
  <w:num w:numId="21">
    <w:abstractNumId w:val="8"/>
  </w:num>
  <w:num w:numId="22">
    <w:abstractNumId w:val="17"/>
  </w:num>
  <w:num w:numId="23">
    <w:abstractNumId w:val="37"/>
  </w:num>
  <w:num w:numId="24">
    <w:abstractNumId w:val="43"/>
  </w:num>
  <w:num w:numId="25">
    <w:abstractNumId w:val="39"/>
  </w:num>
  <w:num w:numId="26">
    <w:abstractNumId w:val="5"/>
  </w:num>
  <w:num w:numId="27">
    <w:abstractNumId w:val="29"/>
  </w:num>
  <w:num w:numId="28">
    <w:abstractNumId w:val="14"/>
  </w:num>
  <w:num w:numId="29">
    <w:abstractNumId w:val="15"/>
  </w:num>
  <w:num w:numId="30">
    <w:abstractNumId w:val="2"/>
  </w:num>
  <w:num w:numId="31">
    <w:abstractNumId w:val="11"/>
  </w:num>
  <w:num w:numId="32">
    <w:abstractNumId w:val="24"/>
  </w:num>
  <w:num w:numId="33">
    <w:abstractNumId w:val="41"/>
  </w:num>
  <w:num w:numId="34">
    <w:abstractNumId w:val="22"/>
  </w:num>
  <w:num w:numId="35">
    <w:abstractNumId w:val="21"/>
  </w:num>
  <w:num w:numId="36">
    <w:abstractNumId w:val="0"/>
  </w:num>
  <w:num w:numId="37">
    <w:abstractNumId w:val="35"/>
  </w:num>
  <w:num w:numId="38">
    <w:abstractNumId w:val="27"/>
  </w:num>
  <w:num w:numId="39">
    <w:abstractNumId w:val="23"/>
  </w:num>
  <w:num w:numId="40">
    <w:abstractNumId w:val="7"/>
  </w:num>
  <w:num w:numId="41">
    <w:abstractNumId w:val="40"/>
  </w:num>
  <w:num w:numId="42">
    <w:abstractNumId w:val="6"/>
  </w:num>
  <w:num w:numId="43">
    <w:abstractNumId w:val="42"/>
  </w:num>
  <w:num w:numId="44">
    <w:abstractNumId w:val="48"/>
  </w:num>
  <w:num w:numId="45">
    <w:abstractNumId w:val="47"/>
  </w:num>
  <w:num w:numId="46">
    <w:abstractNumId w:val="49"/>
  </w:num>
  <w:num w:numId="47">
    <w:abstractNumId w:val="50"/>
  </w:num>
  <w:num w:numId="48">
    <w:abstractNumId w:val="10"/>
  </w:num>
  <w:num w:numId="49">
    <w:abstractNumId w:val="28"/>
  </w:num>
  <w:num w:numId="50">
    <w:abstractNumId w:val="12"/>
  </w:num>
  <w:num w:numId="51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9A"/>
    <w:rsid w:val="00043D4E"/>
    <w:rsid w:val="000677D9"/>
    <w:rsid w:val="000B1DB7"/>
    <w:rsid w:val="0014730E"/>
    <w:rsid w:val="001D15B4"/>
    <w:rsid w:val="002619AB"/>
    <w:rsid w:val="00321E86"/>
    <w:rsid w:val="0036026D"/>
    <w:rsid w:val="003655E6"/>
    <w:rsid w:val="003801DA"/>
    <w:rsid w:val="0038467C"/>
    <w:rsid w:val="003D2060"/>
    <w:rsid w:val="003F6498"/>
    <w:rsid w:val="0040403B"/>
    <w:rsid w:val="00421B2B"/>
    <w:rsid w:val="00426EAA"/>
    <w:rsid w:val="00434E8A"/>
    <w:rsid w:val="004F7244"/>
    <w:rsid w:val="005065E0"/>
    <w:rsid w:val="00534429"/>
    <w:rsid w:val="0053582F"/>
    <w:rsid w:val="00537DAC"/>
    <w:rsid w:val="005A6038"/>
    <w:rsid w:val="005B41B4"/>
    <w:rsid w:val="005C4C71"/>
    <w:rsid w:val="005F4248"/>
    <w:rsid w:val="00641806"/>
    <w:rsid w:val="00642385"/>
    <w:rsid w:val="00666C30"/>
    <w:rsid w:val="0069579F"/>
    <w:rsid w:val="00746F62"/>
    <w:rsid w:val="0077013C"/>
    <w:rsid w:val="0077529D"/>
    <w:rsid w:val="007B37F4"/>
    <w:rsid w:val="008A2D77"/>
    <w:rsid w:val="00902BBD"/>
    <w:rsid w:val="0092398A"/>
    <w:rsid w:val="009263E6"/>
    <w:rsid w:val="009606E0"/>
    <w:rsid w:val="00981C0D"/>
    <w:rsid w:val="009E09A9"/>
    <w:rsid w:val="00AE6C70"/>
    <w:rsid w:val="00B86E18"/>
    <w:rsid w:val="00B92564"/>
    <w:rsid w:val="00BA7F48"/>
    <w:rsid w:val="00BC4703"/>
    <w:rsid w:val="00BE2300"/>
    <w:rsid w:val="00C01DA0"/>
    <w:rsid w:val="00C3503C"/>
    <w:rsid w:val="00C35458"/>
    <w:rsid w:val="00C355FF"/>
    <w:rsid w:val="00CB2C14"/>
    <w:rsid w:val="00CB41AE"/>
    <w:rsid w:val="00CB5434"/>
    <w:rsid w:val="00CD3FC1"/>
    <w:rsid w:val="00CD5D40"/>
    <w:rsid w:val="00DC5DD9"/>
    <w:rsid w:val="00DD2FFA"/>
    <w:rsid w:val="00DF4CFA"/>
    <w:rsid w:val="00E54BC0"/>
    <w:rsid w:val="00ED4107"/>
    <w:rsid w:val="00F076F5"/>
    <w:rsid w:val="00F1339A"/>
    <w:rsid w:val="00F25D24"/>
    <w:rsid w:val="00F5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9A"/>
    <w:pPr>
      <w:ind w:left="720"/>
      <w:contextualSpacing/>
    </w:pPr>
  </w:style>
  <w:style w:type="paragraph" w:customStyle="1" w:styleId="Default">
    <w:name w:val="Default"/>
    <w:rsid w:val="00C35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3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9A"/>
    <w:pPr>
      <w:ind w:left="720"/>
      <w:contextualSpacing/>
    </w:pPr>
  </w:style>
  <w:style w:type="paragraph" w:customStyle="1" w:styleId="Default">
    <w:name w:val="Default"/>
    <w:rsid w:val="00C35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3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9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7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ismail - [2010]</cp:lastModifiedBy>
  <cp:revision>4</cp:revision>
  <dcterms:created xsi:type="dcterms:W3CDTF">2019-04-09T06:24:00Z</dcterms:created>
  <dcterms:modified xsi:type="dcterms:W3CDTF">2019-04-09T06:47:00Z</dcterms:modified>
</cp:coreProperties>
</file>